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【澳门自由行·代订门票】新濠影汇综艺馆|容祖儿演唱会门票行程单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MK16764439523S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新演瞩目呈献亚洲首个巨星尊属演唱会系列，将横跨3年，共30场华丽上阵。今年四月，率先由乐坛天后容祖儿为[新豪巨星系列演唱会打响头炮!
                <w:br/>
                祖儿会把多年来广受欢迎的粤语及国语金曲，带到澳门新豪影汇，劲歌热舞、极尽视听之娱。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代订演唱会门票
                <w:br/>
                容祖儿澳门演唱会 0221更新
                <w:br/>
                <w:br/>
                星期六4月8.15.22日
                <w:br/>
                D区688售1300
                <w:br/>
                C区988售1500
                <w:br/>
                B区2000售1800
                <w:br/>
                A区5000售2700 
                <w:br/>
                Vip区6000售3400
                <w:br/>
                <w:br/>
                星期日4月2.9.16.23日
                <w:br/>
                D区688售1200
                <w:br/>
                C区988售1400
                <w:br/>
                B区2000售1700
                <w:br/>
                A区5000售2500
                <w:br/>
                Vip区6000售3200
                <w:br/>
                <w:br/>
                头场4月1日
                <w:br/>
                D区688售1400
                <w:br/>
                C区988售1700
                <w:br/>
                B区2000售2000
                <w:br/>
                A区5000售2800
                <w:br/>
                Vip区6000售3500
                <w:br/>
                <w:br/>
                <w:br/>
                演出时间：19:30
                <w:br/>
                演出地点：澳门新濠影汇综艺馆
                <w:br/>
                取票方式：演出前2.3天寄送或者当天工作人员派票。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1.代订演唱会门票一张。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1、客人产生的其他私人费用；
                <w:br/>
                2、旅游证件签注费；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1.预订说明：预订时务必提供准确完整的信息（姓名、性别、证件号码、联系方式）， 以免产生预订错误，影响出
                <w:br/>
                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2026-04-06T17:42:13+08:00</dcterms:created>
  <dcterms:modified xsi:type="dcterms:W3CDTF">2026-04-06T17:42:13+08:00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