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【品·温泉】惠州2天丨入住南昆山温德姆温泉酒店丨1978电影小镇丨正果老街（ZLZZ）行程单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YB1701749067U5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集散点：早上08:30广州华厦大酒店门口集中（地铁海珠广场A/F出口）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**打卡：1978创意园电影小镇，文艺小青年，摄影爱好者！
                <w:br/>
                **逛：正果老街，逛市集，打卡百年老店 ！
                <w:br/>
                **住：南昆山温德姆温泉酒店-高级客房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广州—1978电影小镇—正果老街—南昆山温德姆温泉酒店      含：午餐、晚餐      住：南昆山温德姆温泉酒店
                <w:br/>
                早上08:30广州华厦大酒店门口集中（地铁海珠广场A/F出口），出发前往增城（车程约1.5小时）【1978电影小镇】，电影小镇建在增江东岸的1978文化创意园，被各界视为“增城文化创意产业标志”。小镇占地300多亩，依山傍水，环境十分优美。由原增城糖纸厂改造而成，涵盖电影创作、电影拍摄、人才孵化、电影投资、后期制作、颁奖典礼为一体的电影特色小镇，有近30部电影在此拍摄。（游船自费）
                <w:br/>
                后往增城餐厅品味正宗农家菜。
                <w:br/>
                餐后前往【正果老街】正果老街紧靠增江，曾作为水运的重要节点，清末明初，商铺林业、货如轮转，正果老街众多历史建筑和原始韵味得以保存，充分体现着岭南建筑与山水相依的特点。正果老街通过引入特色产业，延续千年古镇历史文化，打造融合“文创体验”“美食品尝”“度假休闲”为一体的文化旅游产业特色小镇，助力乡村振兴产业发展，实现文化旅游产业兴旺，促进农民增收致富。老街安排自由活动，可以体验一会本土的人文风情。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参考营业时间：09:00—23:00。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龙门温德姆酒店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南昆山温德姆温泉酒店--返程       含：早餐
                <w:br/>
                08:00 睡到自然醒，享用早餐。
                <w:br/>
                12:00 午餐（自理）。
                <w:br/>
                约14:00 集合，后统一集中乘车返回广州温馨的家，结束旅程！【时间提供参考，实际按当天通知为准】
                <w:br/>
                （以上行程仅供参考！我社会视乎实际团队操作情况，有权对景点游览的先后顺序作合理的调整，不另做通知。祝君旅途愉快！）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2、住宿：南昆山温德姆温泉酒店高级房（酒店不设三人房，单人入住需补房差）
                <w:br/>
                3、用餐：2正1早餐（餐为酒店或者套票包含如客人放弃则不退）
                <w:br/>
                4、导游：提供专业导游服务，安排持有导游证且有穗康健康码的导游
                <w:br/>
                5、门票：景区第一道门票（不含园中园门票）；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2025-10-10T12:02:56+08:00</dcterms:created>
  <dcterms:modified xsi:type="dcterms:W3CDTF">2025-10-10T12:02:56+08:00</dcterms:modified>
</cp:coreProperties>
</file>

<file path=docProps/custom.xml><?xml version="1.0" encoding="utf-8"?>
<Properties xmlns="http://schemas.openxmlformats.org/officeDocument/2006/custom-properties" xmlns:vt="http://schemas.openxmlformats.org/officeDocument/2006/docPropsVTypes"/>
</file>