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【广州白天鹅宾馆】广州2天丨佛山出发丨奢叹酒店豪华自助早丨广州文化馆新馆丨白云山丨海心桥丨广州塔行程单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TX-20251216SP66110827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出发点：佛山五区(禅城/南海/顺德/三水/高明) 2人起接
                <w:br/>
                （安排大巴/接驳车/打车报销，不指定安排）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w:br/>
                下车点：原上车点下车
                <w:br/>
                <w:br/>
                8人或以上可定点上车（人数不足需补80元/人接驳费；下单需提供具体位置，定点上车前提不进村内，不违章抄牌，不接偏远地区）
                <w:br/>
                <w:br/>
                高明、三水、九江、容桂等地区，首个接站点可能只有司机接团，如有不便，敬请谅解，感谢支持。(司机会跟进好座位安排及服务)
                <w:br/>
                <w:br/>
                此线路如人数不足可能会与广州拼车出发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住中国首家中外合资五星级酒店--广州白天鹅宾馆
                <w:br/>
                畅游江景泳池 健身房 按摩池 桑拿 湿蒸房
                <w:br/>
                奢叹酒店流浮阁豪华自助早餐（价值228元/位）
                <w:br/>
                南粤名山之一“羊城第一秀”白云山 登高望远
                <w:br/>
                乘豪华邮轮夜游珠江 欣赏两岸璀璨夜景 船上享用简易晚餐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第一天：集中地--白云山风景区--广州文化馆新馆--广州塔--海心桥--珠江夜游--广州白天鹅宾馆 午餐：自理     晚餐：含（简餐）                                   住：广州白天鹅宾馆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
                <w:br/>
                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船上享用简易饭盒（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广州白天鹅宾馆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：酒店早餐--白天鹅宾馆展览室--沙面--温馨的家 含：早餐      午餐：自理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约11:30退房，午餐自理
                <w:br/>
                集中后返程，乘车返回温馨的家，结束旅程！！！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2、用餐：含1早餐+1正餐（正餐为简易饭盒，为包含套餐，不用均无费用退）（行程用餐自理期间导游推荐当地或附近用餐，费用自理，客人可自由参与）；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【广州塔蜡像馆】</w:t>
            </w:r>
          </w:p>
        </w:tc>
        <w:tc>
          <w:tcPr/>
          <w:p>
            <w:pPr>
              <w:pStyle w:val="indent"/>
            </w:pPr>
            <w:r>
              <w:rPr>
                <w:rFonts w:ascii="宋体" w:hAnsi="宋体" w:eastAsia="宋体" w:cs="宋体"/>
                <w:color w:val="000000"/>
                <w:sz w:val="20"/>
                <w:szCs w:val="20"/>
              </w:rPr>
              <w:t xml:space="preserve">价格：48元/人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2025-12-17T10:50:19+08:00</dcterms:created>
  <dcterms:modified xsi:type="dcterms:W3CDTF">2025-12-17T10:50:19+08:00</dcterms:modified>
</cp:coreProperties>
</file>

<file path=docProps/custom.xml><?xml version="1.0" encoding="utf-8"?>
<Properties xmlns="http://schemas.openxmlformats.org/officeDocument/2006/custom-properties" xmlns:vt="http://schemas.openxmlformats.org/officeDocument/2006/docPropsVTypes"/>
</file>