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【加勒比海环游记】五国21天 | 墨西哥 | 哥斯达黎加 | 巴拿马 | 牙买加 | 古巴 -奇琴伊察 ▏瓜纳华托 ▏坎昆 ▏圣何塞 ▏萨尔奇 ▏阿雷纳火山区 ▏巴拿马运河 ▏哈瓦那 ▏巴拉德罗行程单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SA1718248993OgTS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墨西哥-古巴-哥斯达黎加-牙买加-巴拿马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UA878  HKG/SFO  2230/2005
                <w:br/>
                UA412  SFO/MEX  2245/0405
                <w:br/>
                CM763  SJO/PTY  0846/1109
                <w:br/>
                CM418  PTY/KIN  1157/1355
                <w:br/>
                AA1742  KIN/MIA  0730/1025
                <w:br/>
                AA252  MIA/HAV  1345/1500
                <w:br/>
                Q48105  HAV/CUN  1700/1710
                <w:br/>
                UA1118  CUN/SFO  1701/2052
                <w:br/>
                UA877  SFO/HKG  2305/0500+2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墨西哥：一个被古老而未知的玛雅、阿兹特克文明萦绕的神秘国度，一个饱经风霜却依然热情洋溢的民族，在墨西哥开启《寻梦环游记》的奇妙旅程；
                <w:br/>
                哥斯达黎加：中美洲的“瑞士”，这里有神秘的热带雨林，火山下的温泉河，风光宜人的海滩；
                <w:br/>
                巴拿马：一个神奇的国度, 连接了南北两个大洲的纽带，华美的动植物，如此多样, 热带雨林中，它们共同舞动。西班牙的殖民痕迹,历久弥新, 欧洲与美洲的融合，让人动容；
                <w:br/>
                牙买加：一个充满活力和热情的旅游胜地，世界著名的音乐之乡，大自然赋予生命与自然的绝佳礼赞！
                <w:br/>
                古巴：一个行走在革命与诗之间的国度，走一趟古巴，犹如走进时光隧道，时间定格，叫人坠入旧时光的想象里，美丽又斑驳，难以忘怀。
                <w:br/>
                【酒店标准】
                <w:br/>
                全程当地四-五星级酒店 ， 全程不少于六晚五星
                <w:br/>
                 入住哥斯达黎加温泉酒店，享天然火山温泉！
                <w:br/>
                 八条河升级当地特色全包式酒店！
                <w:br/>
                 巴拉德罗升级特色五星全包式酒店，酒店内午晚餐，彻底放松自由，尽情享受加勒比海的每一缕阳光！
                <w:br/>
                 墨西哥城、巴拿马城、坎昆均安排连住两晚，不用每天收拾行李，更多时间享受夜生活！
                <w:br/>
                【独特体验】
                <w:br/>
                品墨西哥国酒龙舌兰：参观龙舌兰博物馆，详细了解龙舌兰酒的整个酿造过程，品尝龙舌兰酒，感受墨西哥的酒文化；
                <w:br/>
                 泡天然火山温泉：体验哥斯达黎加最受欢迎的世界生态SPA圣地，倾听鸟语花香；
                <w:br/>
                 坠入奇幻森林：踏上阿雷纳森林吊桥，置身一副生动的油画中，尽情享受探险的乐趣，感受大自然的神秘魅力；
                <w:br/>
                 火山探险；世界上最大的间歇性爆发的活火山波阿斯火山，感受大地的脉动，聆听大自然的诉说；
                <w:br/>
                 探秘原始部落：乘坐独木舟深入探访亚博甘雨林原始部落，搭乘空中缆车穿梭在热带雨林中，远离都市的喧嚣，一切都显得那么纯粹而美好；
                <w:br/>
                 乘火车横跨两大洋：搭乘巴拿马运河铁路火车,体验两小时内横跨两大洋(太平洋.大西洋)的壮举，走入时光隧道；
                <w:br/>
                 攀登瀑布：手拉手一起攀登加勒比海地区唯一的临海瀑布——牙买加邓恩河瀑布；
                <w:br/>
                 解密蓝山咖啡：所有咖啡爱好者心中的向往之地蓝山咖啡庄园，了解蓝山咖啡香醇的“秘密”；
                <w:br/>
                 观三百年关城礼炮仪式：每到夜幕降临，身着华丽制服的卫兵列队步入城堡的高地，在进行一番简短而庄重的仪式后，燃响古老的礼炮并关闭厚重的城门；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深圳-香港-旧金山-墨西哥城
                <w:br/>
                当天下午指定时间于深圳蛇口码头集合，乘船前往香港机场，搭乘国际航班飞往旧金山机场转机飞往墨西哥城。
                <w:br/>
                墨西哥城，美洲人口最多的都市区，也是世界上海拔最高的都市区。建筑楼宇，历史古迹，博物馆，宫殿，纪念碑，商场，政府大楼，在墨西哥城应有尽有。大约20%的墨西哥人口居住在墨西哥城，因此这座城市也以不夜城而著称。
                <w:br/>
                参考航班：UA878  HKG/SFO  2230/2005 转 UA412  SFO/MEX  2245/0405
                <w:br/>
                交通：船、飞机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墨西哥城-（约50KM，车程约1H）特奥蒂瓦坎-（约42KM，车程约1H）瓜达露佩圣母圣殿- （约10KM，车程约30M）墨西哥城
                <w:br/>
                早上抵达，墨西哥当地导游接机，打包早餐盒给客人，在机场稍作休息。
                <w:br/>
                前往参观世界文化遗产之一的【特奥蒂瓦坎古遗迹】（游览约2小时）,特奥蒂瓦坎被称为“众神之都”即“众神出生之地”，古城以几何图形和象征性排列的建筑遗址及其庞大的规模闻名于世，包括【太阳金字塔】、【月亮金字塔】、【羽蛇神庙】等。它是印第安文明的重要遗址，是美洲最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温馨警示：金字塔非常陡峭具有很大的危险性！请客人切勿攀爬！）
                <w:br/>
                午餐午餐特别安排在GRAN TEOCALI餐厅内享用自助餐，一边享受美食一边欣赏墨西哥特色MARILLACHI 音乐表演。
                <w:br/>
                后返回墨西哥城途中前往参观被罗马教皇誉为天主教世界的三大奇迹教堂之一的【瓜达露佩圣母圣殿Basílica de Nuestra Señora de Guadalupe】，墨西哥的众神中，最出名又最受爱戴的，就是有着褐色皮肤的圣母瓜达露佩了，每年的12月12日是圣母日，从12月初开始通往墨西哥市瓜达露佩圣母圣殿的公路就开始繁忙堵塞起来，延绵数哩的车潮人潮不断，都是要去许愿或还愿的朝圣者在距离圣殿约有一里的地方，许多朝圣的人们开始跪行用膝盖头上血肉模糊的椎心痛楚，来证明他们的信心与虔诚。
                <w:br/>
                晚餐后入住酒店。
                <w:br/>
                交通：飞机、汽车
                <w:br/>
              </w:t>
            </w:r>
          </w:p>
        </w:tc>
        <w:tc>
          <w:tcPr/>
          <w:p>
            <w:pPr>
              <w:pStyle w:val="indent"/>
            </w:pPr>
            <w:r>
              <w:rPr>
                <w:rFonts w:ascii="宋体" w:hAnsi="宋体" w:eastAsia="宋体" w:cs="宋体"/>
                <w:color w:val="000000"/>
                <w:sz w:val="20"/>
                <w:szCs w:val="20"/>
              </w:rPr>
              <w:t xml:space="preserve">早餐：接机早餐打包盒     午餐：自助餐     晚餐：中式团餐   </w:t>
            </w:r>
          </w:p>
        </w:tc>
        <w:tc>
          <w:tcPr/>
          <w:p>
            <w:pPr>
              <w:pStyle w:val="indent"/>
            </w:pPr>
            <w:r>
              <w:rPr>
                <w:rFonts w:ascii="宋体" w:hAnsi="宋体" w:eastAsia="宋体" w:cs="宋体"/>
                <w:color w:val="000000"/>
                <w:sz w:val="20"/>
                <w:szCs w:val="20"/>
              </w:rPr>
              <w:t xml:space="preserve">墨西哥城当地豪华酒店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w:br/>
                酒店早餐后参观【宪法广场Plaza de la Constitución】（步行游览共约 2 小时），位于墨西哥城中心，众多身着印第安民族服饰的传统服装摊贩和装扮得绚丽多彩的印第安民俗艺人，也是广场上的独特风景。外观广场四周围绕着的【国家宫】、【最高法院】、【主教堂】等建筑。从宪法广场往西沿街走去，就来到了【百年邮局】，诺贝尔文学奖作品《百年孤独》的作者马尔克斯就是从这里发稿的。这是个意大利风格的建筑，古老的黄铜电梯、华丽的黄铜楼梯、高高大大的营业厅、邮局营业开始时使用的自行车，人们仿佛走进了邮政博物馆。百年邮局对面不远处，就是墨西哥【国家美术馆】（外观），这座古色古香的美术馆建于1905年，盖了三十年才完工，美术馆周边的建筑和雕塑，也让人大饱眼福。
                <w:br/>
                前往【圣胡安市场Mercado de San Juan】，这个拥有150年历史的美食市场坐落在历史中心，因为充满异国情调，现在也是游客必去景点。“极速前进”里刘翔、郭晶晶等吃虫子＋辣椒沙拉的比赛就是在这里拍摄的。在这里，你不仅可以品尝到荷兰豪达奶酪，法式长棍面包、意大利熏火腿和阿根廷红酒，还能买到更奇葩的：鳄鱼肉、狮子肉、鸵鸟肉、水牛肉、龙舌兰蠕虫等等。
                <w:br/>
                为方便自由活动，午餐在圣胡安市场自理。
                <w:br/>
                沿着改革大道参观墨西哥城代表性的地标——【独立天使纪念碑】（车游）。
                <w:br/>
                前往参观参观【龙舌兰博物馆】（约1.5小时），了解关于龙舌兰酒的历史和酿造过程，并且【品尝纯正的龙舌兰酒】。龙舌兰酒代表了墨西哥民族的精神与灵魂，它热情而浓烈、甘醇而香甜，直入喉咙，暖人心扉。它是不分好坏、不分阶级、不分场合、不分时间的酒饮。有了龙舌兰，墨西哥民族更加爽朗豪气、无所畏惧。
                <w:br/>
                游览位于墨西哥城东北部的【三文化广场Plaza of the Three Cultures】（约 30 分钟）,观看古代阿兹特克人和西班牙殖民时期与现代不同时期不同风格的建筑 ，代表的三种文化:印地安文化、殖民文化、现代文化的广场。
                <w:br/>
                晚餐后入住酒店。
                <w:br/>
                交通：汽车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墨西哥城当地豪华酒店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墨西哥城-（约379KM，车程约5H30M）瓜纳华托
                <w:br/>
                酒店早餐后前往游览被联合国教科文组织评定为世界遗产的【瓜纳华托古城】（游览约1.5小时），西班牙殖民时期的色彩斑斓的城市，融合了西班牙建筑的精彩以及拉丁美洲特有的热烈而奔放的气息，就像墨西哥国酒龙舌兰一样给人视觉和味蕾带来双重的极大刺激。你可以游走在街头小巷，不过很快你就会迷失在色彩斑斓的小巷中，瓜纳华托的故事藏在每一处街头巷尾的角落。
                <w:br/>
                游览被称为“墨西哥古城最浪漫的小巷”的【接吻巷】，此处流传着甜蜜的爱情故事，来自世界各地的夫妻、情侣慕名而来，当进入到一条越走道路越窄而且还排起了长队的小巷，一对对的情侣手牵手，排着队依次挤过极其狭窄的巷口，情侣们激情地相拥长吻，每个吻都激起一阵阵 beso、beso（西班牙语“亲吻”）的欢呼声和噼里啪啦的快门声，这就是著名的接吻巷了。
                <w:br/>
                游览【瓜纳华托联合广场】,整个广场有如一个巨大的盆景，五六米高的月桂树相拥着围绕着广场四周密集排列成墙，巨大树冠的顶部和四周被修成了整整齐齐的方形，连在一起成为空中围墙，为人们遮挡阳光，让人们可以享受午后的闲适。在这里，可以深深体会到墨西哥人民对色彩的热爱，在大街小巷，人们将自己的房子刷成自己喜爱的颜色，色彩各异却看似协调，让人感觉好似闯进童话世界中。
                <w:br/>
                外观【瓜纳华托圣母大教堂】、墨西哥最美的剧院【华雷斯剧院】等，在【瓜纳华托大学】前的长台阶上拍照留念。
                <w:br/>
                后【搭乘缆车】登上【皮皮拉山】，这里是俯瞰瓜纳华托全景最好的地点，五彩缤纷的建筑错落有致的布满了山城，整座城市犹如上帝打翻了调色盘一般色彩斑澜，眼前美景仿佛是一幅梦幻般的油画，美得惊心动魄。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瓜纳华托当地豪华酒店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瓜纳华托-（约100KM，车程约2H）圣米格尔-（约300KM，车程约4H30M）墨西哥城
                <w:br/>
                酒店早餐后前往墨西哥艺术之城【圣米格尔】（步行游览共约 1.5 小时），建立在海拔1950米之上的圣米格尔是座典型的殖民地风格小城，《悦游》杂志读者评选的2017年世界 25大最佳旅游城市，圣米格尔高居榜首，这座不起眼的城市到底有何魅力，才能超越威尼斯、巴塞罗那、布拉格等世界旅游名城。跟随导游的脚步来探索这座迷人小镇，【雅尔丹广场】是小镇绝对的中心也是所有活动的焦点，典型的哥特式【圣米格尔教堂】是小镇的真正地标，这座教堂粉红色“结婚蛋糕”式的高塔非常奇特而醒目，是由当地的原住民石匠在 19 世纪末设计的。
                <w:br/>
                后返回墨西哥城，晚餐特别安排在 DON ASADO 餐厅内享用特色烤肉料理，定会让你大快朵颐！
                <w:br/>
                交通：汽车
                <w:br/>
              </w:t>
            </w:r>
          </w:p>
        </w:tc>
        <w:tc>
          <w:tcPr/>
          <w:p>
            <w:pPr>
              <w:pStyle w:val="indent"/>
            </w:pPr>
            <w:r>
              <w:rPr>
                <w:rFonts w:ascii="宋体" w:hAnsi="宋体" w:eastAsia="宋体" w:cs="宋体"/>
                <w:color w:val="000000"/>
                <w:sz w:val="20"/>
                <w:szCs w:val="20"/>
              </w:rPr>
              <w:t xml:space="preserve">早餐：酒店早餐     午餐：当地餐     晚餐：烤肉餐   </w:t>
            </w:r>
          </w:p>
        </w:tc>
        <w:tc>
          <w:tcPr/>
          <w:p>
            <w:pPr>
              <w:pStyle w:val="indent"/>
            </w:pPr>
            <w:r>
              <w:rPr>
                <w:rFonts w:ascii="宋体" w:hAnsi="宋体" w:eastAsia="宋体" w:cs="宋体"/>
                <w:color w:val="000000"/>
                <w:sz w:val="20"/>
                <w:szCs w:val="20"/>
              </w:rPr>
              <w:t xml:space="preserve">墨西哥城当地豪华酒店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墨西哥城/圣何塞
                <w:br/>
                酒店早餐后前往机场搭乘国际航班飞往哥斯达黎加圣何塞。
                <w:br/>
                西班牙人征服哥斯达黎加以后，最早的政治中心在中部高原东部的卡尔塔戈城。16世纪末，居民开始向中央谷地迁移。1814 年天主教在这里建立第一所学校——圣托马斯教育之家。1821 年中美洲脱离西班牙独立后，圣何塞成为哥斯达黎加的首都。圣何塞位于中部高原的一个山谷内，海拔1160米，是中美洲地区最高的首都。
                <w:br/>
                后市区精华游（以下城市游览共约2小时），【林荫大道】、【Rohmoser 住宅区】、【国家体育馆(外观)】、【首都之肺的萨巴纳公园】、【科隆大道】、【第二大道】、【市区大教堂】、【国家大剧院（外观）】、【文化广场】、【中国街】等。
                <w:br/>
                参考航班：AM690  MEX/SJO  0840/1148
                <w:br/>
                交通：汽车、飞机
                <w:br/>
              </w:t>
            </w:r>
          </w:p>
        </w:tc>
        <w:tc>
          <w:tcPr/>
          <w:p>
            <w:pPr>
              <w:pStyle w:val="indent"/>
            </w:pPr>
            <w:r>
              <w:rPr>
                <w:rFonts w:ascii="宋体" w:hAnsi="宋体" w:eastAsia="宋体" w:cs="宋体"/>
                <w:color w:val="000000"/>
                <w:sz w:val="20"/>
                <w:szCs w:val="20"/>
              </w:rPr>
              <w:t xml:space="preserve">早餐：酒店早餐     午餐：当地餐     晚餐：中式团餐   </w:t>
            </w:r>
          </w:p>
        </w:tc>
        <w:tc>
          <w:tcPr/>
          <w:p>
            <w:pPr>
              <w:pStyle w:val="indent"/>
            </w:pPr>
            <w:r>
              <w:rPr>
                <w:rFonts w:ascii="宋体" w:hAnsi="宋体" w:eastAsia="宋体" w:cs="宋体"/>
                <w:color w:val="000000"/>
                <w:sz w:val="20"/>
                <w:szCs w:val="20"/>
              </w:rPr>
              <w:t xml:space="preserve">圣何塞当地豪华酒店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圣何塞-（约50KM，车程约1H）萨尔奇-（约100KM，车程约2H40M）阿雷纳火山区
                <w:br/>
                酒店早餐后前往被誉为艺术家摇篮之称的城市【萨尔奇】，在此可以欣赏到各个艺术家创作的手工艺品及雕塑品及哥斯达黎加著名的传统手绘大型彩色牛车，游客也可以在礼品店内挑选一个来到哥斯一游的纪念品。路上还可以参观非常有特色的【铁皮教堂】。
                <w:br/>
                前往【阿雷纳火山区】，在距离哥斯达黎加首都圣何塞西北大约147公里处，海拔1633米，是世界上最活跃的火山之一。
                <w:br/>
                前往【阿雷纳森林吊桥】（游览约1小时）,这个地区是哥斯达黎加的最佳生态旅游项目之一，全程会经过六座既安全又优雅的吊桥，在这个茂盛的原始雨林，有着无与伦比的风景和许多种类的生物等着你去探索。
                <w:br/>
                火山附近有着数条热气腾腾的温泉河，每天都吸引着大量游客。由导游带领，直接入住当地特色温泉酒店，酒店客房享有阿雷纳尔火山和花园的美丽景致，浸泡在阿雷纳尔火山脚下流淌的天然温泉水中，倾听鸟语花香，消除一身的疲累（请自备泳衣）
                <w:br/>
                交通：汽车
                <w:br/>
              </w:t>
            </w:r>
          </w:p>
        </w:tc>
        <w:tc>
          <w:tcPr/>
          <w:p>
            <w:pPr>
              <w:pStyle w:val="indent"/>
            </w:pPr>
            <w:r>
              <w:rPr>
                <w:rFonts w:ascii="宋体" w:hAnsi="宋体" w:eastAsia="宋体" w:cs="宋体"/>
                <w:color w:val="000000"/>
                <w:sz w:val="20"/>
                <w:szCs w:val="20"/>
              </w:rPr>
              <w:t xml:space="preserve">早餐：酒店早餐     午餐：当地餐     晚餐：特色自助餐   </w:t>
            </w:r>
          </w:p>
        </w:tc>
        <w:tc>
          <w:tcPr/>
          <w:p>
            <w:pPr>
              <w:pStyle w:val="indent"/>
            </w:pPr>
            <w:r>
              <w:rPr>
                <w:rFonts w:ascii="宋体" w:hAnsi="宋体" w:eastAsia="宋体" w:cs="宋体"/>
                <w:color w:val="000000"/>
                <w:sz w:val="20"/>
                <w:szCs w:val="20"/>
              </w:rPr>
              <w:t xml:space="preserve">阿雷纳火山区特色温泉酒店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阿雷纳火山区-（约130KM，车程约3H）波阿斯火山国家公园-（约60KM，车程约1H30M）圣何塞
                <w:br/>
                酒店早餐后前往【波阿斯火山】（游览约1小时）是世界上最大的间歇性爆发的活火山，海拔为2574米，气候转变的非常剧烈，从艳阳高照到笼罩在云雾之中，只在一瞬间。峰顶处上有两个火山口，站在火山主口的时候可以闻到火山不断散发出的硫磺气体味道，而另一个是由雨水积成的火山湖口，是全世界最酸性的湖泊之一。
                <w:br/>
                外观【哥斯达黎加星巴克咖啡庄园】（约20分钟）,世界知名的美国咖啡品牌星巴克 Alsacia 星巴克咖啡庄园（只停留打卡），在首都圣何塞附近购买了占地240公顷的咖啡农庄，除了咖啡庄园，同时设立了游客中心，星巴克更建立了一个先进的咖啡酒吧，可以享受到来自咖啡园的烘焙咖啡（不含咖啡饮品费用）。
                <w:br/>
                前往参观【和平瀑布花园】（参观约1小时），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温馨提示：波阿斯火山在2017年4月火山爆发后，于2018年9月重新开放，但随时有再次爆发的可能性，若参观当天火山排出超过2ppm值的气体，则谢绝参观。此乃不可抗拒之因素，望请理解。由于波阿斯火山的门票须提前在线上购买，如遇临时禁止参观则无法退票。
                <w:br/>
                交通：汽车
                <w:br/>
              </w:t>
            </w:r>
          </w:p>
        </w:tc>
        <w:tc>
          <w:tcPr/>
          <w:p>
            <w:pPr>
              <w:pStyle w:val="indent"/>
            </w:pPr>
            <w:r>
              <w:rPr>
                <w:rFonts w:ascii="宋体" w:hAnsi="宋体" w:eastAsia="宋体" w:cs="宋体"/>
                <w:color w:val="000000"/>
                <w:sz w:val="20"/>
                <w:szCs w:val="20"/>
              </w:rPr>
              <w:t xml:space="preserve">早餐：酒店早餐     午餐：园区午餐     晚餐：中式团餐   </w:t>
            </w:r>
          </w:p>
        </w:tc>
        <w:tc>
          <w:tcPr/>
          <w:p>
            <w:pPr>
              <w:pStyle w:val="indent"/>
            </w:pPr>
            <w:r>
              <w:rPr>
                <w:rFonts w:ascii="宋体" w:hAnsi="宋体" w:eastAsia="宋体" w:cs="宋体"/>
                <w:color w:val="000000"/>
                <w:sz w:val="20"/>
                <w:szCs w:val="20"/>
              </w:rPr>
              <w:t xml:space="preserve">圣何塞当地豪华酒店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圣何塞/巴拿马城
                <w:br/>
                酒店早餐后前往机场搭乘国际航班飞往巴拿马城。
                <w:br/>
                巴拿马首都巴拿马城，一座临海靠山，风景如画的海口城市，条条街道笔直整洁，古香古色的教堂、城堡与式样新颖的现代建筑交错相间，绿树掩映，花草簇拥，赏心悦目。
                <w:br/>
                游览巴拿马城（以下城市游览共约2小时），前往独具特色的【Casco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殖民时代建筑的【司法大厦】、【法国广场】、【歌剧院】等。
                <w:br/>
                参考航班：CM763  SJO/PTY  0846/1109
                <w:br/>
                交通：飞机、汽车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巴拿马城当地豪华酒店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巴拿马城-（约40KM，车程约40M）甘博亚雨林区-（约35KM，车程余额1H）巴拿马运河- （约50KM，车程约1H）巴拿马城
                <w:br/>
                酒店早餐后前往【甘博亚雨林区】（游览约2小时），搭乘【独木舟】前去探访原始部落区，在这里他们虽然离城市不远，但还是过着原始的生活、保留他们的文化传统。搭乘【空中缆车】穿梭在热带雨林中，观赏雨林的特殊动植物。
                <w:br/>
                后前往参观【巴拿马运河】（参观约1小时），巴拿马运河横穿巴拿马地峡，连接太平洋和大西洋，是重要的航运要道，被誉为世界七大工程奇迹之一。在此可了解连接了太平洋与大西洋的伟大工程的历史风貌，现今的作用及未来的发展，参观 Miraflores 游客中心，可以亲睹运河如何运作，更可以看到轮船通过时闸门开启及关闭的整个过程。
                <w:br/>
                搭乘【巴拿马运河火车】回首都，巴拿马运河铁路，从里到外都紧紧抓住复古怀旧的感觉，尤其是车厢中的布置，褐色的内装，木质百叶窗，如同家中装饰的绿色壁灯，几十年前每家每户普遍使用的电灯开关，让人彷佛走入时光隧道。（备注：如遇火车停开，改由搭乘旅游车返回巴拿马城。）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巴拿马城当地豪华酒店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巴拿马城/金斯顿
                <w:br/>
                酒店早餐后前往机场搭乘国际航班飞往牙买加金斯顿。
                <w:br/>
                金斯敦南临加勒比海，北靠蓝山，是牙买加重要的港口城市，自17世纪末期以来发展迅速，19世纪初建市，1872年起成为牙买加首都。
                <w:br/>
                同极品的蓝山咖啡一样奢华的，是曾为亿万富翁豪宅的【达芳大宅】（游览约30分钟），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
                <w:br/>
                参考航班：CM418  PTY/KIN  1157/1355
                <w:br/>
                交通：飞机、汽车
                <w:br/>
              </w:t>
            </w:r>
          </w:p>
        </w:tc>
        <w:tc>
          <w:tcPr/>
          <w:p>
            <w:pPr>
              <w:pStyle w:val="indent"/>
            </w:pPr>
            <w:r>
              <w:rPr>
                <w:rFonts w:ascii="宋体" w:hAnsi="宋体" w:eastAsia="宋体" w:cs="宋体"/>
                <w:color w:val="000000"/>
                <w:sz w:val="20"/>
                <w:szCs w:val="20"/>
              </w:rPr>
              <w:t xml:space="preserve">早餐：酒店早餐     午餐：X     晚餐：当地餐   </w:t>
            </w:r>
          </w:p>
        </w:tc>
        <w:tc>
          <w:tcPr/>
          <w:p>
            <w:pPr>
              <w:pStyle w:val="indent"/>
            </w:pPr>
            <w:r>
              <w:rPr>
                <w:rFonts w:ascii="宋体" w:hAnsi="宋体" w:eastAsia="宋体" w:cs="宋体"/>
                <w:color w:val="000000"/>
                <w:sz w:val="20"/>
                <w:szCs w:val="20"/>
              </w:rPr>
              <w:t xml:space="preserve">金斯顿当地豪华酒店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金斯顿-（约80KM，车程约1H30M）八条河
                <w:br/>
                酒店早餐后前往【八条河】,城市不大，以出口香蕉著名，人口也不足一万，但它拥有骄人的白沙海滩、迷人的淡水内河、诱人的热带雨林以及岛上的天然良港。
                <w:br/>
                入住酒店，尽情的享受牙买加特色的全部酒店服务，酒店所有酒吧和餐厅及房间的所有酒水都是免费的，包括各式餐厅和大型自助餐厅，晚上酒店为客人们准备了精彩演出，11点迪厅开放，酒店有健身房，台球厅，游戏厅，网球场和篮球场，酒店是建在海边的，景观一流。
                <w:br/>
                前往【邓恩河瀑布（Dunn's River Falls）】（游览约40分钟）,有牙买加瑰宝之称，是加勒比海地区唯一的临海瀑布，长180余米，落差80多⽶，河水由上沿着阶梯形的岩西缓缓流下，注入加勒比海。游客穿着泳衣，从下游的瀑布底点海滩手拉手顺着阶梯形的岩石台阶, 逆流⽽上，一路趟水手脚并用，整个过程刺激有趣让人流连忘返。（备注：请自行携带泳衣和防滑拖鞋，60岁以上老人建议酒店休息，避免滑倒。）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八条河全包式酒店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八条河-（约90KM，车程约1H30M）金斯顿
                <w:br/>
                酒店早餐后返回金斯顿。
                <w:br/>
                金斯敦市北的蓝山不仅有优美的山林景色，更因是蓝山咖啡的产地而成为所有咖啡爱好者心中的向往之地。前往参观【蓝山UCC咖啡庄园】（约30分钟），蓝山咖啡享誉世界，参观知名品牌UCC咖啡庄园，了解蓝山咖啡香醇的“秘密”。该庄园是⽇本 UCC商社于1981年在⽛买加经营的直营咖啡种植地， _同时还获得加勒⽐咖啡种植园热带⾬林认证资格，为 UCC在咖啡界奠定了坚实的基础。UCC咖啡⼝感⾹醇、苦中带酸、柔润顺⼝，深受咖啡达⼈的喜爱。游客在参观之余还能了解咖啡的⽣⻓、制作过程，也可以品尝到美味可⼝的正宗蓝⼭咖啡。
                <w:br/>
                前往【蓝山草莓山庄】（约1小时）,建于1994年，是牙买加唱片公司巨头克里斯·布莱维于1974年从莫菲特先生手里购入。早期的草莓山庄是种植包括草莓和其它水果以及咖啡在内的种植园，后改为度假酒店，11 栋精致文雅的乔治亚作风的独立别墅坐落在绿树丛林中，三面环山一面看海的天文优势更使得草莓山庄成为金斯敦最美丽的景色线，这里不仅是英国王室成员来牙买加度假的首选下榻之地，也是大牌明星和当地名流喜爱的休闲场所。
                <w:br/>
                草莓山庄午餐后返回金斯顿游览【鲍勃马利博物馆】（约30分钟）,亮丽的红、绿、黄三种颜色把霍普路（Hope Road）56 号建筑——雷鬼音乐代表人物鲍勃·马利的故居外墙粉饰地格外显眼，该楼房及其花园已被改造成金斯敦最重要的博物馆之一，展示已故的尊敬的罗伯特·纳斯特·马利（Robert Nesta Marley）的生活、音乐及其成就。
                <w:br/>
                交通：汽车
                <w:br/>
              </w:t>
            </w:r>
          </w:p>
        </w:tc>
        <w:tc>
          <w:tcPr/>
          <w:p>
            <w:pPr>
              <w:pStyle w:val="indent"/>
            </w:pPr>
            <w:r>
              <w:rPr>
                <w:rFonts w:ascii="宋体" w:hAnsi="宋体" w:eastAsia="宋体" w:cs="宋体"/>
                <w:color w:val="000000"/>
                <w:sz w:val="20"/>
                <w:szCs w:val="20"/>
              </w:rPr>
              <w:t xml:space="preserve">早餐：酒店早餐     午餐：草莓山庄特色餐     晚餐：当地餐   </w:t>
            </w:r>
          </w:p>
        </w:tc>
        <w:tc>
          <w:tcPr/>
          <w:p>
            <w:pPr>
              <w:pStyle w:val="indent"/>
            </w:pPr>
            <w:r>
              <w:rPr>
                <w:rFonts w:ascii="宋体" w:hAnsi="宋体" w:eastAsia="宋体" w:cs="宋体"/>
                <w:color w:val="000000"/>
                <w:sz w:val="20"/>
                <w:szCs w:val="20"/>
              </w:rPr>
              <w:t xml:space="preserve">金斯顿当地豪华酒店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金斯顿/哈瓦那
                <w:br/>
                酒店早餐后前往机场搭乘国际航班飞往哈瓦那。
                <w:br/>
                【哈瓦那】，古巴首都和全国经济、文化中心。也是西印度群岛中最大的城市和著名良港。位于古巴岛西北哈瓦那湾阿尔门达雷斯河畔，扼守着墨西哥湾通往大西洋的大门，具有重要的战略地位。
                <w:br/>
                抵达后导游接机。傍晚太阳落山前前往【莫罗城堡】，高耸在峭壁上的莫罗城堡，建于1632年，占地11公顷，是美洲最古老、规模最大和保存最完好的古代防御性建筑之一。19世纪中叶，莫罗城堡成为西班牙殖民当局的监狱。这里三面环水，城墙高深，并有一条20米长的护城河。
                <w:br/>
                特别安排【LA DIVINA PASTORA 城堡特色餐】。
                <w:br/>
                作为莫罗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备注：若逢下雨天不开放，则将另外调整到其他日期观看）。
                <w:br/>
                后返回酒店休息。
                <w:br/>
                参考航班：AA1742  KIN/MIA  0730/1025 转 AA252  MIA/HAV  1345/1500
                <w:br/>
                交通：飞机、汽车
                <w:br/>
              </w:t>
            </w:r>
          </w:p>
        </w:tc>
        <w:tc>
          <w:tcPr/>
          <w:p>
            <w:pPr>
              <w:pStyle w:val="indent"/>
            </w:pPr>
            <w:r>
              <w:rPr>
                <w:rFonts w:ascii="宋体" w:hAnsi="宋体" w:eastAsia="宋体" w:cs="宋体"/>
                <w:color w:val="000000"/>
                <w:sz w:val="20"/>
                <w:szCs w:val="20"/>
              </w:rPr>
              <w:t xml:space="preserve">早餐：酒店早餐     午餐：X     晚餐：城堡晚餐   </w:t>
            </w:r>
          </w:p>
        </w:tc>
        <w:tc>
          <w:tcPr/>
          <w:p>
            <w:pPr>
              <w:pStyle w:val="indent"/>
            </w:pPr>
            <w:r>
              <w:rPr>
                <w:rFonts w:ascii="宋体" w:hAnsi="宋体" w:eastAsia="宋体" w:cs="宋体"/>
                <w:color w:val="000000"/>
                <w:sz w:val="20"/>
                <w:szCs w:val="20"/>
              </w:rPr>
              <w:t xml:space="preserve">哈瓦那当地豪华酒店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哈瓦那-（约148KM，车程约2H30M）巴拉德罗
                <w:br/>
                酒店早餐后酒店早餐后前往熙熙攘攘的【哈瓦那菜市场】，真实感受古巴人的生活。我相信你去看了会瞬间觉得自己的生活是多么美好，中国的食物时多么的丰富，这里仿佛时光倒流。
                <w:br/>
                车游【十里海滨大道】、【反帝国主义广场(尊严广场)】，外观【国会大厦】，位于整个城市的中心地带，雄伟的国会大厦和哈瓦那老城正相对，气派十足。作为哈瓦那市的地标，它也是世界上最著名的六大国会大厦宫殿之一，曾经是古巴共和国参议院和众议院的所在地。
                <w:br/>
                驱⻋经过古巴⾼速前往素有⼈间伊甸园之称的【巴拉德罗海滩】度假圣地。
                <w:br/>
                抵达后入住全包式酒店，酒店内自助午晚餐。自由享受巴拉德罗的阳光，沙滩。或者自费参加潜水项目，由专业人员带领，尽情享受加勒比海底珊瑚的绚丽景色。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巴拉德罗-（约148KM，车程约2H30M）哈瓦那
                <w:br/>
                酒店早餐后自由活动，享受巴拉德罗的自由浪漫时光。
                <w:br/>
                为方便自由活动。
                <w:br/>
                酒店午餐后驱车返回哈瓦那。
                <w:br/>
                参观【哈瓦那新城】（共约1小时）：游览【革命广场】，这是古巴政权和军事重要的地标，亦是举行国家重要节庆或大型的游行活动的地点，参观【何塞马蒂纪念碑】、【旅古华人纪念碑】，这是纪念倡导古巴推翻西班牙殖民政权的古巴爱国诗人，何塞马蒂百年诞辰所兴建的。
                <w:br/>
                特别安排【古董车体验】（1车4人，约1小时）：古巴可谓一座活生生的“古董车博物馆”，街头随处可见上世纪50年代留存的古董车，色彩斑斓的街道上，停着色彩更加明艳的老爷车，造型怀古而夸张，车况的破损程度，让你怀疑，这只是马路上的一个装饰品。坐上古董车在古巴极具情怀的街道上“游车河”，仿若进入时光隧道。
                <w:br/>
                日落时分前往韩剧《男朋友》的取景地—【马雷贡】，是哈瓦那城的一条海边长堤的名字，拥有古巴的风情，马雷贡海滩的日落景色也被评为全球十大最美日落景色之一，看着海边悠闲垂钓的渔人和相拥而吻的恋人，此时此刻，马雷贡更加温暖和浪漫。
                <w:br/>
                交通：汽车
                <w:br/>
              </w:t>
            </w:r>
          </w:p>
        </w:tc>
        <w:tc>
          <w:tcPr/>
          <w:p>
            <w:pPr>
              <w:pStyle w:val="indent"/>
            </w:pPr>
            <w:r>
              <w:rPr>
                <w:rFonts w:ascii="宋体" w:hAnsi="宋体" w:eastAsia="宋体" w:cs="宋体"/>
                <w:color w:val="000000"/>
                <w:sz w:val="20"/>
                <w:szCs w:val="20"/>
              </w:rPr>
              <w:t xml:space="preserve">早餐：酒店早餐     午餐：酒店午餐     晚餐：中式团餐   </w:t>
            </w:r>
          </w:p>
        </w:tc>
        <w:tc>
          <w:tcPr/>
          <w:p>
            <w:pPr>
              <w:pStyle w:val="indent"/>
            </w:pPr>
            <w:r>
              <w:rPr>
                <w:rFonts w:ascii="宋体" w:hAnsi="宋体" w:eastAsia="宋体" w:cs="宋体"/>
                <w:color w:val="000000"/>
                <w:sz w:val="20"/>
                <w:szCs w:val="20"/>
              </w:rPr>
              <w:t xml:space="preserve">哈瓦那当地豪华酒店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哈瓦那/坎昆
                <w:br/>
                酒店早餐开始徒步游览【哈瓦那老城区】（约2小时），老城区被列为世界遗产，这里大部分建筑都已经有数百年历史，包括巴洛克和新古典主义的设计元素，沿着哈瓦那500多年的历史脉络，从西班牙殖民古巴大庄园主西迁哈瓦那进程中的斑驳老城墙徐徐展开，沿着【老哈瓦那四大广场】，感受几百年的历史变迁。历经沧桑老城里面的街还是几百年前的街，人还是那一群人每天上演着悲欢离合。
                <w:br/>
                【哈瓦那老广场Plaza Vieja】修建于16世纪，那个时候曾经是露天市场，用于奴隶买卖和节日庆典的场所，如今经过修缮，整个广场焕发出新的生机，周边都是博物馆和饭店。
                <w:br/>
                【圣佛朗西斯科广场Plaza de San Francisco】是哈瓦那的第二大广场，历史悠久，周边也是博物馆、画廊和老建筑高度集中的区域，广场因旁边的【圣弗朗西斯科教堂及修道院】而得名，正中央的雕塑喷泉就是著名的【雄狮喷泉】，为广场增加了气氛。
                <w:br/>
                【哈瓦那武器广场Plaza de Armas】是哈瓦那历史最悠久的广场，它在16世纪的时候是哈瓦那的市中心，广场中央竖立着古巴战时共和国总统的雕像，周围都是极具殖民时期特色的老建筑。
                <w:br/>
                【哈瓦那教堂广场Plaza de la Catedral】是哈瓦那最年轻也是整个国家最大的广场，广场上最著名的【哈瓦那大教堂Catedral de la Habana】始建于1748年，是古巴最古老的大教堂，也是哈瓦那最漂亮的教堂，这融合了欧洲巴洛克和美洲风格的建筑，被誉为石头谱出的音乐，教堂最大的亮点是其两边不对称的塔楼，已经成为了它的标志。
                <w:br/>
                广场西北边巷子里的【五分钱小酒馆La Bodeguita del Medio】是海明威曾经逗留的小酒馆，现在也因此而出名，在那里可以自费点一杯海明威挚爱的鸡尾酒莫吉托，并在已经写满字的墙上留下自己名字。
                <w:br/>
                为方便自由活动，当天午餐自理。
                <w:br/>
                参观【朗姆酒博物馆Museo del Ron】（约1小时），是著名朗姆品牌“哈瓦那俱乐部”的加工厂所在，这里同时也是一座18世纪移民风格的宅邸，直到1959年革命胜利，它一直都是一位名为蒙特拉伯爵的私人住宅。博物馆于2000年3月31日开业， 里面通过各种模型和实物介绍了久负盛名的古巴朗姆酒从甘蔗到制造成朗姆酒的全过程。参观完毕后，您可以亲口品尝一杯免费的正宗朗姆酒。
                <w:br/>
                后前往机场，搭乘内陆段航班飞往坎昆，抵达后，送往酒店入住，享用酒店内晚餐。
                <w:br/>
                参考航班：Q48105  HAV/CUN  1700/1710
                <w:br/>
                交通：汽车。飞机
                <w:br/>
              </w:t>
            </w:r>
          </w:p>
        </w:tc>
        <w:tc>
          <w:tcPr/>
          <w:p>
            <w:pPr>
              <w:pStyle w:val="indent"/>
            </w:pPr>
            <w:r>
              <w:rPr>
                <w:rFonts w:ascii="宋体" w:hAnsi="宋体" w:eastAsia="宋体" w:cs="宋体"/>
                <w:color w:val="000000"/>
                <w:sz w:val="20"/>
                <w:szCs w:val="20"/>
              </w:rPr>
              <w:t xml:space="preserve">早餐：酒店早餐     午餐：X     晚餐：酒店自助晚餐   </w:t>
            </w:r>
          </w:p>
        </w:tc>
        <w:tc>
          <w:tcPr/>
          <w:p>
            <w:pPr>
              <w:pStyle w:val="indent"/>
            </w:pPr>
            <w:r>
              <w:rPr>
                <w:rFonts w:ascii="宋体" w:hAnsi="宋体" w:eastAsia="宋体" w:cs="宋体"/>
                <w:color w:val="000000"/>
                <w:sz w:val="20"/>
                <w:szCs w:val="20"/>
              </w:rPr>
              <w:t xml:space="preserve">坎昆当地豪华酒店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坎昆-（约200KM，车程约2H30M）奇琴伊察-（约200KM，车程约2H30M）坎昆
                <w:br/>
                酒店早餐后乘车前往世界新七大奇迹之一、公元六世纪玛雅文化之城——【奇琴伊察 Chichen Itza】（游览约2个小时）。奇琴伊察是已经发掘出的最著名的玛雅文化遗址，曾是玛雅最大且最繁华的城市，玛雅人在这里用石头建造了数百座建筑物，已经发掘出的重要建筑有库库尔坎金字塔、勇士神庙、千柱石林、美洲虎神庙、玛雅蹴鞠球场、祭祀台等，这些建筑高大雄伟、雕有精美的纹饰。其中库库尔坎金字塔是最高大的一座建筑，玛雅语中库库尔坎是“带有羽毛的蛇神”的意思，它显示了古玛雅人高超的建筑艺术水平，是玛雅人对其掌握的建筑几何知识的绝妙展示，代表了玛雅建筑和天文学的重大成就。它 9 层相叠高达 30米、占地 3000 平方米、底座呈正方形，阶梯朝着正北、正南、正东和正西，四周各有 91 层台阶，加上顶部的羽神神庙刚好是 365，一年的天数。52 块有雕刻图案的石板象征着玛雅日历中 52 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午餐安排在尤卡坦地区两百年殖民庄园享用丰盛玛雅特色午餐。
                <w:br/>
                后参观尤卡坦半岛著名的【伊克基尔天坑Ik Kil Cenote】（游览约 30 分钟）。这个天坑的起源众说纷纭，有说是经数千年雨水冲击而成的溶洞，也有一种说法是太空陨石从天而降砸出来的。天坑距地面 26 米，水深 40 米，直径达 60 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返回坎昆酒店，自由活动，晚餐安排酒店自助晚餐。
                <w:br/>
                交通：汽车
                <w:br/>
              </w:t>
            </w:r>
          </w:p>
        </w:tc>
        <w:tc>
          <w:tcPr/>
          <w:p>
            <w:pPr>
              <w:pStyle w:val="indent"/>
            </w:pPr>
            <w:r>
              <w:rPr>
                <w:rFonts w:ascii="宋体" w:hAnsi="宋体" w:eastAsia="宋体" w:cs="宋体"/>
                <w:color w:val="000000"/>
                <w:sz w:val="20"/>
                <w:szCs w:val="20"/>
              </w:rPr>
              <w:t xml:space="preserve">早餐：酒店早餐     午餐：玛雅庄园餐厅特色餐     晚餐：酒店自助晚餐   </w:t>
            </w:r>
          </w:p>
        </w:tc>
        <w:tc>
          <w:tcPr/>
          <w:p>
            <w:pPr>
              <w:pStyle w:val="indent"/>
            </w:pPr>
            <w:r>
              <w:rPr>
                <w:rFonts w:ascii="宋体" w:hAnsi="宋体" w:eastAsia="宋体" w:cs="宋体"/>
                <w:color w:val="000000"/>
                <w:sz w:val="20"/>
                <w:szCs w:val="20"/>
              </w:rPr>
              <w:t xml:space="preserve">坎昆当地豪华酒店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坎昆/旧金山/香港
                <w:br/>
                酒店早餐后自由活动。
                <w:br/>
                自由感受这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酒店享用自助午餐后前往机场搭乘国际航班经旧金山转机飞返香港。
                <w:br/>
                参考航班：UA1118  CUN/SFO  1701/2052  转  UA877  SFO/HKG  2305/0500+2
                <w:br/>
                交通：飞机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香港
                <w:br/>
                抵达香港国际机场，自由活动，结束愉快返温馨的家！
                <w:br/>
                以上行程和航班均为参考，具体出团行程以出团前最后确认航班为准！
                <w:br/>
                因为拉美内陆段飞机段数较多，航程较长，而且基本为散客机位随订随售，最终我们会根据实际航班预定及出票情况而调整行程，原则上将尽量安排直飞。城市的顺序及景点顺序将根据现实情况进行调整， 请各位游客予以谅解！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1、签证标准：领馆授权古巴旅游卡（护照首页扫描件+申请表（申请表附后），福建籍、浙江温州籍除外）；
                <w:br/>
                2、机票标准：香港起止全程经济舱机票及机场税，不允许改名、退票、改票、改期，含深圳前往香港单程船票或大巴车费（不含航空公司临时新增的燃油附加费）；
                <w:br/>
                3、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4、用餐标准：行程中所列餐食（以行程为准）。如果不用餐或因个人原因超出用餐时间到达餐厅的，不再另补且费用不退；（用餐时间在机场候机或飞机上的餐食由客人自理）；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6、用车标准：空调旅游巴士（保证一人一正座）；
                <w:br/>
                7、导游司机标准：全程中文领队（9人以上派领队）、境外专业司机和中文导游（自由活动期间不含）；
                <w:br/>
                保险标准：旅行社责任险及个人旅游意外险（强烈建议客人自行购物更全面的附加意外医疗保险金）；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1、护照费用，有效期离回国日期大于6个月以上，至少含有4页空白护照页，护照末页必须有客人亲笔签名（注：福建籍、浙江温州籍暂不适用旅游卡，旅行社也无法代办，须本人到古巴领事馆申请签证）；
                <w:br/>
                2、美国签证费；
                <w:br/>
                3、全程单人房房差13500元/人；
                <w:br/>
                4、境外司机导游，领队服务费￥2100/人（请于团费一起出团前付清）；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2、行程表中所列航班的起抵时间均为当地时间，“+1”表示航班第二天抵达；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进入墨西哥移民关前，所有旅客都需填妥旅行卡〔TouristCard〕，每人一张，海关单每家一张。入境墨西哥前均须填妥以备查验，旅行卡请妥善保管，离开墨西哥国境前，需要将旅行卡交还给移民局官员，如丢失，将面临罚款。 
                <w:br/>
                根据墨西哥移民局规定，持有有效且可以多次往返的的美国签证、加拿大签证、申根签证、英国签证以及日本签证的中国公民，均可免签进入墨西哥；从实际情况看，建议客人办理美国、加拿大或者申根多次往返签证，使用日本多次往返签证，可能会有不允许入境的情况发生。 
                <w:br/>
                5、18 岁以下小童出境旅游，必须带齐户口本，出生证等证件，以备在办理登机时航空公司检查，出于安全考虑，18岁以下未成年人需要至少一名成年旅客陪同。
                <w:br/>
                定金收取条款：
                <w:br/>
                1、以收到定金人民币至少20000/人为确认参团留位。
                <w:br/>
                2、团队出发前30天-21天取消，游客需支付50%团款损失（机位定金+酒店预订损失）；
                <w:br/>
                3、团队出发前20天-15天取消，游客需支付80%团款损失（机位定金+酒店损失+地接车、导、境外预订等费用）；
                <w:br/>
                4、团队出发前14天-8天取消，只可退200元/人餐费和景点门票（实际餐费和门票将根据具体团队而定）；
                <w:br/>
                5、团队出发7天内取消，全款损失。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1、需要客人自备有效美签
                <w:br/>
                2、古巴做旅游卡（护照首页扫描件+申请表（申请表附后），福建籍、浙江温州籍除外）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2025-10-15T08:21:12+08:00</dcterms:created>
  <dcterms:modified xsi:type="dcterms:W3CDTF">2025-10-15T08:21:12+08:00</dcterms:modified>
</cp:coreProperties>
</file>

<file path=docProps/custom.xml><?xml version="1.0" encoding="utf-8"?>
<Properties xmlns="http://schemas.openxmlformats.org/officeDocument/2006/custom-properties" xmlns:vt="http://schemas.openxmlformats.org/officeDocument/2006/docPropsVTypes"/>
</file>