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【韩国】双飞5天4晚广州往返|悦享首尔金秋|成均馆明伦堂|景福宫|明洞漫画街行程单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KR17240413099G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去程：广州--首尔 CZ3061 1040 1515
                <w:br/>
                回程：首尔--广州 CZ338 1450  1750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【首尔送秋】伴着银杏叶落下沿着德寿宫石墙路走一走，逛一逛金黄色的狎鸥亭
                <w:br/>
                【最美银杏】成均馆染上文学风味的银杏叶更显与众不同
                <w:br/>
                【精选景点】必打卡点：景福宫、青瓦台，网红景点明洞漫画街
                <w:br/>
                【品质出游】正点航班，星级住宿，美食大赏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广州--首尔--入住酒店
                <w:br/>
                请各位贵宾是日指定时间在广州白云机场集合出发，统一办理登机手续，搭乘航班前往韩国首尔，抵达后接机入住酒店。
                <w:br/>
              </w:t>
            </w:r>
          </w:p>
        </w:tc>
        <w:tc>
          <w:tcPr/>
          <w:p>
            <w:pPr>
              <w:pStyle w:val="indent"/>
            </w:pPr>
            <w:r>
              <w:rPr>
                <w:rFonts w:ascii="宋体" w:hAnsi="宋体" w:eastAsia="宋体" w:cs="宋体"/>
                <w:color w:val="000000"/>
                <w:sz w:val="20"/>
                <w:szCs w:val="20"/>
              </w:rPr>
              <w:t xml:space="preserve">早餐：X     午餐：X     晚餐：韩定食   </w:t>
            </w:r>
          </w:p>
        </w:tc>
        <w:tc>
          <w:tcPr/>
          <w:p>
            <w:pPr>
              <w:pStyle w:val="indent"/>
            </w:pPr>
            <w:r>
              <w:rPr>
                <w:rFonts w:ascii="宋体" w:hAnsi="宋体" w:eastAsia="宋体" w:cs="宋体"/>
                <w:color w:val="000000"/>
                <w:sz w:val="20"/>
                <w:szCs w:val="20"/>
              </w:rPr>
              <w:t xml:space="preserve">金浦/仁川五花特二酒店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南山首尔塔--成均馆明伦堂--德寿宫石墙路--狎鸥亭
                <w:br/>
                【南山公园首尔塔】也叫南山塔，名字中N既是南山（Namsan）的第一个字母，又有全新（New）的含义，是首尔的一大地标。这里是《来自星星的你》等众多韩剧的拍摄地，是韩剧迷必来的打卡地。白天这里可以尽情俯瞰整个首尔，晚上可以欣赏无比浪漫的都市夜景
                <w:br/>
                【成均馆明伦堂】秋季时，明伦堂前的校园被五彩斑斓的枫叶和银杏叶覆盖，营造出浪漫的氛围。游客可以在这里感受浓厚的历史文化气息，探索古老的书院和经典的建筑。在这里，您不仅可以领略到优美的秋景，还能了解韩国的教育历史和文化传承。
                <w:br/>
                【德寿宫石墙路】德寿宫正门大汉门左侧的道路，被誉为“美丽韩国之路”。金黄色的银杏树，与古老的石墙相互辉映，营造出一种静谧的氛围，仿佛回到了古色古香的年代。华灯初上，在德寿宫石墙路散步更有气氛哦。
                <w:br/>
                【狎鸥亭】狎鸥亭名品街汇集了最高级的百货商店和世界名品店，国内外有名设计师们的专营店、画廊及每条胡同内的综合时尚店、一站式休闲购物等复合型购物空间。狎鸥亭路每年还会举行与时尚相关的各式庆典等多种活动。 购物狎鸥亭的整体价位虽然偏高，但因其最新的流行款式，高级的质感和独特，时尚的设计受到消费者们的青睐。
                <w:br/>
              </w:t>
            </w:r>
          </w:p>
        </w:tc>
        <w:tc>
          <w:tcPr/>
          <w:p>
            <w:pPr>
              <w:pStyle w:val="indent"/>
            </w:pPr>
            <w:r>
              <w:rPr>
                <w:rFonts w:ascii="宋体" w:hAnsi="宋体" w:eastAsia="宋体" w:cs="宋体"/>
                <w:color w:val="000000"/>
                <w:sz w:val="20"/>
                <w:szCs w:val="20"/>
              </w:rPr>
              <w:t xml:space="preserve">早餐：酒店外早餐     午餐：韩式菜包肉     晚餐：人参鸡汤   </w:t>
            </w:r>
          </w:p>
        </w:tc>
        <w:tc>
          <w:tcPr/>
          <w:p>
            <w:pPr>
              <w:pStyle w:val="indent"/>
            </w:pPr>
            <w:r>
              <w:rPr>
                <w:rFonts w:ascii="宋体" w:hAnsi="宋体" w:eastAsia="宋体" w:cs="宋体"/>
                <w:color w:val="000000"/>
                <w:sz w:val="20"/>
                <w:szCs w:val="20"/>
              </w:rPr>
              <w:t xml:space="preserve">金浦/仁川五花特二酒店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光化门--景福宫（宫廷韩服1小时）--青瓦台（入内参观）--广藏市场--北村韩屋村
                <w:br/>
                【光化门】光化门是韩国的国门，是韩国的象征，是韩国历史的见证。每次拍摄韩国或者首尔的宣传片里面都会有光化门的镜头。拥有这样的地位，不来这里看看、摄影留念，等于白来首尔。
                <w:br/>
                【景福宫·青瓦台】（韩服体验）素有韩国故宫之称的景福宫坐落于繁华的首尔市中心的一角。青瓦台是韩国总统府，坐落在首尔市西北部，面向景福宫，背靠北狱山和仁旺山，是韩国政治中心。曲折的小路从景福宫一直延伸到靑瓦台，小路左侧是景福宫的石墙，右侧是美术馆，是有名的散步之道。
                <w:br/>
                【北村韩屋村】在此可感受到融合现代与传统的美，体验不同魅力的传统文化，深受外国观光客们喜爱。北村韩屋村为拥有600年历史的传统居住地区，完整保持著朝鲜王朝时代上流社会曾居住的瓦房与旧巷道，依据米其林旅游指南描述，令人联想到从中世纪开始王公贵族们住宅聚集的巴黎左岸的贵族资本主义传统。
                <w:br/>
                【广藏市场】广藏市场从北 2 门开始有一条长长的“美食街道”，在这里您可以吃到各种各样的美味小吃， 绿豆煎饼 ，辣炒年糕 ，鱼饼 ，紫菜包饭等等。坐在热闹的桌边 ，吃着韩国传统特色小吃 ，再喝上一杯 ，您不知不觉间完全  变成韩国当地人啦！很多综艺节目都会来这里取景 ，例如《RUNNING MAN》等。市场内贩卖的物品种类丰富 ，从韩服、布料、绸缎等 ，到蔬果、肉类、海鲜 ，应有尽有。如今 ，广藏市场俨然已成为首尔旅游的必到之地 ，不可错过.
                <w:br/>
              </w:t>
            </w:r>
          </w:p>
        </w:tc>
        <w:tc>
          <w:tcPr/>
          <w:p>
            <w:pPr>
              <w:pStyle w:val="indent"/>
            </w:pPr>
            <w:r>
              <w:rPr>
                <w:rFonts w:ascii="宋体" w:hAnsi="宋体" w:eastAsia="宋体" w:cs="宋体"/>
                <w:color w:val="000000"/>
                <w:sz w:val="20"/>
                <w:szCs w:val="20"/>
              </w:rPr>
              <w:t xml:space="preserve">早餐：酒店外早餐     午餐：烤肉餐     晚餐：X   </w:t>
            </w:r>
          </w:p>
        </w:tc>
        <w:tc>
          <w:tcPr/>
          <w:p>
            <w:pPr>
              <w:pStyle w:val="indent"/>
            </w:pPr>
            <w:r>
              <w:rPr>
                <w:rFonts w:ascii="宋体" w:hAnsi="宋体" w:eastAsia="宋体" w:cs="宋体"/>
                <w:color w:val="000000"/>
                <w:sz w:val="20"/>
                <w:szCs w:val="20"/>
              </w:rPr>
              <w:t xml:space="preserve">江原道地区度假村酒店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明洞漫画街--明洞乐天免税店--综合免税店--人参专卖店--化妆品展厅--保肝专卖店
                <w:br/>
                【明洞漫画街】这里的漫画主题街约有450米，2013年正式形成“漫画街”，这里不仅可以看到韩国各种漫画人物，还能发现极具个性的便利店、咖啡厅、文具店、美发院等小店铺，建筑物高低错落，很容易拍到南山首尔塔同框的照片。在这里是走进漫画世界，和漫画人物来一场美丽的邂逅。
                <w:br/>
                【综合免税店】【免税店】（约 2 小时）乐天免税店为韩国代表的免税店，这里拥有韩国最新的商品。乐天免税店总店位於首尔的中 心位置，临近南大门市场、景福宫、南山和梨泰院等观光名胜。在这里可以一次满足您购物的需要，可称是世界流行重镇 的免税店。韩国特产贩卖部和 9~12 楼的名牌专柜，提供便利舒适的购物空间。饭店和百货公司结合的定点购物空间，可以充分享受购物的乐趣。
                <w:br/>
                【保肝专卖店】【人参专卖店】参观介绍韩国高丽参与韩国国宝的护肝转卖店的历史与用处。
                <w:br/>
                【化妆品展厅】可自由购买韩国各种手信产品及化妆品。
                <w:br/>
              </w:t>
            </w:r>
          </w:p>
        </w:tc>
        <w:tc>
          <w:tcPr/>
          <w:p>
            <w:pPr>
              <w:pStyle w:val="indent"/>
            </w:pPr>
            <w:r>
              <w:rPr>
                <w:rFonts w:ascii="宋体" w:hAnsi="宋体" w:eastAsia="宋体" w:cs="宋体"/>
                <w:color w:val="000000"/>
                <w:sz w:val="20"/>
                <w:szCs w:val="20"/>
              </w:rPr>
              <w:t xml:space="preserve">早餐：酒店外早餐     午餐：部队火锅     晚餐：X   </w:t>
            </w:r>
          </w:p>
        </w:tc>
        <w:tc>
          <w:tcPr/>
          <w:p>
            <w:pPr>
              <w:pStyle w:val="indent"/>
            </w:pPr>
            <w:r>
              <w:rPr>
                <w:rFonts w:ascii="宋体" w:hAnsi="宋体" w:eastAsia="宋体" w:cs="宋体"/>
                <w:color w:val="000000"/>
                <w:sz w:val="20"/>
                <w:szCs w:val="20"/>
              </w:rPr>
              <w:t xml:space="preserve">金浦/仁川五花特二酒店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首尔--广州   如遇晚机航班回程，则安排首尔自由活动
                <w:br/>
                早餐后乘车前往首尔仁川国际机场 ，后乘豪华直航客机返广州机场后散团 ，结束愉快旅程！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1.行程内的国际往返广州首尔往返经济舱机票费用及机场税（费）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大小同价，因旅游旺季、节庆、当地会展等特殊情况房源紧张，酒店距离将远离市区或变更住宿地点，旅行社保证所提供的酒店将不低于上述酒店标准。
                <w:br/>
                3.含4早餐5正餐用餐标准：午餐餐标：10000韩币  晚餐餐标：10000韩币，早餐属于酒店外早，所有餐食如自动放弃，款项恕不退还。
                <w:br/>
                4.行程表所列项目第一道门票
                <w:br/>
                5.行程以内的游览交通费。
                <w:br/>
                6.地接用车将根据团队人数安排9-45座空调旅游车，保证每人1正座。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2-11周岁以下小童不占床大小同价，占床+800元/人；12-18岁必须占床+800元/人。
                <w:br/>
                3、不含司导及领队服务费500元（币种：人民币）随团费一起支付。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w:t>
            </w:r>
          </w:p>
        </w:tc>
        <w:tc>
          <w:tcPr/>
          <w:p>
            <w:pPr>
              <w:pStyle w:val="indent"/>
            </w:pPr>
            <w:r>
              <w:rPr>
                <w:rFonts w:ascii="宋体" w:hAnsi="宋体" w:eastAsia="宋体" w:cs="宋体"/>
                <w:color w:val="000000"/>
                <w:sz w:val="20"/>
                <w:szCs w:val="20"/>
              </w:rPr>
              <w:t xml:space="preserve">化妆品展厅</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保肝宝</w:t>
            </w:r>
          </w:p>
        </w:tc>
        <w:tc>
          <w:tcPr/>
          <w:p>
            <w:pPr>
              <w:pStyle w:val="indent"/>
            </w:pPr>
            <w:r>
              <w:rPr>
                <w:rFonts w:ascii="宋体" w:hAnsi="宋体" w:eastAsia="宋体" w:cs="宋体"/>
                <w:color w:val="000000"/>
                <w:sz w:val="20"/>
                <w:szCs w:val="20"/>
              </w:rPr>
              <w:t xml:space="preserve">功能介绍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1、持中国因私护照：客人报名前请确保自身护照有效期在六个月以上（指护照有效期＞回程时间+6个月）和两页签证空白页（不含备注页），客户报名前必须自己确认护照有效期，否则因护照过期导致无法出游，责任自负；
                <w:br/>
                儿童未满18岁直系亲属不同行需要提供未成年人出行委托函，不接受18周岁以下儿童单独出行
                <w:br/>
                2、持港澳台（含 CI、DI 身份证明书）和外籍护照报名的客人：必须自备前往目的地国家的有效签证，并且必须具备再次进入中国境内的有效签证；（特别提醒：持有香港、澳门身份证明书的游客，必须自备前往韩国的有效签证）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增强安全意识，平安健康出游。请您出行前与同行人务必仔细阅读产品及合同所列的预订说明、出行指南及法规等全部信息及相关安全提示类信息并严格遵守。同时，做好自身健康的第一责任人，确保身体状况良好健康出行 
                <w:br/>
                2.鉴于目的地、经停（转）地的入境政策及疫情防控政策的随时可能调整，页面信息可能存在滞后性，请您在出行前仔细查阅入境要求及最新疫情防控规定，合理安排您的出行 
                <w:br/>
                3.行程中请避免前往没有正式开发开放、缺乏安全保障的区域旅游
                <w:br/>
                <w:br/>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w:br/>
                *如为多人出行，预订人/旅游者代表确认已征得其余全体出行人同意作为本次旅游签约代表，受托人在旅游合同及其附件上的签字全体委托人均予以认可。如您未取得授权，请不要代为预订下单/签署合同
                <w:br/>
                <w:br/>
                *为确保未成年人出行安全，建议未成年出行由监护人陪同或同行者持监护人委托证明
                <w:br/>
                <w:br/>
                *请您在预订时务必提供准确、完整的信息（姓名、性别、证件号码、国籍、联系方式等），以免产生预订错误，影响出行。如因您提供信息错误而造成损失，由您自行承担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打印日期：2024-11-21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2024-11-21T19:24:43+08:00</dcterms:created>
  <dcterms:modified xsi:type="dcterms:W3CDTF">2024-11-21T19:24:43+08:00</dcterms:modified>
</cp:coreProperties>
</file>

<file path=docProps/custom.xml><?xml version="1.0" encoding="utf-8"?>
<Properties xmlns="http://schemas.openxmlformats.org/officeDocument/2006/custom-properties" xmlns:vt="http://schemas.openxmlformats.org/officeDocument/2006/docPropsVTypes"/>
</file>