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中亚异域风情9日神秘之旅（1段内陆飞） ▏哈萨克斯坦 ▏乌兹别克斯坦 ▏琴布拉克雪山 ▏绿色巴扎市场 ▏科克托别山 ▏独立纪念碑 ▏阿尔巴特大街 ▏塔什干独立广场 ▏国家历史博物馆 ▏布哈拉古城 ▏列基斯坦广场（乌鲁木齐ＣＺ）行程单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AA17288734501WTS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参考航班：CZ6011 乌鲁木齐-阿拉木图  20:25- 20:20  飞行时间：约2小时
                <w:br/>
                参考航班： CZ6030 01:10-07:10 飞行时间：约3小时
                <w:br/>
                内陆航班：待告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【航司】中文空乘服务员为您随时服务，飞行期间无语言障碍；搭乘中国南方航空公司，可申请全国联运（联运费用另加），飞行无忧
                <w:br/>
                【舌尖美食】特色手抓饭，烤包子，烤羊肉，薄皮包子，营养馕饼，红酒晚宴
                <w:br/>
                【酒店住宿】全程精选当地四星级标准酒店，环境舒适
                <w:br/>
                【特别安排】
                <w:br/>
                乌兹别克族民俗家访活动
                <w:br/>
                列基斯坦广场
                <w:br/>
                欣赏美轮美奂的【雷吉斯坦广场灯光秀】
                <w:br/>
                打卡网红【全球最大-亚洲抓饭中心】（享用特色抓饭）
                <w:br/>
                恰伦大峡谷-世界第二大峡谷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乘车前往【琴布拉克雪山】（含2段往返缆车）(如遇到缆车维修，改为童话森林景点）距离阿拉木图市里18km左右，位于哈萨克斯坦前首都阿拉木图郊外的琴木布拉克滑雪场，距离“麦迪奥”冰雪运动中心约5公里，海拔2230米，有三级缆车，长约1500米，可达长年积雪的海拔3000多米高处，滑雪道长度约3000多米，是休闲、娱乐的好地方。
                <w:br/>
                下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阿拉木图-恰伦大峡谷-科尔赛湖-萨德村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下午：观北天山明珠奇景，见证蓝绿湖水森林，聆听它的故事
                <w:br/>
                【科尔赛湖国家自然公园】科尔赛湖，北天山三大湖之一。科尔赛峡谷，链接昆格伊阿拉套山和阿拉套山岛的桥梁。该湖泊位于哈萨克斯坦阿拉木图的北部Raiymbek区区域与吉尔吉斯斯坦接壤，330公里处，距离边境10公里，平均海拔在1000米左右，2500米2700米以上海平面的高度。该湖被称为“北天山的明珠”。湖泊和天山云杉针叶森林所环绕。湖泊的深度为50米湖水里有野生虹鳟鱼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萨德村-阿拉木图
                <w:br/>
                上午：早餐后【见证卡迪因湖】你见过生长在蓝绿湖水中的森林吗？哈萨克斯坦凯恩湖中的森林被称为沉没森林，也有人说是倒立生长的森林，看起来水上面的树干光秀秀，可水下的树干却早已节外生枝，显得生机勃勃异常繁茂;一桩桩云杉树干实际已经死亡近100年了，它们记录并见证了100年前的一次巨大的灾难，1911年发生了特大地震，摧毁了700多座建筑物，同时引|发了大规模的山体滑坡，从而在高山之间形成了一座天然的大坝，随着时间的推移，雨水雨雪逐渐增多，一座天然的湖泊就这样形成了，慢慢的曾经这些挺拔的杉树，则被新湖泊给活活淹死了，如今这些杉树依1日毅力挺拔永垂不朽，这里湖水温度比较低，夏季最高也不过过6摄氏度左右，湖面呈蓝绿色是源于该地区大量的石灰岩的沉淀物，清澈的高山湖泊与高冷的水下森林，构成了一幅带着故事的美丽奇景；
                <w:br/>
                下午：前往阿拉木图最有特色的市场【绿色巴扎市场】，自由采购当地特色商品。
                <w:br/>
                参观【科克托别山】（登顶，约 40 分钟），乘缆车前往全景台，在这里可俯瞰阿拉木图市全景。山上建有科克托别电视塔，与电视塔相邻的为全景台，是阿拉木图一处知名的景点。
                <w:br/>
                入住酒店休息。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阿拉木图-塔什干（内陆飞机）
                <w:br/>
                上午：酒店早餐后，搭乘航班飞往乌兹别克斯坦首都-塔什干。
                <w:br/>
                下午：前往打卡网红【全球最大-亚洲抓饭中心】（享用特色抓饭），抓饭是当地的国宾饭，也是乌兹别克斯坦本地人民招待贵宾的特色饭，不管是女儿出嫁，孩子出生等都会做香喷喷的手抓饭。
                <w:br/>
                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  车程时间4小时
                <w:br/>
                上午：酒店早餐后，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下午：乘专车前往机场，办理离境手续，返回国内。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塔什干-乌鲁木齐
                <w:br/>
                搭乘航班返回乌鲁木齐，返回温馨的家，结束愉快的行程。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机票标准：乌鲁木齐起止全程团队经济舱机票及机场税（全国联运另加联运费），团队机票不允许改名、退票、改票、改期。（不含航空公司临时新增的燃油附加费）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火车票标准：阿拉木图-奇姆肯特火车硬卧 (硬卧票，上下铺随机出票，不保证同一车厢)，塔什干-布哈拉火车(经济舱）
                <w:br/>
                保险标准：旅行社责任险
                <w:br/>
                服务费：领队以及境外司机导游服务费：RMB2000/人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全程单房差RMB2400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2026-05-11T23:46:38+08:00</dcterms:created>
  <dcterms:modified xsi:type="dcterms:W3CDTF">2026-05-11T23:46:38+08:00</dcterms:modified>
</cp:coreProperties>
</file>

<file path=docProps/custom.xml><?xml version="1.0" encoding="utf-8"?>
<Properties xmlns="http://schemas.openxmlformats.org/officeDocument/2006/custom-properties" xmlns:vt="http://schemas.openxmlformats.org/officeDocument/2006/docPropsVTypes"/>
</file>