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南美五国42天探索之旅｜福克兰群岛｜南乔治亚岛｜南极半岛｜布宜诺斯艾利斯｜乌斯怀亚｜科洛尼亚｜依瓜苏｜里约热内卢｜玛瑙斯｜圣保罗｜圣地亚哥｜复活节岛｜利马｜马丘比丘｜库斯科行程单</w:t>
      </w:r>
    </w:p>
    <w:p>
      <w:pPr>
        <w:jc w:val="center"/>
        <w:spacing w:after="100"/>
      </w:pPr>
      <w:r>
        <w:rPr>
          <w:rFonts w:ascii="宋体" w:hAnsi="宋体" w:eastAsia="宋体" w:cs="宋体"/>
          <w:sz w:val="20"/>
          <w:szCs w:val="20"/>
        </w:rPr>
        <w:t xml:space="preserve">南极三岛（福克兰群岛｜南乔治亚岛｜南极半岛）+南美五国（阿根廷|乌拉圭|巴西|智利|秘鲁）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秘鲁-巴西-里约热内卢-智利-复活节岛-阿根廷-布宜诺斯艾利斯-乌斯怀亚-乌拉圭-南极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★没到震撼的南极南乔治亚岛就等于没到南极，南乔治亚岛有60万王企鹅群奇观。南乔治亚岛被称为“南极野生动物的天堂 ”，漫山遍野大型的王企鹅群令人叹为观止。
                <w:br/>
                ★福克兰群岛有众多特有南极野生动物，马岛海战硝烟尚且笼罩上空。
                <w:br/>
                ★邮轮行程长达 17 晚 18 天，登陆机会更多。
                <w:br/>
                ★减少一次经历德雷克海峡。福克兰群岛、南乔治亚岛、南极半岛之间的海域相对风平浪静。
                <w:br/>
                ★精品行程。饱览阿根廷乌斯怀亚、乌拉圭科洛尼亚、巴西里约热内卢、依瓜苏瀑布、马瑙斯亚马逊河热带雨林、智利复活节岛、秘鲁马丘比丘、纳斯卡地画大美风景，感受奔放的南美风情。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w:br/>
                ◇住宿：四星级酒店   参考酒店：Hotel Ota同级
                <w:br/>
                交通：车+飞机
                <w:br/>
              </w:t>
            </w:r>
          </w:p>
        </w:tc>
        <w:tc>
          <w:tcPr/>
          <w:p>
            <w:pPr>
              <w:pStyle w:val="indent"/>
            </w:pPr>
            <w:r>
              <w:rPr>
                <w:rFonts w:ascii="宋体" w:hAnsi="宋体" w:eastAsia="宋体" w:cs="宋体"/>
                <w:color w:val="000000"/>
                <w:sz w:val="20"/>
                <w:szCs w:val="20"/>
              </w:rPr>
              <w:t xml:space="preserve">早餐：酒店早餐或自理     午餐：X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w:br/>
                ◇住宿：五星级酒店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w:br/>
                交通：车+飞机+小火车  住宿：四星级酒店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晚餐：当地餐馆自助西餐   </w:t>
            </w:r>
          </w:p>
        </w:tc>
        <w:tc>
          <w:tcPr/>
          <w:p>
            <w:pPr>
              <w:pStyle w:val="indent"/>
            </w:pPr>
            <w:r>
              <w:rPr>
                <w:rFonts w:ascii="宋体" w:hAnsi="宋体" w:eastAsia="宋体" w:cs="宋体"/>
                <w:color w:val="000000"/>
                <w:sz w:val="20"/>
                <w:szCs w:val="20"/>
              </w:rPr>
              <w:t xml:space="preserve">三星级酒店</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马丘比丘（失落之城）——库斯科
                <w:br/>
                在【马丘比丘古城】观光（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w:br/>
                ◇交通：车+小火车 住宿：四星级酒店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D37</w:t>
            </w:r>
          </w:p>
        </w:tc>
        <w:tc>
          <w:tcPr/>
          <w:p>
            <w:pPr>
              <w:pStyle w:val="indent"/>
            </w:pPr>
            <w:r>
              <w:rPr>
                <w:rFonts w:ascii="宋体" w:hAnsi="宋体" w:eastAsia="宋体" w:cs="宋体"/>
                <w:color w:val="000000"/>
                <w:sz w:val="20"/>
                <w:szCs w:val="20"/>
              </w:rPr>
              <w:t xml:space="preserve">
                库斯科——利马
                <w:br/>
                古印加帝国首都【库斯科古城】观光。库斯科是目前有人居住的最古老的南美洲城市，城内及周围存在大量古迹、遗址，被称为“南美罗马”。游览圣水殿、印加浴场、武器广场、La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D38</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D39</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D40</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酒店早餐后，乘车前往利马国际机场，乘飞机飞往圣保罗，在圣保罗机场转机返回中国北京、上海和广州。
                <w:br/>
                <w:br/>
                ◇参考航班：待定
                <w:br/>
                ◇膳食：酒店早餐   午晚餐飞机上  交通：车+飞机  住宿：飞机上
                <w:br/>
                交通：车+飞机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D41</w:t>
            </w:r>
          </w:p>
        </w:tc>
        <w:tc>
          <w:tcPr/>
          <w:p>
            <w:pPr>
              <w:pStyle w:val="indent"/>
            </w:pPr>
            <w:r>
              <w:rPr>
                <w:rFonts w:ascii="宋体" w:hAnsi="宋体" w:eastAsia="宋体" w:cs="宋体"/>
                <w:color w:val="000000"/>
                <w:sz w:val="20"/>
                <w:szCs w:val="20"/>
              </w:rPr>
              <w:t xml:space="preserve">
                圣保罗——中国
                <w:br/>
                在圣保罗机场转机返回中国北京、上海和广州。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◇备注：因人数较少，转机飞国内航班的工作人员将跟随人数最多的口岸回国。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D42</w:t>
            </w:r>
          </w:p>
        </w:tc>
        <w:tc>
          <w:tcPr/>
          <w:p>
            <w:pPr>
              <w:pStyle w:val="indent"/>
            </w:pPr>
            <w:r>
              <w:rPr>
                <w:rFonts w:ascii="宋体" w:hAnsi="宋体" w:eastAsia="宋体" w:cs="宋体"/>
                <w:color w:val="000000"/>
                <w:sz w:val="20"/>
                <w:szCs w:val="20"/>
              </w:rPr>
              <w:t xml:space="preserve">
                中国
                <w:br/>
                抵达北京、上海、广州，行程圆满结束！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南美陆地单房差21晚共21000元/人。
                <w:br/>
                √ 司导小费3000元/人。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提交报名表格及护照首页复印件，并交定金100000元/人到帐，定位以订金到账为准，签订旅游合同/确认单。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2025-09-10T07:43:56+08:00</dcterms:created>
  <dcterms:modified xsi:type="dcterms:W3CDTF">2025-09-10T07:43:56+08:00</dcterms:modified>
</cp:coreProperties>
</file>

<file path=docProps/custom.xml><?xml version="1.0" encoding="utf-8"?>
<Properties xmlns="http://schemas.openxmlformats.org/officeDocument/2006/custom-properties" xmlns:vt="http://schemas.openxmlformats.org/officeDocument/2006/docPropsVTypes"/>
</file>