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【韩境三色】韩国4飞6天5晚|体验潮流首尔+活力十足釜山+浪漫山岛济州|特别包含首尔-釜山 KIX车票，升级餐标15000韩币|打卡最美山岛月汀里|漫步白浅滩文化村|南航行程单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KR17425215007x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首尔-釜山-济州岛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CZ337 0940 1350/广州首尔 CZ3061 1040 1515/广州-首尔 CZ339 1630-2035/OZ370 CANICN  1240 1650
                <w:br/>
                内路段暂定
                <w:br/>
                返程：9C6106 CJUCAN 2235-0035+1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【超值联游】体验潮流首尔+活力十足釜山+浪漫山岛济州
                <w:br/>
                【绝佳体验】体验超火海云台蓝线公园胶囊列车，俯瞰釜山海湾美景
                <w:br/>
                【色彩打卡】穿梭色彩斑斓的甘川文化村，梨泰院赏绝美夕阳，还有漫步白浅滩文化村
                <w:br/>
                【最美山岛】童话感的海水浴场月汀里，涉地可支感受眼前黑礁林立身后吃草牛羊，还有超绝果冻海
                <w:br/>
                【品质出行】特别包含首尔-釜山 KIX车票，升级餐标15000韩币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广州一首尔一入住酒店自由活动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金浦华美达或同级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首尔一景福宫一青瓦台--北村韩屋村一梨泰院一乐天免税店一明洞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北村韩屋村】如今的北村在已有的传统韩屋空间里注入了现代化的建筑，除了传统韩屋、韩食餐厅、韩服店和传统手工作坊等固定形式内容外，在传统韩屋内还出现了现在风格的咖啡馆、西餐厅、服装店和画廊等。
                <w:br/>
                【梨泰院】因为附近驻扎着美军而使这里产生了独特的异国风情，英语招牌和熙熙攘攘的外国人使这里看起来仿佛是一条外国的大街。此外，还能够品尝到土耳其、印度、巴基斯坦、瑞士、泰国等在其它地方很难找到的外国风味餐饮，成为来此观光的一大乐趣。 
                <w:br/>
                【明洞步行街+乐天免税店】乐天免税店为韩国代表的免税店，这里拥有韩国最新的商品。乐天免税店总店位於首尔的中心位置，临近南大门市场、景福宫、南山和梨泰院等观光名胜。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早餐：酒店外早     午餐：人参鸡     晚餐：X   </w:t>
            </w:r>
          </w:p>
        </w:tc>
        <w:tc>
          <w:tcPr/>
          <w:p>
            <w:pPr>
              <w:pStyle w:val="indent"/>
            </w:pPr>
            <w:r>
              <w:rPr>
                <w:rFonts w:ascii="宋体" w:hAnsi="宋体" w:eastAsia="宋体" w:cs="宋体"/>
                <w:color w:val="000000"/>
                <w:sz w:val="20"/>
                <w:szCs w:val="20"/>
              </w:rPr>
              <w:t xml:space="preserve">金浦华美达或同级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人参专卖店一化妆品点一护肝宝专卖店一首尔站 KIX(3H)一釜山
                <w:br/>
                【保肝专卖店】【人参专卖店】参观介绍韩国高丽参与韩国国宝的护肝转卖店的历史与用处
                <w:br/>
                【化妆品展厅】可自由购买韩国各种手信产品及化妆品
                <w:br/>
                首尔乘坐 KIX（大约3H）--釜山
                <w:br/>
              </w:t>
            </w:r>
          </w:p>
        </w:tc>
        <w:tc>
          <w:tcPr/>
          <w:p>
            <w:pPr>
              <w:pStyle w:val="indent"/>
            </w:pPr>
            <w:r>
              <w:rPr>
                <w:rFonts w:ascii="宋体" w:hAnsi="宋体" w:eastAsia="宋体" w:cs="宋体"/>
                <w:color w:val="000000"/>
                <w:sz w:val="20"/>
                <w:szCs w:val="20"/>
              </w:rPr>
              <w:t xml:space="preserve">早餐：酒店外早     午餐：韩定食     晚餐：自助烤肉   </w:t>
            </w:r>
          </w:p>
        </w:tc>
        <w:tc>
          <w:tcPr/>
          <w:p>
            <w:pPr>
              <w:pStyle w:val="indent"/>
            </w:pPr>
            <w:r>
              <w:rPr>
                <w:rFonts w:ascii="宋体" w:hAnsi="宋体" w:eastAsia="宋体" w:cs="宋体"/>
                <w:color w:val="000000"/>
                <w:sz w:val="20"/>
                <w:szCs w:val="20"/>
              </w:rPr>
              <w:t xml:space="preserve">釜山皇冠海港或同级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酒店一釜山一海云台蓝线公园(胶囊列车)一广安里海水浴场 -札嘎其海鲜市场
                <w:br/>
                【蓝线公园】（胶囊列车）千万别错过这趟人生胶囊小火车！！ 碧蓝色海岸线美到失语… 韩剧即视感
                <w:br/>
                【广安里海水浴场】釜山广安里海水浴场是釜山最受欢迎的海滩之一 细沙滩和清澈的海水白天可以看到广安大桥全景，海水浴场周边玩点、趣点丰富，四季游客不断。
                <w:br/>
                【札嘎其海鲜市场】室内鱼市场可分为海鲜挑选区，以及干货贩卖区及用餐区。客人在挑选喜欢的海鲜之后，可以直接带走也可以付费请厨房代为料理。来到露天市场，就是感受韩国阿珠妈摆盘吸引客人功力的时候，这也是逛札嘎其市场最让人印象深刻的地方。
                <w:br/>
              </w:t>
            </w:r>
          </w:p>
        </w:tc>
        <w:tc>
          <w:tcPr/>
          <w:p>
            <w:pPr>
              <w:pStyle w:val="indent"/>
            </w:pPr>
            <w:r>
              <w:rPr>
                <w:rFonts w:ascii="宋体" w:hAnsi="宋体" w:eastAsia="宋体" w:cs="宋体"/>
                <w:color w:val="000000"/>
                <w:sz w:val="20"/>
                <w:szCs w:val="20"/>
              </w:rPr>
              <w:t xml:space="preserve">早餐：酒店外早     午餐：韩国拌饭     晚餐：X   </w:t>
            </w:r>
          </w:p>
        </w:tc>
        <w:tc>
          <w:tcPr/>
          <w:p>
            <w:pPr>
              <w:pStyle w:val="indent"/>
            </w:pPr>
            <w:r>
              <w:rPr>
                <w:rFonts w:ascii="宋体" w:hAnsi="宋体" w:eastAsia="宋体" w:cs="宋体"/>
                <w:color w:val="000000"/>
                <w:sz w:val="20"/>
                <w:szCs w:val="20"/>
              </w:rPr>
              <w:t xml:space="preserve">釜山皇冠海港或同级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甘川文化村一白浅滩文化村一(飞机)--济州一城山日出峰一涉地可支
                <w:br/>
                【甘川文化村】漫步于甘川文化村，你可以随时看到色彩鲜艳的壁画，在展望台上能够看到不远处的大海，听到轮船出航的鸣笛声，在艺术商店里面还可以欣赏购买精美的小礼物。
                <w:br/>
                【白浅滩文化村】白浅滩文化村因影岛蓬莱山的分支水流流入大海时白色的泡沫犹如白雪而得名。文化村拥有美丽可爱的壁画和电影中的台词装饰下的海岸绝壁，还有一望无际的釜山海。这里是电影《辩护人》的取景地，村落朴实而简单，非常适合拍摄文艺而小清新的照片
                <w:br/>
                釜山-济州 航班暂定
                <w:br/>
                【城山日出峰】这里三面环海，十分开阔，北边是牛岛，南边是涉地岬，西边是食山峰、斗山峰、地尾峰等。城山日出峰峰顶看到的日出景观会让你不由自主地发出感叹。
                <w:br/>
                【涉地可支】整个地区由黑色火山岩石和红色火山土构成，形状古怪的海石，浪漫的道路和灯塔，还能看见打捞海鲜的海女。2003年由李秉宪和宋慧乔主演的《洛城生死恋》在涉地可支取景拍摄，蔚蓝的大海与白色的灯塔所组合成的秀丽景致也深植在观众的心中。
                <w:br/>
              </w:t>
            </w:r>
          </w:p>
        </w:tc>
        <w:tc>
          <w:tcPr/>
          <w:p>
            <w:pPr>
              <w:pStyle w:val="indent"/>
            </w:pPr>
            <w:r>
              <w:rPr>
                <w:rFonts w:ascii="宋体" w:hAnsi="宋体" w:eastAsia="宋体" w:cs="宋体"/>
                <w:color w:val="000000"/>
                <w:sz w:val="20"/>
                <w:szCs w:val="20"/>
              </w:rPr>
              <w:t xml:space="preserve">早餐：酒店外早     午餐：X     晚餐：土豆脊骨汤   </w:t>
            </w:r>
          </w:p>
        </w:tc>
        <w:tc>
          <w:tcPr/>
          <w:p>
            <w:pPr>
              <w:pStyle w:val="indent"/>
            </w:pPr>
            <w:r>
              <w:rPr>
                <w:rFonts w:ascii="宋体" w:hAnsi="宋体" w:eastAsia="宋体" w:cs="宋体"/>
                <w:color w:val="000000"/>
                <w:sz w:val="20"/>
                <w:szCs w:val="20"/>
              </w:rPr>
              <w:t xml:space="preserve">济州华美达或同级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月汀里一涯月邑一山茶花之丘一济州一广州 参考航班:9C6106 2235-0035+1
                <w:br/>
                【月汀里】月汀里海边，意为“月亮停留的地方”，白色的沙滩和湛蓝的海水构成了一副美丽的画面，这里受到众多摄影爱好者的青睐。结合天时地利，这里也聚集了一些颇有情调的海边咖啡厅。
                <w:br/>
                【涯月邑】绝美海边咖啡厅，原先GD咖啡馆所在地，拍照打卡超出片，清透果冻海，浪漫又松弛!
                <w:br/>
                【山茶花之丘】山茶树林是一个以山茶和冬柏等植物为主题设计的树木园。园林拥有六百余种和五千余棵冬柏树，分有生态花园区和生态湖区等。这里除了山茶花外，还种植了椰子树等各种造型树，为一造景树木园。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     午餐：青花鱼套餐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3.含5早餐6正餐用餐标准：餐标：15000韩币，早餐属于酒店外早，所有餐食如自动放弃，款项恕不退还。
                <w:br/>
                4.行程表所列项目第一道门票
                <w:br/>
                5.行程以内的游览交通费。
                <w:br/>
                6.地接用车将根据团队人数安排9-45座空调旅游车，保证每人1正座。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3、不含司导及领队服务600元（币种：人民币）随团费一起支付。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w:t>
            </w:r>
          </w:p>
        </w:tc>
        <w:tc>
          <w:tcPr/>
          <w:p>
            <w:pPr>
              <w:pStyle w:val="indent"/>
            </w:pPr>
            <w:r>
              <w:rPr>
                <w:rFonts w:ascii="宋体" w:hAnsi="宋体" w:eastAsia="宋体" w:cs="宋体"/>
                <w:color w:val="000000"/>
                <w:sz w:val="20"/>
                <w:szCs w:val="20"/>
              </w:rPr>
              <w:t xml:space="preserve">化妆品展厅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2025-06-07T15:51:17+08:00</dcterms:created>
  <dcterms:modified xsi:type="dcterms:W3CDTF">2025-06-07T15:51:17+08:00</dcterms:modified>
</cp:coreProperties>
</file>

<file path=docProps/custom.xml><?xml version="1.0" encoding="utf-8"?>
<Properties xmlns="http://schemas.openxmlformats.org/officeDocument/2006/custom-properties" xmlns:vt="http://schemas.openxmlformats.org/officeDocument/2006/docPropsVTypes"/>
</file>