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【暑期·微留学】美国双藤校AI微留学18天 | 顶尖AI教育资源 | Python编程 | 藤校证书 | 入住学生宿舍 | 哈佛大学 | 耶鲁大学 | 五大博物馆奇遇课堂 | 导师全陪|往返直飞行程单</w:t>
      </w:r>
    </w:p>
    <w:p>
      <w:pPr>
        <w:jc w:val="center"/>
        <w:spacing w:after="100"/>
      </w:pPr>
      <w:r>
        <w:rPr>
          <w:rFonts w:ascii="宋体" w:hAnsi="宋体" w:eastAsia="宋体" w:cs="宋体"/>
          <w:sz w:val="20"/>
          <w:szCs w:val="20"/>
        </w:rPr>
        <w:t xml:space="preserve">CX 18天【双藤校AI科技精英成长计划】哈佛大学+耶鲁大学双藤校AI微留学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FHXY-US17429691870m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这不是一场普通的夏令营，而是一次“未来科技领袖”的加速器！
                <w:br/>
                <w:br/>
                在双藤校殿堂拆解AI核心算法，用实践技巧书写AI未来诗篇。
                <w:br/>
                人工智能是未来世界的钥匙，18天锻造孩子的逻辑力与创造力，让科技与人文共生的智慧，开启少年与新时代的对话……
                <w:br/>
                <w:br/>
                🏫藤校课堂——哈佛大学+耶鲁大学双藤校
                <w:br/>
                🌟七大名校——名校参访，与精英的对话
                <w:br/>
                🏠安全保障——入住大学学生宿舍
                <w:br/>
                👍导师全陪——专业研学导师全程陪伴
                <w:br/>
                👍藤校证书——双藤校结业证书，助力未来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 BOS 1825 2220 
                <w:br/>
                <w:br/>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交通：飞机/汽车
                <w:br/>
                景点：【波士顿】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
                <w:br/>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
                <w:br/>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美国历史溯源：波士顿-普利茅斯-纽黑文-Albertus Magnus College大学宿舍
                <w:br/>
                美国历史课堂：感受异国文化，开阔视野，学习美国的文化，培养我们的大世界观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抵达耶鲁大学夏校合作大学宿舍Albertus Magnus College宿舍，办理入住手续。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9:00am-10:00am   欢迎仪式 Welcoming ceremony: Welcome to Yale and Welcome to the AI course
                <w:br/>
                10:00am-11:00am 破冰仪式 自我介绍，分组，评选组长
                <w:br/>
                11:15am-12:30pm 耶鲁大学校园参观
                <w:br/>
                12:30pm-2:30pm  午餐
                <w:br/>
                2:30pm-5:00pm   课堂主题：Yale PhD-led AI Course——A.什么是人工智能?(定义、日常例子) 
                <w:br/>
                A. 人工智能的简要历史 
                <w:br/>
                B. 人工智能类型:弱人工智能、通用人工智能和强人工智能 
                <w:br/>
                C. 人工智能在现实生活中的应用 
                <w:br/>
                Activity/Project——探讨人工智能如何用于学生已经接触到的应用程序或设备
                <w:br/>
                5:00pm-5:15pm   步行返回宿舍
                <w:br/>
                5:30pm-7:00pm   晚餐
                <w:br/>
                7:00pm-8:00pm   耶鲁学姐学长申请名校经验分享会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课堂主题：Yale PhD-led AI Course——人工智能与机器学习基础
                <w:br/>
                A. 什么是机器学习
                <w:br/>
                B. 监督学习 vs 非监督学习
                <w:br/>
                C. 基本机器学习算法:线性回归、决策树等
                <w:br/>
                D. 人工智能中的数据集概念:特征、标签和数据集
                <w:br/>
                E. 模型的训练和测试
                <w:br/>
                12:00pm-2:00pm  午餐
                <w:br/>
                2:00pm-4:00pm   课程主题：人工智能的 Python 编程
                <w:br/>
                A. Python 编程基础(变量、循环、函数)
                <w:br/>
                B. 人工智能的 Python 库介绍:NumPy、pandas 和matplotlib
                <w:br/>
                C. 使用 Google Colab/Jupyter Notebooks 进行 人工智能编程
                <w:br/>
                4:00pm-4:15pm   步行回宿舍
                <w:br/>
                5:30pm-6:30pm   晚餐
                <w:br/>
                7:00pm-8:00pm   耶鲁学姐学长带领一起参与飞盘游戏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课堂主题：神经网络与深度学习 Neural Networks and Deep Learning
                <w:br/>
                A. 经网络简介:
                <w:br/>
                B. 结构(节点、权重、层)
                <w:br/>
                C. 神经网络如何学习
                <w:br/>
                D. 深度学习基础
                <w:br/>
                <w:br/>
                12:00pm-2:00pm  午餐
                <w:br/>
                2:00pm-4:00pm   耶鲁大学艺术馆参观 
                <w:br/>
                4:00pm-4:15pm   步行回宿舍
                <w:br/>
                5:30pm-6:30pm   晚餐
                <w:br/>
                7:00pm-8:00pm   音乐之声晚会 或者 好莱坞电影之夜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课堂主题：第一个人工智能 项目 - MNIST 手写数字识别
                <w:br/>
                目标:  训练一个简单的神经网络以识别 MNIST 数据集中的手写数字
                <w:br/>
                步骤:
                <w:br/>
                1. 加载 MNIST 数据集
                <w:br/>
                2. 构建并训练神经网络模型
                <w:br/>
                3. 测试模型准确率
                <w:br/>
                4. 通过调整模型设置进行实验并比较结果
                <w:br/>
                12:00pm-2:00pm  午餐
                <w:br/>
                2:00pm-5:00pm   小组项目最终演示
                <w:br/>
                                  学生可以选择以下人工智能项目之一作为期末项目。这些项目旨在让学生探索不同的人工智能
                <w:br/>
                领域，如计算机视觉、自然语言处理或游戏开发
                <w:br/>
                5:00pm-5:30pm   结营仪式，表彰大会，颁发证书
                <w:br/>
                5:30pm-5:45pm   步行回宿舍
                <w:br/>
                6:00pm-6:30pm   晚餐
                <w:br/>
                7:00pm-8:00pm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Albertus Magnus College宿舍——西点军校——纽约
                <w:br/>
                早餐后，乘车前往西点。
                <w:br/>
                领导力课程：探访经营摇篮——西点军校
                <w:br/>
                【西点军校】全称美国陆军军官学校，是美国历史最悠久的军事学院之一。它位于纽约州西点，成立于1802年，以培养陆军初级军官为宗旨。西点军校的校训是“责任、荣誉、国家”，其毕业生中涌现出众多杰出的军事将领、政治家和企业家
                <w:br/>
                【Woodbury奥特莱斯】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随后乘车前往新泽西。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纽约-自由女神游船-“华尔街小小金融家课堂”-联合国总部大厦-洛克斐勒广场-第五大道-时代广场-百老汇大道
                <w:br/>
                早餐后，乘车前往纽约。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人类文明史发展课堂：大都会博物馆，从古代文化到现代艺术，回顾了人类自身文明史的发展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纽约-普林斯顿大学-独立宫-自由钟-宾夕法尼亚大学-费城
                <w:br/>
                重走美国独立战争之路：学习美国历史，了解美国前生今世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费城-华盛顿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华盛顿-纽约
                <w:br/>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纽约✈香港
                <w:br/>
                参考航班： CX843 12AUG JFKHKG 0155-0535+1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抵达香港后，乘车过关返回深圳，结束愉快的行程，自行返家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行程所列景点第一门票（注：乘船游览自由女神，不上岛，五月花博物馆；水陆两栖鸭子船，大都会博物馆，西点军校）
                <w:br/>
                6	专业领队服务，含司机领队工资
                <w:br/>
                7	京东安联30万意外保险
                <w:br/>
                8	赠送深圳前往香港机场交通，不乘坐不退费用！
                <w:br/>
                9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住校期间，不接受住单房要求，旅游行程期间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	客人个人消费及其他私人性开支。例如交通工具上非免费餐饮费、洗衣、理发、电话、饮料、烟酒、付费电视、行李搬运、邮寄、购物、行程列明以外的用餐或宴请等；自由活动期间交通费；
                <w:br/>
                10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2025-06-11T06:51:09+08:00</dcterms:created>
  <dcterms:modified xsi:type="dcterms:W3CDTF">2025-06-11T06:51:09+08:00</dcterms:modified>
</cp:coreProperties>
</file>

<file path=docProps/custom.xml><?xml version="1.0" encoding="utf-8"?>
<Properties xmlns="http://schemas.openxmlformats.org/officeDocument/2006/custom-properties" xmlns:vt="http://schemas.openxmlformats.org/officeDocument/2006/docPropsVTypes"/>
</file>