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【趣味宁夏-亲子游学】西北宁夏银川双飞6天丨镇北堡西部影城丨沙漠全日制活动丨腾格里沙漠露营丨水洞沟丨沙坡头丨通湖草原丨沙湖丨览山公园丨宁夏博物馆行程单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BY-20250701-N2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【品质保证】纯玩0购物，行程体验丰富车程少，适合亲子、休闲度假。
                <w:br/>
                【舒适享受】精选四晚网评4钻酒店+特别安排一晚沙漠野奢帐篷，沙漠露营、体验不一样的住宿乐趣； 
                <w:br/>
                【亲子体验】腾格里沙漠安排丰富的全日制活动：大漠寻宝、沙生动植物识别、麦草方格治沙、挖沙取水、沙漠徒步、无限次滑沙等，沙漠电音演艺、篝火晚会、大漠烟花秀、夜观星河，精彩纷呈；水洞沟--考古挖掘、探明人类的起源与演变；西夏博物馆--神秘的“西夏王朝”；
                <w:br/>
                【超值赠送】赠送沙漠星星瓶、时令水果，赠送防沙防晒脖套，赠送每天每人两瓶矿泉水；
                <w:br/>
                【贵宾尊享】全程一车一导师，轻松丰富的多业态体验、让您的旅途更加安心；
                <w:br/>
                【美食盛宴】回族九碗十三花、黄河鱼；打卡宁夏最大夜市【宁夏华远夜市】，品味地方特色小吃；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早餐07:30酒店早餐
                <w:br/>
                09:00--11:40 上午主题--“中国古代北方小城镇”的缩影、“中国电影从这里走向世界”国家5A级景区【镇北堡西部影城】（含门票、参观约3小时）：旅游长见识、行走即读书。张艺谋、陈凯歌等导演在此取景拍摄《红高粱》、《大话西游》、《乔家大院》等著名影片，成为影视界人士眼中的“中国一绝”。几十种绝迹与民间的非物质文化遗产在这里都能免费观赏到，再现了我们祖先的生活方式、生产方式和娱乐方式，就像穿过了一条时光隧道”，老银川一条街、生产队、文革大院等，找寻过去的记忆、真正让游客感受到“在游乐中增长历史知识，在玩耍中体验生活”。 
                <w:br/>
                12:00--12:40午餐
                <w:br/>
                13:00--16:00乘车赴中卫
                <w:br/>
                16:00--21:30 下午主题--探秘神奇的腾格里沙漠、沙漠主题系列活动、夜宿腾格里
                <w:br/>
                前往腾格里沙漠野奢营地，抵达后乘坐沙漠冲浪车进/越野车进入腾格里沙漠腹地（含营地进出接送服务），办理入住、沙漠全日制活动启动仪式：
                <w:br/>
                1、【拔河比赛】培养孩子与伙伴交流、沟通、协作的能力；
                <w:br/>
                2、【沙漠寻宝】启发与创造、提高发现问题解决问题能力；
                <w:br/>
                3、【沙生动植物】沙漠动物发现之旅，探索发现沙漠中的小动物，小昆虫、沙漠植物探
                <w:br/>
                秘、浩瀚沙漠、探秘如此干涸的地理环境都有哪些植物生命力是如此的顽强！
                <w:br/>
                4、【麦草方格治沙】“人类治沙史上的奇迹”、学习制作麦草方格，了解治沙原理；
                <w:br/>
                5、【沙漠取水】了解沙漠取水知识、掌握野外生存方法；
                <w:br/>
                6、【沙漠轻徒步】腾格里沙漠轻徒步体验，做徒步前的热身运动，讲解徒步沙漠注意事
                <w:br/>
                项、徒步技巧等，每个人的体质不同，走路速度也不同；
                <w:br/>
                7、【嗨翻腾格里】（包含：电音舞台演艺、酒吧驻唱歌手、沙漠焰火、篝火盛会），你
                <w:br/>
                的故事我的酒，忘掉烦恼，甩掉压力，在沙漠中肆意狂欢 
                <w:br/>
                8、【夜观星河】沙漠星空露营，住在特色的摩洛哥风格沙漠帐篷里，无限放大的星空中，
                <w:br/>
                寻找属于自己的那一颗。我们的梦想，应是星辰大海。
                <w:br/>
                High玩沙漠项目，自由活动（网红打卡点拍照、不限次滑沙、荡秋千、欣赏醉美沙漠落日
                <w:br/>
                等、沙漠电音演艺、沙漠音乐酒吧等，以上为沙漠营地免费增值服务）
                <w:br/>
                围坐在沙漠中精致的下午茶桌旁，一本书、一杯咖啡、一餐饭，漫时光享受沙漠的静谧。
                <w:br/>
                夜幕降临后，星空、银河、随着音乐摇晃你的浪漫，最动听的沙漠音乐，即可如痴如醉的
                <w:br/>
                陷落在沙漠落日和璀璨星河的绝美自然之中。
                <w:br/>
                备注：沙漠寻宝、动植物识别、麦草方格、挖沙取水、沙漠徒步为收费类全日制沙漠研学课程，成人未包含以上费用，由专业导师带领学生参与，家长不参与。
                <w:br/>
                当晚住宿标准为沙漠帐篷，+400元/人可升级高端沙景房（独卫浴空调）有需要请提前选择。
                <w:br/>
                交通：汽车
                <w:br/>
                景点：【镇北堡西部影城】（含门票、参观约3小时）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当晚沙漠营地住宿摩洛哥帐篷（2人一顶，公卫公浴）。同营地+400元/人可升级高端沙景房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沙漠日出--通湖草原--沙坡头--怀远夜市 （营地--通湖草原10公里、中卫--银川180公里）
                <w:br/>
                07:30沙漠营地早餐（地处沙漠腹地、条件有限，早餐品类相对少一些）
                <w:br/>
                09:00--11:40上午主题--内蒙通湖草原、嗨玩腾格里沙漠 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
                <w:br/>
                12:00--12:40午餐品尝宁夏回族特色美食--【九碗十三花】（是回族朋友为了招待贵宾的一套回族宴）
                <w:br/>
                13:30--16:40下午主题--跟随“爸爸去哪儿”脚步、王维观景台〖大漠孤烟|长河落日〗游览有“世界沙都”之称的5A景区、湖南卫视大型亲子秀—爸爸去哪儿外景拍摄地、被《中国地理杂志》评为“中国十大最好玩地方”之一的【沙坡头旅游区】（含门票+摆渡车+沙漠电梯，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
                <w:br/>
                断性旅游资源”。这里有中国最大的天然滑沙场、天下黄河第一漂、天下黄河第一索，以及中国首创、世界唯一的沙漠大扶梯等品牌旅游项目。了解【羊皮筏子】这种古老的水上交通工具制作过程和使用方法，参观沙坡头【沙漠博物馆】在这里可以了解到沙漠科普知识，认识沙漠的历史文化，还可以参与沙漠互动游戏，有光电板、投影、触摸屏、动感影院等等，在4D动感影院，体验到模拟沙尘暴、羊皮筏子过黄河等，充满乐趣。
                <w:br/>
                16:40--19:40乘车返回银川
                <w:br/>
                19:40--21:00 晚间主题--了解一座城市、从夜市烟火气开始打卡宁夏最大网红夜市--【宁夏怀远夜市】，感受城市烟火气，实现逛吃自由：怀远辣条、各种撸串、辣糊糊、羊肉搓面等几百种特色小吃。怀远夜市，一个跨越历史与现实的存在，它的存在，已不单单是一个地域的名称，而是以几经风雨的多种面貌承载着一代又一代银川人的美好回忆，讲述着这座城的历史过往，更展现着这座城的另一种魅惑。
                <w:br/>
                备注：人数不足8人时、中餐九碗十三花特色餐改用其他餐或退餐费40元/人
                <w:br/>
                交通：汽车
                <w:br/>
                景点：【通湖草原旅游区】（含门票+区间车，参观约3小时）【沙坡头旅游区】（含门票+摆渡车+沙漠电梯，参观约3.5小时）【宁夏怀远夜市】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沙湖--西夏陵国家遗址公园--览山夕阳（银川--沙湖50公里、银川--西夏陵40公里）
                <w:br/>
                7:30酒店早餐
                <w:br/>
                09:00--11:40上午主题--“一半沙漠、一半湖泊的神奇自然景观”国家5A级景区【沙湖旅游区】（含门票+大船，参观约3小时），在这里，大漠金沙的豪放粗犷与碧湖苇荡的恬静秀美天然的融合在一起，构成一派大漠水乡的沙湖奇观,湖水、沙山、芦苇、飞鸟、游鱼、荷塘在毛乌素大漠之上，营造出中国绝无仅有的胜地。
                <w:br/>
                11:50--12:30午餐品尝黄河鱼
                <w:br/>
                13:40--17:00下午主题--“探秘消失了的西夏历史文化、西夏历史博物馆、3D观影”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
                <w:br/>
                18:00--19:40网红打卡地、醉美夕阳日落--【览山公园】（免费景点），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景点：【沙湖旅游区】（含门票+大船，参观约3小时）【西夏陵国家遗址公园】（含门票+区间车+3D观影，参观约2.5小时）【览山公园】（免费景点）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水洞沟--宁夏博物馆--银川（银川--水洞沟30公里）
                <w:br/>
                07:30酒店早餐
                <w:br/>
                09:00--11:40上午主题--“中国史前考古的发祥地、保存最完整的地下立体军事防御体系”
                <w:br/>
                早餐后游览国家5A级景区--【水洞沟】（含：驼车、骡子车、电瓶车、拖拉机等景交），水洞沟是中国最早发掘的旧石器时代文化遗址，被誉为“中国史前考古的发祥地”“中西方文化交流的历史见证”。是全国重点文物保护单位，国家地质公园。被国家列为全国文物保护的100处重大遗址之“最具中华文明意义的百项考古发现”之一；荣获“中国最值得外国人去的50个地方”银奖；中国唯一保存最完整的万里长城立体军事防御体系。水洞沟活动安排--考古挖掘/钻木取火二选一（成人不含该项费用、可在旁边观看，学生动手参与）。体验景区坐驴的、骆驼车、拖拉机等原始交通工具（成人+学生均包含）；
                <w:br/>
                11:50--12:30午餐
                <w:br/>
                13:00--15:00下午主题--“宁夏博物馆”参观【宁夏博物馆】（周一闭馆、含讲解）宁夏博物馆馆藏文物近4万件，有国家一级文物159件，三级以上珍贵文物4000余件，其中胡旋舞石刻墓门、鎏金铜牛被鉴定确认为国宝级文物。
                <w:br/>
                16:00--17:00 下午主题--“枸杞采摘、礼遇家人”
                <w:br/>
                【枸杞园采摘】，每年6-9月份是新鲜枸杞的采摘期，宁夏枸杞，道地珍品，全方位展示中国枸杞地域文化，多维度诠释中国枸杞历史文化,深层次展现宁夏枸杞养生文化。一份当地知名特产礼遇家人，体现中华文华“礼仪之邦”之理念。颁奖环节：亲子同游，收获满满。地上黄河，天上银河，在这几天里，我们一起穿越沙海、探秘古迹、采摘枸杞…共同度过了一段美好的亲子时光。
                <w:br/>
                在此，我们特为参加本次宁夏亲子游的小朋友们，颁发奖品和“沙漠小勇士”证书，记录亲子出行的美好瞬间。
                <w:br/>
                交通：汽车
                <w:br/>
                景点：【水洞沟】（含：驼车、骡子车、电瓶车、拖拉机等景交）水洞沟活动安排--考古挖掘/钻木取火二选一（成人不含该项费用、可在旁边观看，学生动手参与）。体验景区坐驴的、骆驼车、拖拉机等原始交通工具（成人+学生均包含）【宁夏博物馆】（周一闭馆、含讲解）【枸杞园采摘】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沙美假日酒店、贺兰国际饭店、海天大酒店、润泽华洋酒店、西岸花园饭店或同标准酒店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2、住宿：4晚网评4钻酒店+1晚沙漠野奢营地帐篷，出于安全和个人习惯因素，基本无法实现与陌生人拼房:1大1小住1间、补房差 650 元，2大1小用亲子房、补房差 650 元
                <w:br/>
                备注：4钻酒店多无三人间，请当地现补房差，旅游旺季和节假日期间，由于房源紧张，上述酒店若无法安排时，旅行社将置换为其他同级别酒店请您知悉，敬请谅解！
                <w:br/>
                3、用餐：含5早5正餐，回族九碗十三花+黄河鱼特色餐。银川中卫晚间多点网红夜市、感受不同风味特色小吃；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5.、门票：景点首道门票（景区内娱乐项目自理）。60岁及以上或残疾证件的游客，免景区首道门票、景交不免，出示有效证件后退费180元/人；
                <w:br/>
                6、导游服务：地方持证导游/导师服务（8含8人以下司机兼向导提供基础服务，不提供专业讲解）；
                <w:br/>
                7、保险：旅行社责任保险（以保险公司赔偿为准，建议游客自行额外购买旅游意外伤害保险）；
                <w:br/>
                8、儿童：（小童身高1.2米以下门票+景交全免，1.2米以上购买半价门票+景交）
                <w:br/>
                1.2米以下儿童团费包含：餐费、车费、导师服务费、研学项目、旅行社责任险。门票、住宿+超高早餐自理。1.2米以上建议按成人标准报名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沙海冲浪车120元/人、骑骆驼往返100元/人、滑沙50元人、电瓶车35元/人、羊皮筏子漂流黄河+黄河快艇120元/人等    套票：299元/人  
                <w:br/>
                通湖草原景区内娱乐项目	骑骆驼80元/人、沙滩卡丁车80元/人、沙漠鞋套10元/人、沙漠冲浪车120元/人、骑马80元/人，
                <w:br/>
                通湖草原娱乐套票：沙漠冲浪车+骑马+骑骆驼+沙漠摩托车+沙漠鞋套370元/人，优惠价：300元/人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2025-07-07T17:59:30+08:00</dcterms:created>
  <dcterms:modified xsi:type="dcterms:W3CDTF">2025-07-07T17:59:30+08:00</dcterms:modified>
</cp:coreProperties>
</file>

<file path=docProps/custom.xml><?xml version="1.0" encoding="utf-8"?>
<Properties xmlns="http://schemas.openxmlformats.org/officeDocument/2006/custom-properties" xmlns:vt="http://schemas.openxmlformats.org/officeDocument/2006/docPropsVTypes"/>
</file>