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【全景西藏】西藏拉萨单卧双飞9天 | 前后藏-拉萨+林芝+日喀则联游 | 复兴号【拉日铁路】 | 金秋鲁朗林海 | 羊卓雍措 | 5A巴松措 | 后藏第一寺扎什伦布寺 | 50元人民币取景地药王山 | 龙王潭公园 | 布达拉宫 | 八廓街行程单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SD-202509-qjxz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产品设计特色 行程为担心高反人士优化，优选首晚供氧酒店！缓解进藏的疲累
                <w:br/>
                ◆【氧无忧保障】导游随身携带红景天，车上配备手提氧气瓶，白天一样安心出游
                <w:br/>
                ◆【氧无忧保障】不在为高原问题而烦恼，拉萨首晚安排网评4钻豪华供氧酒店，助你轻松入睡，适应高反！
                <w:br/>
                ★ 圣湖圣殿· 给你一个不一样的旅行体验
                <w:br/>
                ◆【拉日铁路】特别安排体验西藏首条电气化铁路—复兴号动车，见证西藏新奇迹【距离天空最近的铁路】。
                <w:br/>
                ◆ 一次旅程走遍前后藏政教文化中心，拉萨+林芝+日喀则，美景与民俗文化的完美融合。 
                <w:br/>
                ◆ 游览三大圣湖之一【羊湖观景台】直达羊湖弯，湖边畅玩1小时 深度感受圣湖之美！
                <w:br/>
                ◆ 三个C位打卡点【360°环游布达拉宫】：登【药王山观景台】最佳角度拍摄白塔映衬布宫；【龙王潭公园】赏布宫倒影；布宫广场和平解放纪念碑，拍摄布宫正面宏伟之姿，360°感受西藏地标之美。
                <w:br/>
                ◆【扎什伦布寺•体验信仰力量】走进后藏日喀则信仰的中心—班禅驻锡地【扎什伦布寺】，感受信仰的力量。
                <w:br/>
                ◆【藏族家访】参观藏式民居，品一口酥油茶，跳一曲欢乐的锅庄，感受藏族人的幸福生活；
                <w:br/>
                ◆【藏式美食】 特别安排特色美食【鲁朗石锅鸡】品味舌尖西藏
                <w:br/>
                ◆【巴松措】5A景区~轻奢徒步“户外天堂”巴松措措高湿地，- 欣赏“西藏江南”的秀美风光。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广州—火车（全程约54小时）
                <w:br/>
                于指定时间、地点集合，乘车前往广州火车站乘坐国内最先进最安全最干净的列车离开广州前往日光城拉萨（海拔约3658米）。从低海拔的沿海地区向青藏高原迈进，此次全长4980公里，跨越八大省份：广东、湖南、湖北、河南、陕西、甘肃、青海、西藏，藏地交友之旅正式开始！
                <w:br/>
                ❤【温馨提示】：上车前最好备好零食、干粮、扑克牌，因青藏铁路特殊性，旅行社只能保证游客的硬卧铺位。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
                <w:br/>
                列车经停千年华夏古城西安、兰州、西宁等著名的旅游城市。后开始驶入西宁至格尔木地段，坐在"世界首列高原高寒"火车中，这里配备几乎与飞机一样的高原供氧系统使空气中氧气浓度始终保持在人体舒适水平，白天动态观赏自然景观景也成为了这次主要的旅游方式，您还可选择精美的旅游景观进行拍照留影
                <w:br/>
                ❤【温馨提示】：由于青藏铁路高原行车特殊要求，所乘青藏列车需要在西宁更换供氧车体（保障同车厢号同铺位号，只是西宁火车站站台更换车体）敬请大家协助配合，报名前请各位游客知悉。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格尔木—拉萨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温馨提示】：①.当天晚上避免洗头，慎防感冒着凉。②.客人初到高原地区，请不要剧烈运动，多喝温水，不宜多食避免造成肠胃负担。③.西藏地区酒店均用太阳能热水器供应热水，在酒店客满或全部旅客同时段使用热水的情况下，有可能出现热水供应不足，但在1-2小时之后恢复正常。敬请原谅。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拉萨豪华型供氧酒店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拉萨—鲁朗林海—林芝（约420km车程约6小时）
                <w:br/>
                早餐后，沿着【拉萨河】而行，经由新修好的拉林公路一路驰骋，【拉林公路】被称为中国最美公路，是中国唯一不收费的“高速公路”，从“日光之城”拉萨到“雪域江南”林芝到，前往参观西藏单位木材蓄积量最大的原始森林－【鲁朗林海】（游览时间约1小时）。秋天的鲁朗林海，像一块多彩的画布，斑斓迷人。满山遍野叠彩万重，金黄、橙红、玫紫、墨绿、褐丹竞相炫耀，在此遥望世界第十四雪峰，号称中国最美十大名山之冠的【南迦巴瓦峰】（海拔7782米），秋季也是观赏南迦巴瓦峰最好的季节。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林芝—藏族家访—巴松措—拉萨（约500km车程约6小时）
                <w:br/>
                早餐后， 乘车返回拉萨。途中前往【藏族村寨家访】（赠送景点，游览时间约1.5小时）参加藏族同胞独具特色的家访活动（品酥油茶、吃甜点）领略藏家文化。前往游览高原圣湖【巴松措】（游览时间约2小时，不含区间车50元，必须乘坐）雪山环绕中的高原圣湖，因藏传佛教创始人莲花生大士在此修行而闻名藏域，景区集雪山、湖泊、森林、瀑布牧场、文物古迹、名胜古刹为一体，景色殊异，四时不同。登上巴松措最高观景台，览圣湖全貌！漫步树林间的观景栈道轻徒步，体验高位广角视野下的雪山、圣湖及古村落。经过雪峰下的杰邦塘草原。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扎基寺—布达拉宫—药王山观景台（50元人民币取景点）—八廊街（市内游览，约健步4小时）
                <w:br/>
                早餐后，前往参拜藏区最灵验的财神殿—【扎基寺】（游览时间 0.5 小时），前往布达拉宫广场拍摄【布达拉宫】外景，拍摄完后入殿内参观（殿内参观约1小时，注：殿内禁止拍摄），相传布达拉宫是佛祖的杰作，是留在世上的一座天空之城。红白相间的宫殿，如双翼一般的墙闱，都吸引着无数人的目光。据说在末世来临时，布达拉宫的宫闱会化作翅膀，展翅高飞，飞到天际之中，飞到香巴拉的怀抱，留下一段段传奇亘古留香。（重要提醒：布达拉宫参观时间由布宫管委会统一安排，当日行程需根据布宫门票时间做相应调整，参观布达拉宫必须携带身份证，不然不允许入内。）游览结束后在【八廓街】手工艺品市场闲逛（温馨提示：自由活动期间请保管好自身贵重物品。集市有当地居民、商贩贩卖的土特产、工艺品等，不属于旅行社可控范围，还请谨慎消费，尽量不要和当地居民起争执。）（自由拍摄约2小时；注：周边无大车停靠点，进出需要步行，进入步行时间约10-20分钟，出来步行时间约20分钟，请您谅解）
                <w:br/>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拉萨—羊卓雍措—拉萨（夜游布达拉宫广场）（约330km车程约5小时）
                <w:br/>
                早餐后，翻越冈巴拉山(海拔4790米)（车程约2.5小时）之后抵达有「天上圣湖」美誉的【羊卓雍措】（海拔4441米,游览30分钟）；它与【纳木措湖】、【玛旁雍措湖】并称为西藏三大圣湖，是喜马拉雅山北麓最大的内陆湖泊。顺着羊湖下行，湛蓝的湖水与远方的雪山连为一体，加上两岸各色的山脉、极具特色的藏民族村落、遍地的牛羊，一路走来，心旷神怡。赠送夜游【夜游布达拉宫广场】每天夜幕降临的布达拉宫的灯都会亮起层次的灯光，可在广场上观赏布达拉宫的夜景自由拍照
                <w:br/>
                ❤【温馨提示】：1、羊湖有大量进行商业拍照的藏民和牦牛，拍照时请要十分小心，如不小心将它们拍下，那么需要支付相应的费用哟！2、此日行程全程限速，时间可能根据实际情况有所调整；路途较长，请随身自备巧克力等零食以补充能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拉萨（拉日铁路）—扎什伦布寺—（拉日铁路）拉萨
                <w:br/>
                早餐后，【搭乘拉日铁路】前往日喀则，参观1447年修建的格鲁派在后藏地区最大的寺庙【扎什伦布寺】 (参观1小时)，寺内供奉有高28米世界上最大的铜佛坐像――“强巴佛”（即弥勒佛像）；也可根据自身身体情况，自由徒步沿着班禅大师的足迹，游览【转经之路】（参观2小时）,称之为“后藏摩崖石刻艺术的宝库”及国家级重点文物保护却又是开放式及最有秩序的转经之路,拍摄日喀则全景，近距离拍摄“小布达拉宫”、经桶长廊、摩崖石刻、玛尼堆，虔诚的转经信徒,深入体验原汁原味的藏传佛教信仰文化，永不终止的转经，为亲友祈福。午餐后搭乘【拉日铁路】返回拉萨，入住酒店。
                <w:br/>
                交通：汽车、火车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拉萨—成都/昆明/重庆/西安（中转）—广州（航班待定，约80km车程约40分钟）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1、交通：返程经济舱机票，广州至拉萨硬卧。硬卧铺位进出港口、航班时间等以航司出票为准。
                <w:br/>
                2、住宿：入住当地标准酒店的标准双人间。每成人每晚一个床位，若出现单男单女，客人需补单房差入住双标间。
                <w:br/>
                拉萨豪华供氧酒店（首晚）：拉萨岷山圣瑞斯酒店、兰泽假日大酒店、德朋国际酒店、扎实颇章酒店或同级；
                <w:br/>
                林芝网评3钻酒店：林芝慧光酒店、林芝伊光酒店、林芝聚源酒店或同级
                <w:br/>
                拉萨网评3钻酒店参考酒店：瑞柏、福幡林，雪顿，天鸿酒店，天鸿假日酒店，岷山唐河，域尚峰大酒店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3、用餐：含6早5正，正餐餐标30元/正。10-12人/桌，此产品是打包价，所有餐食如自动放弃，款项恕不退还。餐饮风味、用餐条件与广东有一定的差异，大家应有心理准备。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1、本产品供应商为：广州市圣地国际旅行社有限公司，许可证号：L-GD01372，联系电话（020-83371233）。此团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温馨提示：西部地区：条件不能与城市相比较，所有酒店均略低一级，所有酒店标准按照当地标准评定，携程评钻仅供参考，不作为评定星级标注，请知悉
                <w:br/>
                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八、进店说明：全程0个购物店，（景区内小摊以及购物不算购物店），如需购物或参加另行付费的旅游项目，导游会和旅游者协商一致，在当地补签以上自愿去购物店和自愿参加另行付费旅游项目的相关合同
                <w:br/>
                因西藏为高原地区：为了确保旅游顺利出行，防止旅途中发生人身意外伤害事故，请旅游者在出行前做一次必要的身体检查，如存在下列情况，因服务能力所限无法接待：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2025-09-10T07:56:15+08:00</dcterms:created>
  <dcterms:modified xsi:type="dcterms:W3CDTF">2025-09-10T07:56:15+08:00</dcterms:modified>
</cp:coreProperties>
</file>

<file path=docProps/custom.xml><?xml version="1.0" encoding="utf-8"?>
<Properties xmlns="http://schemas.openxmlformats.org/officeDocument/2006/custom-properties" xmlns:vt="http://schemas.openxmlformats.org/officeDocument/2006/docPropsVTypes"/>
</file>