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丹枫辽东】东北双飞5天∣枫叶之都本溪∣枫舞老边沟∣洋湖沟画家村∣中华枫叶大道∣盘锦红海滩∣稻梦空间∣中朝边境丹东∣鸭绿江断桥∣银杏大道∣河口景区∣沈阳故宫∣浪漫大连∣军港旅顺∣山海广场（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南航·大连往返5天 往返直飞
                <w:br/>
                10月10日：广州-大连 CZ3604/07:35-11:00，大连-广州 CZ3603/18:30-22:25;
                <w:br/>
                10月10日：广州-大连 CZ6245/09:10-12:40，大连-广州 CZ6467/16:00-19:45；
                <w:br/>
                10月11日：广州-大连 CZ6485/09:15-12:40，大连-广州CZ3603/18:30-22:25；
                <w:br/>
                10月11日：广州-大连CZ3604/07:35-11:00，大连-广州 CZ3607/14:35-18:15；
                <w:br/>
                10月12日：广州-大连 CZ3604/07:35-11:00，大连-广州CZ3603/18:30-22:25；
                <w:br/>
                10月12日：广州-大连 CZ3604/07:35-11:00，大连-广州CZ6467/16:00-19:45；
                <w:br/>
                10月13日：广州-大连 CZ3604/07:35-11:00，大连-广州CZ6467/16:00-19:45；
                <w:br/>
                10月13日：广州-大连 CZ6245/09:10-12:40，大连-广州CZ6246/20:00-23:45；
                <w:br/>
                10月14日：广州-大连 CZ6485/09:15-12:40，大连-广州CZ6486/20:00 -23:45；
                <w:br/>
                10月14/15日：广州-大连 CZ6322/12:10-15:30，大连-广州CZ3603/18:30-22:25；
                <w:br/>
                10月16日：广州-大连CZ3604/07:35-11:00，大连-广州CZ6561/12:30 -16:15;
                <w:br/>
                <w:br/>
                <w:br/>
                <w:br/>
                ——实际航班以出票为准，仅供参考！
                <w:br/>
                ——特别注意：团费是不含机场建设费和燃油费 ；报名的时候需要收取，详情价格见团期价格和附加项目
                <w:br/>
                ——全程景点门票不含，请客人按照实际年龄补交门票费用（具体请以当天景区公示为准），明细如下（需精确到生日当天）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五大赏秋胜地：红海滩&amp;老边沟&amp;洋湖沟&amp;枫叶大道&amp;银杏大道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★CCTV推荐赏秋地—本溪老边沟
                <w:br/>
                《江山如此多娇》赏秋最佳目的地【老边沟】，枫叶如霞，幻化出一个红叶流丹的世界；
                <w:br/>
                ★辽东秋日传奇—洋湖沟画家村
                <w:br/>
                当红叶进入全盛期，火红枫叶与金黄落叶松、墨绿松柏交织，倒映在清澈溪流中，行成“水映红枫”的绝美画卷。
                <w:br/>
                ★满城尽带黄金甲—丹东百年银杏大道
                <w:br/>
                银杏之城-丹东，这里的秋天是金黄色的，一棵棵银杏树，一眼望去，满目金黄；
                <w:br/>
                 四大文化名城：沈阳&amp;丹东&amp;大连&amp;旅顺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★尊享住宿：升级1晚滨海大连网评四钻酒店+3晚网评三钻酒店；
                <w:br/>
                ★优质航班：广州出发，南航直飞·商务时段往返，方便舒适；
                <w:br/>
                ★舌尖美食：稻香蟹宴、海鲜大咖、东北农家菜、鸭绿江鱼宴!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广州（飞行约3.5小时）大连
                <w:br/>
                搭乘参考航班赴滨海明珠—大连，辽东半岛最南端城市——大连：素有“北方明珠”、“浪漫之都”、“滨海之城”等美称。大连地名是“达里尼”的音转。“达里尼”系俄语，是“远处”之意。“达里尼”的由来是在大连沦为俄国租借地以后，根据沙皇尼古拉之令将此地命名为达里尼，同时作为自由贸易港开放。接机后前往乘车前往市区；
                <w:br/>
                ▷【山海相间--星海广场】亚洲最大的城市广场，它象征着宽广，包容，平静，和谐。在广场的旁边有个雕塑像翻开的一本大书，它的名字叫【百年城雕】，为大连建市100周年所建的,象征着大连风风雨雨走过100年的沧桑，向着更美好的未来前进。
                <w:br/>
                ▷【360°俯瞰大连·大连首尔塔莲花山】（游览约1小时）莲花山观景台是大连市内离天最近、离海最近、离城最近的一座山峰！259.6米的莲花山峰 欣赏360°全景大连．无论是阳光明媚的正午，还是夕阳西下的黄昏，或是灯火阑珊的傍晚，都会让你感受不同时间的大连独有之美。
                <w:br/>
                ▷游览【夜幕下的大连】（车程约1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晚餐：东北风味餐（餐饮风味、用餐条件 与广东有一定的差异，大家应有心理准备。）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大连（行车约3.5小时）盘锦红海滩（行车约3小时）沈阳
                <w:br/>
                早餐后，乘车前往红色海岸线—红海滩，后车赴古都沈阳；
                <w:br/>
                ▷【世界红色海岸线--5A红海滩国家风景区】（游览约2小时，区间车45元/人请自理）红海滩码头坐落在辽河三角洲的入海口处，潮起潮落时，冲击出一派罕见的海上风光。别样的海上休闲，别有一番滋味在心头。
                <w:br/>
                ▷【岁月小栈】您可以看到外河采油厂一排排林立的井架和采油树。
                <w:br/>
                ▷【月牙湾湿地】月牙湾湿地公园是一处美丽的潮间地带，静静立于茫茫苇海之间，被柔软的水流切割成优美的弧线，形状酷似月牙，故名“月牙湾”可顺着蜿蜒的河道穿行，尽情领略大自然的秀美与宁静，感受返璞归真的真正内涵。
                <w:br/>
                ▷【苇海】在辽东湾北岸，水陆相互拉锯的地带，有一片世界最大的苇海。每逢深秋时节，朵朵芦花随风飘飞，飘渺如烟。绵密的苇荡，把空气过滤得纤尘不染。我们漫步在芦园窄窄的栈道上，闭上眼做几次深呼吸，心肺似也被苇香洗得透亮。
                <w:br/>
                ▷【小岛闲情】观赏辽河口和渤海的交界景观，两河水不断地冲刷翅碱蓬，翅碱蓬会越来越红。
                <w:br/>
                ▷【稻梦空间】（稻谷会根据每年天气情况收割，具体景色请实际为准）又称稻田彩绘，以黄色、绿色和紫色叶水稻种植于水田中，栽种时先在农田里用传统划线器，画出九宫格，依图样定出坐标，再牵线绘出图样或字体轮廓，最后种上黄色秧苗，随着水稻生长，就会呈现出预先规划的图形或文字。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
                <w:br/>
                交通：旅游大巴
                <w:br/>
              </w:t>
            </w:r>
          </w:p>
        </w:tc>
        <w:tc>
          <w:tcPr/>
          <w:p>
            <w:pPr>
              <w:pStyle w:val="indent"/>
            </w:pPr>
            <w:r>
              <w:rPr>
                <w:rFonts w:ascii="宋体" w:hAnsi="宋体" w:eastAsia="宋体" w:cs="宋体"/>
                <w:color w:val="000000"/>
                <w:sz w:val="20"/>
                <w:szCs w:val="20"/>
              </w:rPr>
              <w:t xml:space="preserve">早餐：√     午餐：秋收稻香蟹（餐饮风味、用餐条件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沈阳（行车约3小时）老边沟（行车约30分钟）洋湖沟（行车约3.5小时）丹东
                <w:br/>
                早餐后，乘车前往枫叶之都—本溪，行摄老边沟的枫叶流丹的花花世界；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沈阳故宫】（游览约1小时，如遇周一闭馆，则安排外观，安排替换景点【满清一条街】）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老边沟】（游览约2小时，区间车25元/人请自理，具体景色视实际天气情况而定）秋霜之后，老边沟的枫叶由绿转黄，由黄渐橙，由橙变红，由红而紫，五彩斑斓，与十月湛蓝的天空辉映，构成一幅绝美的画卷。从踏入山门的那一刻起，就仿佛走进了一个庞大的色彩王国。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洋湖沟画家村】（游览约30分钟）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丹东（行车约1.5小时）河口景区（行车约4小时）大连
                <w:br/>
                早餐后，沿着滨江公北上，一路上眺望鸭绿江两岸风光，前往河口景区；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黄金银杏大道】（车观，具体景色请以实际为准，预计10月中下旬进入观赏期）全亚洲城市拥有百年银杏树的街道仅六条，其中丹东就有三条：丹东六纬路、九纬路和七经街，位于锦山大街和青年大街的银杏树，五十年树龄的多达五百多棵。
                <w:br/>
                ▷【万里长城东起点--虎山长城】（车观）车行沿途可远观万里长城起点——虎山长城，位于鸭绿江畔，与朝鲜隔江相望。犹如一条飞舞的巨龙，沿途欣赏鸭绿江两岸秀丽的中朝边境风光；
                <w:br/>
                ▷【G331中朝边境公路】（车观）鸭绿江千回百转，一江两岸完全不一样的景色，时不时还能看到对岸的村民骑车经过，或在田间劳作，幸运的话还可以看到古老的传统【鸭绿江放排】（原始的水路运输，亚洲仅存，难得一见）。
                <w:br/>
                ▷【鸭绿江凤上河口景区】（游览约1.5小时）这里是蒋大为【在那桃花盛开的地方】歌曲创作地，这首脍炙人口的歌曲就是从这里传遍中国，传唱了几代人！
                <w:br/>
                ▷【秘密运输线-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▷后乘车返回滨海大连，游览【俄罗斯风情一条街】（游览约1小时）又称为团结街，保留了3栋原远东白俄罗斯时的建筑，已有百年历史，是全国第一条具有俄罗斯十九、二十世纪风格的俄罗斯风情街。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
                <w:br/>
                交通：旅游大巴
                <w:br/>
              </w:t>
            </w:r>
          </w:p>
        </w:tc>
        <w:tc>
          <w:tcPr/>
          <w:p>
            <w:pPr>
              <w:pStyle w:val="indent"/>
            </w:pPr>
            <w:r>
              <w:rPr>
                <w:rFonts w:ascii="宋体" w:hAnsi="宋体" w:eastAsia="宋体" w:cs="宋体"/>
                <w:color w:val="000000"/>
                <w:sz w:val="20"/>
                <w:szCs w:val="20"/>
              </w:rPr>
              <w:t xml:space="preserve">早餐：√     午餐：鸭绿江鱼宴     晚餐：X   </w:t>
            </w:r>
          </w:p>
        </w:tc>
        <w:tc>
          <w:tcPr/>
          <w:p>
            <w:pPr>
              <w:pStyle w:val="indent"/>
            </w:pPr>
            <w:r>
              <w:rPr>
                <w:rFonts w:ascii="宋体" w:hAnsi="宋体" w:eastAsia="宋体" w:cs="宋体"/>
                <w:color w:val="000000"/>
                <w:sz w:val="20"/>
                <w:szCs w:val="20"/>
              </w:rPr>
              <w:t xml:space="preserve">大连开元名庭、馨乐庭、桔子水晶、开元美居、维也纳国际或同级（网评四钻）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大连（行车约1小时）旅顺（行车约1小时）大连机场（飞行约3.5小时）广州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远观【胜利塔】纪念苏联红军占领旅顺，1955年建造，参加落成典礼的有国防部副部长肖克上将和苏军代表少将一名。远观【白玉山】白玉山是国家AAAA级旅游风景区，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后乘车前往大连机场，搭乘参考航班返回广州，结束愉快的赏秋之旅！
                <w:br/>
                <w:br/>
                备注：如遇回程时刻紧张，则该日行程安排到第一天或第四天进行，恕不另行通知，敬请理解！
                <w:br/>
                交通：旅游大巴/飞机
                <w:br/>
              </w:t>
            </w:r>
          </w:p>
        </w:tc>
        <w:tc>
          <w:tcPr/>
          <w:p>
            <w:pPr>
              <w:pStyle w:val="indent"/>
            </w:pPr>
            <w:r>
              <w:rPr>
                <w:rFonts w:ascii="宋体" w:hAnsi="宋体" w:eastAsia="宋体" w:cs="宋体"/>
                <w:color w:val="000000"/>
                <w:sz w:val="20"/>
                <w:szCs w:val="20"/>
              </w:rPr>
              <w:t xml:space="preserve">早餐：√     午餐：海鲜大咖（餐饮风味、用餐条件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用车：当地常规空调旅游车，按人数定车型，保证一人一座；
                <w:br/>
                住宿：升级1晚大连网评四钻酒店+3晚网评三钻酒店（大连/沈阳/丹东）；报价含每成人每天一张床位，报名时如出现单人，酒店又不能加床或无三人间时，请补齐单房差；大东北老工业地区住宿条件不能与发达南方城市相比，敬请理解；
                <w:br/>
                用餐：4早5正（餐标30元/人*3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自费项目优惠打包价：799元/人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br/>
                4、河口小火车秘密运输线：185元/人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莲花山观景台80+红海滩110+区间车45+沈阳故宫50+老边沟78+电瓶车25=448元/人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莲花山观景台80+红海滩55+区间车45+沈阳故宫25+老边沟39+电瓶车25=329元/人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329.00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莲花山观景台0+红海滩+区间车45+沈阳故宫0+老边沟0+电瓶车25=130元/人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2025-09-22T20:38:59+08:00</dcterms:created>
  <dcterms:modified xsi:type="dcterms:W3CDTF">2025-09-22T20:38:59+08:00</dcterms:modified>
</cp:coreProperties>
</file>

<file path=docProps/custom.xml><?xml version="1.0" encoding="utf-8"?>
<Properties xmlns="http://schemas.openxmlformats.org/officeDocument/2006/custom-properties" xmlns:vt="http://schemas.openxmlformats.org/officeDocument/2006/docPropsVTypes"/>
</file>