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【连住三晚月亮湾&amp;观潮品蟹】华东 0加点双飞6天丨连住三晚湖州C位头牌“网红月亮酒店”中国首家水上七星·湖州喜来登酒店丨天下第一大潮海宁钱塘江观潮丨江南第一名山莫干山丨阳澄湖大闸蟹丨富甲一方南浔水乡丨苏州留园丨禅意小镇拈花湾丨湖鲜宴/本帮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YJ-20250901-S10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√连住地标-尊贵体验
                <w:br/>
                【湖州喜来登度假酒店】尊享连住三晚中国首家水上白金级七星级月亮酒店奢华体验，价值2000+，媲美迪拜帆船酒店，夜色大片“太湖明珠”，全景落地窗，直面南太湖的无敌美景，邂逅一种难以用只言片语形容的壮阔！
                <w:br/>
                【湖州月亮温泉】中国ZUI大最精致的温泉水疗中心，占地20000㎡，取自1000米深的深层地下水，拥有26个温泉池，寒冬之际，热带雨林掩映之下，天然汤池错落分布，温泉富含丰富矿物质，让身心尽享暖汤滋养，深度放松身心！
                <w:br/>
                <w:br/>
                √钱塘观潮-奇观盛景
                <w:br/>
                【天下第一潮钱塘江大潮】鬼斧神工！滔滔滚滚！罕见世界奇观！走进盐官观潮胜地，钱塘江边领略江潮的风采，感受大自然的魅力，潮起潮落，看潮读人生！
                <w:br/>
                <w:br/>
                √优质景区-好看好美
                <w:br/>
                【千年泉韵惠山古镇】乾隆六巡的江南秘境，漫步寄畅园“天下名园”+天下第二泉！
                <w:br/>
                【园林天花板留园】中国四大园林之一，一座书香与奢华并存的江南园林，一花一树自成一景！
                <w:br/>
                【不难寻的南浔】水岸人家尽枕河，运河古镇富甲天下，罕见的中西合璧式古镇游遍江南九十九，不如南浔走一走！
                <w:br/>
                【登顶江南第一山莫干山】享受竹海云涛的清凉世界，全球必去的45个地方之一，俯瞰"江南第一山"的层峦叠翠！
                <w:br/>
                <w:br/>
                √绚烂夜色-拍照不停
                <w:br/>
                【月亮酒店灯光秀】震撼人心的炫彩奇幻灯光秀，湖面上的建筑倒影会随着斑斓的灯光，明亮交相呼应，美轮美奂！
                <w:br/>
                【拈花湾夜幕光影世界】2025春晚无锡分会场拈花湾夜景太美了！五灯湖畔，花开五叶，震撼人心的视觉盛宴！
                <w:br/>
                <w:br/>
                √寻味江南-地道美食
                <w:br/>
                【豪华自助早餐】全程享用酒店自助早餐，湖州喜来登酒店享用价值¥188自助早餐！
                <w:br/>
                【太湖湖鲜宴】品尝只在太湖边才能吃到的新鲜太湖湖鲜，白虾、白鱼、银鱼等，感受太湖湖鲜的原滋原味！
                <w:br/>
                【无蟹不成秋&amp;“鲜”尝沙家浜】一口食尽“江南秋”，来到阳澄湖畔的沙家浜，一定要来尝一尝壳质柔软、肉黄肥美的大闸蟹，滋味鲜美，香气四溢，是让食客 “望穿秋水”的蟹中佳品！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广州—上海—湖州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前往：湖州（车程约2小时）；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前往：【湖州南太湖中央公园渔人码头】（办理入住后，自由活动）这里是以“喜来登温泉度假酒店”、“渔人码头”、“欧洲风情度假中心”和高档住宅群四大板块为主体，集生态观光、休闲度假、高端会议、美食文化、经典购物、动感娱乐体验为一体，将成为长三角地区乃至全国最具价值的休闲度假和宜居胜地。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6、12-30岁客人参团报名，需加收800元/人！！小童不能按照成人报名！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湖州—德清—湖州
                <w:br/>
                享用：酒店中西式自助早餐，早餐厅被评为湖州必吃榜，早餐十分丰盛满足，中西结合，炒菜、咖啡、甜点、面包……一应俱全。还有精致湖州特色点心供应品尝！
                <w:br/>
                车赴：德清（车程约1小时）；
                <w:br/>
                游览：【江南第一山•莫干山】（不含景交65元/人）国家级风景名胜区位于位于浙江省德清县境内，属天目山余脉，相传是干将莫邪铸剑之地。主峰塔山海拔758米，风景秀丽。素有“清凉世界”之美誉，被誉为“江南第一山”。秋天的莫干山，犹如一幅油画，枫叶如醉，万山红遍，层林尽染，枫叶婆娑。山中空气清新、纯净，没有一丝尘埃和雾气，漫步林间，极目所及便是诗情画意。走访莫干山民国别墅群，缅怀伟人—毛泽东下榻处、“垮台的会议”见证者—松月芦、蒋介石蜜月地—白云山馆，看中世纪城堡式建筑—半山大教堂，山中最佳“消夏湾”—芦花荡公园等（季节性观赏景观，可能会受天气影响，如未能观看到最佳景观，敬请谅解）。 
                <w:br/>
                车返：湖州喜来登酒店；
                <w:br/>
                体验：【天然月亮温泉】以东南亚风情建筑风格为主，占地面积为20000平方米，月亮温泉取自1000米以下“小梅山”深层天然温泉水，无色、无味、透明、水质细腻。富含十几种对人体有益的微量元素，具有极好的养生功效。天然的温泉汤池是酒店的一大亮点，其中室外汤池20个（含2个水上游乐场），室内的热带雨林汤池25个温泉池以及一个嬉戏池组成，包含五行养生区、有机花草区、美容养颜区和亲亲鱼疗区，采用了大量的亚热带植物，让人在享受温泉的同时仿佛置身于热带雨林之中。无论寒暑都可以惬意享受各色汤池，提神解乏除此之外，这里还有室外的大型露天温泉区，置身泉池之中，太湖之景尽收眼底。（温泉请自带泳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湖州—海宁—湖州
                <w:br/>
                享用：酒店中西式自助早餐，早餐厅被评为湖州必吃榜，早餐十分丰盛满足，中西结合，炒菜、咖啡、甜点、面包……一应俱全。还有精致湖州特色点心供应品尝！
                <w:br/>
                车赴：【世界一大自然奇观·海宁钱塘观潮】（车程约1.5小时）钱塘江涌潮为世界一大自然奇观，钱塘观潮始于汉魏，已成为当地的习俗。是天体引力和地球自转的离心作用加上杭州湾喇叭口的特殊地形造成的特大涌潮。中秋佳节前后为观潮最佳时节。钱塘潮分为交叉潮，一线潮，回头潮。在唐代《钱塘候潮图》中：“远观数百里，若素练横江；稍近，见潮头高数丈，卷云拥雪，混混沌沌，声如擂鼓。
                <w:br/>
                海潮到来前，远处先呈现出一个细小的白点，转眼间变成了一缕银线，并伴随着一阵阵闷雷般的潮声，白线翻滚而至。几乎不给人们反应的时间，汹涌澎湃的潮水已呼啸而来，潮峰高达3—5米，后浪赶前浪，一层叠一层，宛如一条长长的白色带子，大有排山倒海之势。
                <w:br/>
                （注：观潮期间，如因天气原因或其他原因，未能观看到潮水，我社有权取消此活动，不承担任何责任。因不同日期，潮水时间不同，景点游览顺序以导游安排为准。钱塘江大潮完全是一种自然现象，盐官日日有潮水，月月有大潮。钱塘江大潮虽然壮丽，但在切记保持安全距离，以免发生被潮水卷入水中等危险的产生。）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湖州—苏州
                <w:br/>
                享用：酒店中西式自助早餐，早餐厅被评为湖州必吃榜，早餐十分丰盛满足，中西结合，炒菜、咖啡、甜点、面包……一应俱全。还有精致湖州特色点心供应品尝！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游览：【现实版梦华录•七里山塘】（游览时间不少于1小时，不含游船）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入住：苏州苏宁雅悦高铁北站店/苏州宜尚plus酒店/苏州格雷斯精选或同等级酒店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苏州—无锡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惠山古镇】（游览时间不少于2小时）这里有茶圣陆羽评定的“天下第二泉”，中国民乐瑰宝之一的《二泉映月》诞生于这里。惠山古镇以其古朴的建筑风格和悠久的历史而闻名。漫步在古镇的街道上，仿佛回到了古代时光，可以感受到浓厚的历史氛围。石板路上铺设整齐，两旁是保存完好的传统建筑，砖瓦木梁交相辉映，透露出岁月的痕迹。这些古老的建筑经过精心修缮，依然保留着原有的风貌，为游客展示了古镇的历史记忆。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无锡—常熟—上海—广州
                <w:br/>
                参观：【珍珠特产店】（参观时间不少于90分钟）位于“太湖明珠“无锡，30年传随太湖珍珠产业，引进尖端设计资源，集珍珠养殖、珍珠加工、珍珠产品研发、珍珠首饰设计、珍珠文化展示和销售于一体。
                <w:br/>
                车赴：常熟；
                <w:br/>
                游览：【沙家浜风景区】（含单程电瓶车）沙家浜景区位于常熟市南隅,南挽风光旖旎的阳澄湖,北枕波光鳞鳞的昆承湖，与十里虞山隔湖相望,总面积 33.13平方公里,人口l.86万人。这里气候宜人，地肥水美，物产丰富，民风淳朴，素有江南鱼米之乡美称。抗日战争时期，在芦苇荡的绿色帐蔓里，新四军战士和沙家浜人民共同谱写了一首首壮丽的战斗诗篇。
                <w:br/>
                品尝：【秋食沙家浜阳澄湖大闸蟹】十月还有什么比大闸蟹更值得期待的呢？常熟境内河湖遍布，生态环境绝佳，这里出产的大闸蟹，在螃蟹家族中享有盛誉，这个秋天，必需品尝一下！沙家浜地处阳澄湖畔，是阳澄湖十八个湾中最大水质最好的一个，水质清澈、碧波荡漾、水草茂盛，且当地气候适宜，为大闸蟹构成了一个天然的生活环境。所养育的大闸蟹青壳、白肚、金爪、黄毛，蟹肉鲜甜，蟹黄饱满，金秋时节正是来此品蟹的最好时节！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2.住宿：两晚超豪华酒店酒店，三晚湖州喜来登度假酒店；若单人入住或出现单男单女，请自补单房差，行程参考酒店无法接待的情况下，我社将选择其他酒店，但标准不低于上述酒店！ 
                <w:br/>
                3.用餐：行程中含5早5正，酒店内含早餐，正餐50元/人，大闸蟹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2025-10-20T21:37:39+08:00</dcterms:created>
  <dcterms:modified xsi:type="dcterms:W3CDTF">2025-10-20T21:37:39+08:00</dcterms:modified>
</cp:coreProperties>
</file>

<file path=docProps/custom.xml><?xml version="1.0" encoding="utf-8"?>
<Properties xmlns="http://schemas.openxmlformats.org/officeDocument/2006/custom-properties" xmlns:vt="http://schemas.openxmlformats.org/officeDocument/2006/docPropsVTypes"/>
</file>