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【旅展】斯里兰卡6天4晚 | 广州斯里兰卡航空往返行程单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NY1756894133Z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UL881 0200/0455
                <w:br/>
                科伦坡-广州 UL884  1735/0200+1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：全程网评五钻酒店！！
                <w:br/>
                海边火车 ：斯里兰卡网红必打卡，千与千寻梦幻火车
                <w:br/>
                狂野锡兰：吉普车游览米日内亚国家公园
                <w:br/>
                世遗览胜 ：文化金三角一次全赏：圣城康提、海边加勒古堡、世界第八大奇迹狮子岩、银山寺 
                <w:br/>
                网红打卡： 尼甘布鱼市，空中宫殿狮子岩，加勒古堡，海滨火车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广州-科伦坡-西格里亚
                <w:br/>
                早餐后，进行尼甘布风情游合（30分钟）：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后乘车前往西格利亚，途中参观斯里兰卡最古老的寺庙之一【银山寺】（1小时）。这座寺庙建于公元前二世纪,是斯里兰卡古老的佛教寺庙之一。寺庙还以其巨大的佛像、令人印象深刻的壁画和令人难忘的建筑细节而闻名。寺庙最为神奇的地方有两个: 其一寺庙内有一座 2000多年历史的[许愿石]，尤其受到当地富商的信奉，纷纷前来祈福以求成功。其二[神奇的治愈]传说在银山寺庙中，有一种治愈皮肤病的圣水。 
                <w:br/>
                下午，外观世界文化遗产【狮子岩】(外观30分钟，不含门票)。狮子岩是一座构筑在巨型岩石上的空中宫殿，被誉为世界第八大奇迹.
                <w:br/>
                后入住酒店休息，晚餐于酒店内享用自助餐。
                <w:br/>
              </w:t>
            </w:r>
          </w:p>
        </w:tc>
        <w:tc>
          <w:tcPr/>
          <w:p>
            <w:pPr>
              <w:pStyle w:val="indent"/>
            </w:pPr>
            <w:r>
              <w:rPr>
                <w:rFonts w:ascii="宋体" w:hAnsi="宋体" w:eastAsia="宋体" w:cs="宋体"/>
                <w:color w:val="000000"/>
                <w:sz w:val="20"/>
                <w:szCs w:val="20"/>
              </w:rPr>
              <w:t xml:space="preserve">早餐：当地餐厅     午餐：当地餐厅     晚餐：酒店自助餐   </w:t>
            </w:r>
          </w:p>
        </w:tc>
        <w:tc>
          <w:tcPr/>
          <w:p>
            <w:pPr>
              <w:pStyle w:val="indent"/>
            </w:pPr>
            <w:r>
              <w:rPr>
                <w:rFonts w:ascii="宋体" w:hAnsi="宋体" w:eastAsia="宋体" w:cs="宋体"/>
                <w:color w:val="000000"/>
                <w:sz w:val="20"/>
                <w:szCs w:val="20"/>
              </w:rPr>
              <w:t xml:space="preserve">西格利亚区域 sigiriya Village或 sungreen 或Pinthaliya或Nivadoo同级当地五星酒店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
                <w:br/>
                早餐后吉普车巡游【米日内亚国家公园】（2小时），占地8890公顷，是斯里兰卡理想的生态旅游地。由于依傍于古老的名乃利亚水库（Minneriya Tank），每年5-9月旱季的时候，大量的野生动物将迁徙到这里饮水，并在园内森林度过漫长的旱季。这里是野生大象汲水吃草、消暑洗澡的水上乐园，在这里运气好的话，我们能看到世界上最大规模的野生亚洲象大聚会——超过300 头大象聚集在一起饮水的奇观。除此以外，数不清的鸟类栖息于此，还有各种野生动物。
                <w:br/>
                备注：
                <w:br/>
                *温馨提示：进入米内瑞亚国家公园需乘坐吉普车， 斯里兰卡为小费制国家， 结束付司机 300 卢比/人
                <w:br/>
                然后，乘车前往圣城康提，途中参观【马特莱香料园】（约1小时）。偌大的园内花草繁盛，仅香草的种类就超过100多， 在园内午餐。 
                <w:br/>
                 下午前往参观佛教寺庙--保存有释伽摩尼舍利达拉达一【玛莉卡瓦佛牙寺】（1小时），寺庙内的壁画，描绘了佛牙舍利传入斯里兰卡的佛教简史。康提湖拍照留影（15分钟），康提湖之于康提,犹如西湖之于杭州。沿着环湖路漫步,目之所及,令人宁静了然。佛牙寺与康提湖相映成趣,有时还能听到佛牙寺传来的沉沉诵经声。我们将特别赠送【斯里兰卡文化表演】（45分钟）（歌舞表演为赠送项目，如因时间不足或其他原因不能观看，此项目自动取消，不作赔偿处理）
                <w:br/>
                备注：
                <w:br/>
                *进入佛牙寺需脱鞋，有鞋子寄存处（寄存费200卢比）；
                <w:br/>
                *敬请尊重当地佛教礼俗，佛牙寺入内男女士皆不可穿着短裤或无袖衣物（如短裤、短裙等），建议携带长丝巾或披肩，可临时围裹。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Tree of life 或hotel Thilanka或Royal classic或Mahaveli reach或同级当地五星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
                <w:br/>
                早餐后参观【宝石博物馆】（1小时）。斯里兰卡宝石：斯里兰卡这岛国堪称为各种宝石的温床。全世界85种宝石中，有40多种斯里兰卡都是其原产国。自古以来斯里兰卡宝石就受到全世界的喜爱。据说，所罗门国王曾从锡兰示巴女王获得一颗巨大的红宝石。马可·波罗也曾今记载过锡兰的宝石。 蓝宝石是斯里兰卡宝石之王。 这颗用来点缀英国皇宫的400克拉的蓝宝石“BlueBelle”正是来自斯里兰卡。在纽约的自然历史博物馆展示的那颗美丽的星光蓝宝石“印度之星”其实也是来自斯里兰卡。包括威廉王子和凯特的订婚戒指亦是斯里兰卡蓝宝石。 
                <w:br/>
                随后驱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
                <w:br/>
                下午 游【红树林】：在乘船游河的过程中，您可以看到保存完好的红树林生态系统。当小船穿梭在茂密林立的管状植物，栖息在其中的鸟、鱼、蛇、蜥蜴会不时出现在你的视野中，让您不由得赞叹人与自然和谐融合。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西南部海滨jiejiebeach或the palms或 citrus waskaduwa 或turyaa或同级当地五星酒店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西南部海滨
                <w:br/>
                早上睡到自然醒，上午在酒店活动，酒店泳池游泳，沙滩漫步享受闲暇时光。
                <w:br/>
                推荐参加自费项目：出海观鲸+中午海鲜火锅餐 150美金/人
                <w:br/>
                观鲸地点‌：美瑞莎，被誉为全世界最好的鲸鱼观赏地点之一。
                <w:br/>
                ‌在晨光初照中出海，历经数小时航行至深海区。蓝鲸优雅腾跃，海豚成群结队，每一次鲸鱼的现身都令人激动不已。观鲸之余，还能欣赏到斯里兰卡独特的海岸风光和当地渔民的生活场景，感受自然与人文的完美融合。
                <w:br/>
                【中式海鲜火锅】：
                <w:br/>
                美食的魅力在于融合，当中国的火锅遇上印度洋的海鲜及配菜，斯里兰卡的网红海鲜火锅就此诞生，选用当地最新鲜、肥美的海鲜，以海鲜最自然的状态进行最原汁原味的烹饪，爽到爆炸，满足你独特的味蕾。
                <w:br/>
                <w:br/>
                下午参观西南海滨的【加勒古城】（2小时）。古城建于16世纪，先后被葡萄牙，荷兰和英国人掌控，经多国反复的修建与完善，让这座南亚古城汇聚了欧洲的建筑精粹，呈现出异彩斑斓的异国风情。 
                <w:br/>
                【高跷钓鱼】：根根木棍，在木棍中段捆扎着一个让人坐上去的支架，几个渔夫像姜太公一样稳坐看起来非常脆弱的钓鱼架，像塑像般一动不动地钓鱼。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西南部海滨jiejiebeach或the palms或 citrus waskaduwa 或turyaa或同级当地五星酒店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西南部海滨- 科伦坡-广州
                <w:br/>
                早餐后，乘坐【海边小火车】(约30分钟，不保证空调车厢、不保证座位)前往首都科伦坡，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科伦坡市内观光（1.5小时）：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前往【综合商超】品茶+甜点， 选购一些新心仪的礼物送给亲朋好友，或是感受这个而美丽的小岛商业繁华的另一面；带着对斯里兰卡的依依不舍，前往科伦坡国际机场，搭乘斯航豪华客机返回国内，结束愉快的斯里兰卡之旅。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全程行程所列酒店住宿（2人1房，如单人入住需补单房差1500元）。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斯里兰卡电子签证（目前中国护照免费，后续以兰卡官方通知为准）
                <w:br/>
                往返国内机场
                <w:br/>
                单间差费用1500/人全程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科伦坡商超</w:t>
            </w:r>
          </w:p>
        </w:tc>
        <w:tc>
          <w:tcPr/>
          <w:p>
            <w:pPr>
              <w:pStyle w:val="indent"/>
            </w:pPr>
            <w:r>
              <w:rPr>
                <w:rFonts w:ascii="宋体" w:hAnsi="宋体" w:eastAsia="宋体" w:cs="宋体"/>
                <w:color w:val="000000"/>
                <w:sz w:val="20"/>
                <w:szCs w:val="20"/>
              </w:rPr>
              <w:t xml:space="preserve">
                锡兰红茶，宝石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出海观鲸+中午海鲜火锅餐</w:t>
            </w:r>
          </w:p>
        </w:tc>
        <w:tc>
          <w:tcPr/>
          <w:p>
            <w:pPr>
              <w:pStyle w:val="indent"/>
            </w:pPr>
            <w:r>
              <w:rPr>
                <w:rFonts w:ascii="宋体" w:hAnsi="宋体" w:eastAsia="宋体" w:cs="宋体"/>
                <w:color w:val="000000"/>
                <w:sz w:val="20"/>
                <w:szCs w:val="20"/>
              </w:rPr>
              <w:t xml:space="preserve">
                推荐参加自费项目：出海观鲸+中午海鲜火锅餐 150美金/人
                <w:br/>
                观鲸地点‌：美瑞莎，被誉为全世界最好的鲸鱼观赏地点之一。
                <w:br/>
                ‌在晨光初照中出海，历经数小时航行至深海区。蓝鲸优雅腾跃，海豚成群结队，每一次鲸鱼的现身都令人激动不已。观鲸之余，还能欣赏到斯里兰卡独特的海岸风光和当地渔民的生活场景，感受自然与人文的完美融合。
                <w:br/>
                【中式海鲜火锅】：
                <w:br/>
                美食的魅力在于融合，当中国的火锅遇上印度洋的海鲜及配菜，斯里兰卡的网红海鲜火锅就此诞生，选用当地最新鲜、肥美的海鲜，以海鲜最自然的状态进行最原汁原味的烹饪，爽到爆炸，满足你独特的味蕾。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报名请提供清晰护照首页扫描件以及定金3000每人确认位置，详见参团确认书；
                <w:br/>
                价格仅限中国护照，港澳台及外籍护照价格另议。
                <w:br/>
                斯里兰卡当地的中文导游大部分是斯里兰卡本国人，他们讲中文的腔调有点特别，思想也跟中国人有一定的差异，请多多谅解。
                <w:br/>
                斯里兰卡是一个人和动物和谐共处的国家，蜥蜴、猴子等动物在景区酒店随处可见，请不要随便骚扰它们。同时请尽量不要在景区食东西，以免被猴子抓伤。
                <w:br/>
                行程中的狮子岩是一个登高景点，其中有一个Z字形的阶梯，畏高者、高血压、心脏病患者不建议攀登此梯，游览景点时，请视身体情况量力而行。
                <w:br/>
                如遇航司临时调整燃油税，我司有权收取增加部分。
                <w:br/>
                斯里兰卡火车设施比较落后，请一定要注意安全。火车票不能提前预售，只能现购，因此不能保证座位和空调。如有遇火车票售罄、更改或取消，我们将换乘旅游巴士，如有贵宾放弃体验火车项目，可跟随旅游大巴前往目的地，费用无增减！
                <w:br/>
                斯里兰卡以接待欧美客、家庭客多，酒店房间类型很多以大小床的家庭房来补充标准双床房，请客人理解并自行协调入住。
                <w:br/>
                因客人原因，临时不走其中的行程或用餐均视为放弃行程！不另外额外退费。
                <w:br/>
                自由活动期间请注意安全，外出活动请结伴而行，避免发生意外事情
                <w:br/>
                旅游期间财物请随身保管，车上不可放贵重物品,自由活动期间注意安全，证件最好交酒店保险箱寄存
                <w:br/>
                请务必在规定时间前抵达集合地点，如有迟到者后果自负
                <w:br/>
                行程中所标明的当地星级标准仅作为我社区分当地无挂星酒店不同标准使用，并非官方或行业星级评定。行程中所用酒店没有官方公布的星级标准，没有挂星制度。一般而言普遍比国内差1.5至2个档次；非官方网站所公布的酒店星级档次，是属于该网站自己的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2025-09-10T07:44:43+08:00</dcterms:created>
  <dcterms:modified xsi:type="dcterms:W3CDTF">2025-09-10T07:44:43+08:00</dcterms:modified>
</cp:coreProperties>
</file>

<file path=docProps/custom.xml><?xml version="1.0" encoding="utf-8"?>
<Properties xmlns="http://schemas.openxmlformats.org/officeDocument/2006/custom-properties" xmlns:vt="http://schemas.openxmlformats.org/officeDocument/2006/docPropsVTypes"/>
</file>