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春节【花城广州】广州经典一日游丨二沙岛丨白云山丨珠江夜游行程单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CJ-ZJS16805770410c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品白云山山水豆腐花，尝粤式地道农家风情宴！其味无穷！
                <w:br/>
                4、【精心设计】精选广州最具代表性的名胜古迹，从古至今领略广州2000多年的历史文化！
                <w:br/>
                5、【全民适游】 “水.陆.空”全方位感受，满足于不同年龄段人士参与，体验不一样的旅途！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A1线广州经典一日游+珠江夜游
                <w:br/>
                8:15广州宾馆/8：45新天河宾馆，导游举“360°看广州 广州一日游”黄色红字导游旗接团（前往行程第一景点--白云山，车程30分钟）注：黄金周、节假日或特殊情况时出发时间将提早30分钟（以导游通知为准)，敬请留意！！！
                <w:br/>
                9：20游览国家5A级著名风景名胜区--“自古有羊城第一秀”之称【白云山】（已含电瓶车上山及缆车下山或缆车上下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12：30于具有乡土气息的长洲或瀛洲旅游之岛享用午餐--【粤式地道农家风情宴】（用餐约40分钟）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（黄埔军校旧址纪念馆自2024年4月11日至2024年6月16日部分区域闭馆，进行展陈改造和环境提升建设，期间黄埔军校更改为参观辛亥革命纪念馆。）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温馨告知：逢周二陈家祠闭馆，改为镇海楼，遇国家法定节假日陈家祠照常开馆。]（温馨提示：如遇节假日陈家祠门票约满则改为参观镇海楼，造成不便，敬请谅解。）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备注：如当天由于堵车严重，而影响到珠江夜游登船时间，则改为车观，敬请谅解！）
                <w:br/>
                19：00【天字码头或大沙头码头—珠江夜游(豪华游轮含美味简餐)】（游程约60分钟）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
                <w:br/>
                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w:br/>
                20:10夜游后游客可自由漫步千年古道北京路商业步行街或天字码头自行散团，结束愉快旅程！
                <w:br/>
                交通：全程空调旅游车（按实际人数安排9到55座）
                <w:br/>
                景点：白云山-二沙岛-花城广场-午餐-黄埔军校-五羊石像-陈家祠-沙面-珠江夜游
                <w:br/>
                购物点：无
                <w:br/>
                自费项：无
                <w:br/>
                到达城市：广州市
              </w:t>
            </w:r>
          </w:p>
        </w:tc>
        <w:tc>
          <w:tcPr/>
          <w:p>
            <w:pPr>
              <w:pStyle w:val="indent"/>
            </w:pPr>
            <w:r>
              <w:rPr>
                <w:rFonts w:ascii="宋体" w:hAnsi="宋体" w:eastAsia="宋体" w:cs="宋体"/>
                <w:color w:val="000000"/>
                <w:sz w:val="20"/>
                <w:szCs w:val="20"/>
              </w:rPr>
              <w:t xml:space="preserve">早餐：X     午餐：午餐10人桌8菜一汤围餐，不足10人菜式相应减少，餐标45元/人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1、景点第一道大门票【陈家祠门票、白云山门票、白云山电瓶车上山+缆车下山或缆车上下（如遇缆车检修、暴雨、雷雨等原因造成景区缆车停运，则改用电瓶车上下山）。】
                <w:br/>
                注：1.2米以下婴儿只含车位、午餐和豆腐花，不含任何门票船票；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1、合同未约定由组团社支付的费用（包括行程以外非合同约定活动项目所需的费用、游览过程中、自由活动期间发生的费用等）。
                <w:br/>
                2、行程中发生的客人个人费用（包括交通工具上的非免费餐饮费、酒水饮料费、个人伤病医疗费等）。
                <w:br/>
                3、未含个人投保的旅游保险费、航空保险费，建议游客视个人情况，选择合适的旅游个人意外险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1、此团45人成团，为保证游客可如期出发，我社将与其他旅行社共同组团（拼团出发），如客人不接受拼团出发，请报名时以书面形式注明。如报名人数不足30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天通知游客，游客可根据自身情况改线或改期，如不能更改出游计划，我社将全额退还已交团费。【接待社：广州岭南国际旅行社有限公司，营业执照编号：S0412020014188G(1-1)，质监电话： 许小姐13609711996】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
                <w:br/>
                2、逢周二陈家祠闭馆，将其改为镇海楼，(遇国家法定节假日照常开馆)；
                <w:br/>
                3、18岁以下未成年人如没有成人陪同出游，必须有法定监护人签名同意书方可参团；
                <w:br/>
                4、景点实名购票，出团当天必须携带身份证，65岁以上长者凭有效证件优惠10元/人（导游当天现场凭证件退费）；
                <w:br/>
                5、广州天气多变，请自行带好雨伞以备不时之需；
                <w:br/>
                6、因各地的饮食文化和风味与广东有一定的差异，如有不惯，敬请谅解；
                <w:br/>
                7、行程中备注参观或到达景点的时间仅作参考，具体以导游当天实际情况安排为准，如有误差，敬请理解；
                <w:br/>
                8、在行程景点不变情况下，导游可根据实际情况调整景点的游览顺序；
                <w:br/>
                9、景区白云山如遇缆车检修、暴雨、雷雨等原因造成景区缆车停运，则改用电瓶车上下；
                <w:br/>
                10、旅行途中一定要注意人身、财产安全(贵重物品敬请自行看管)，自觉遵守景区相关安全规定。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2023年客人因自身原因退团或改期扣费标准如下：
                <w:br/>
                1、客人18：30后退团扣损失费100元/人。
                <w:br/>
                2、客人因个人原因出团当天退团只退团费100元/人。
                <w:br/>
                3、客人当天出团时因个人原因临时需要改期（改期只可以控制一周内）补车位费80元/人。
                <w:br/>
                备注：1、3两项扣费随五一，十一，春节三大假期的变动而上浮（30/50元/人）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春节期间景点安排特别说明：
                <w:br/>
                1）2025年1月27日-29日（年二十八-初一，其中初一安排到大沙头码头上船），珠江夜游不赠送美味简餐（不退费用）
                <w:br/>
                <w:br/>
                2）1月30日-2月4日（初二-初七）春节假期期间因珠江夜游十分火爆，游船（含简餐）安排参考船次：18：10，18：30（具体船次以当天船公司公布为准，不能指定船班）
                <w:br/>
                <w:br/>
                3）1月30日-2月4日（初二-初七）各景点客量火爆，为避免影响到夜游的安排，暂定二沙岛和沙面将改为车观，当天时间允许的情况下沙面才适当安排停留，否则车观。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2025-12-18T08:38:11+08:00</dcterms:created>
  <dcterms:modified xsi:type="dcterms:W3CDTF">2025-12-18T08:38:11+08:00</dcterms:modified>
</cp:coreProperties>
</file>

<file path=docProps/custom.xml><?xml version="1.0" encoding="utf-8"?>
<Properties xmlns="http://schemas.openxmlformats.org/officeDocument/2006/custom-properties" xmlns:vt="http://schemas.openxmlformats.org/officeDocument/2006/docPropsVTypes"/>
</file>