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【北极·月亮女神号】“北极熊王国”斯瓦尔巴群岛,+伊卢利萨特探索16天（国航配联运）|华人包船行程单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EU1764816212c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7月9日  北京-哥本哈根  1320/1705 或待定 飞行时间：9小时45分钟
                <w:br/>
                ◇回程参考航班：CA878  7月23日  CPHPEK哥本哈根-北京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斯瓦尔巴群岛，往北深入北冰洋冰盖约北纬81度左右，与北极熊共度清凉暑假。赠送“童话王国”丹麦哥本哈根观光。到“格陵兰心脏”——伊卢利萨特，领略冰川冰山美景，参观典型爱斯基摩人村落遗址。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7月9日  北京-哥本哈根  1320/1705 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哥本哈根——伊卢莉萨特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3小时）。
                <w:br/>
                （北极内陆飞机小，天气变化无常，或其它原因可能会导致丹麦-格陵兰岛间航班延误或取消，因此引起后续行程更改或取消的经济和法律责任或其它责任问题由客人负责，与旅行社无关。） 
                <w:br/>
                ◇参考航班： 待定                  飞行时间：待定
                <w:br/>
                ◇时差：伊卢利萨特比哥本哈根慢2小时
                <w:br/>
                ◇膳食：酒店早餐或自理，午餐飞机上自理，当地餐馆晚餐      交通：飞机+公共汽车+步行     
                <w:br/>
                ◇住宿：当地无评星酒店
                <w:br/>
                交通：飞机+公共汽车+步行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◇参考航班： 
                <w:br/>
                GL595  07AUG  JAVGOH伊卢利萨特-努克   1200/1325转
                <w:br/>
                GL782  07AUG  GOHCPH 努克-哥本哈根    1430/2200或待定
                <w:br/>
                飞行时间：1小时25分钟，转机时间：1小时5分钟，飞行时间：4小时30分钟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哥本哈根——中国
                <w:br/>
                早餐后，自由活动。下午前往机场乘飞机返回中国北京。
                <w:br/>
                ◇参考航班：CA878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√机票：经济舱机票及税（如需升级商务舱建议请第一时间决定，越往后越贵）。
                <w:br/>
                √酒店：四星级酒店标准双人间或当地无评星酒店双人间一个床位。
                <w:br/>
                √门票：伊卢利萨特冰峡湾船、埃其普赛米亚（Eqi）船票，其他景点外观或免门票。
                <w:br/>
                √膳食：酒店西式早餐；午晚餐中餐馆八菜一汤或当地二道式餐、自助餐、简餐。
                <w:br/>
                √旅游用车。
                <w:br/>
                √中文领队和导游陪同服务。
                <w:br/>
                √申根签证费。
                <w:br/>
                √赠送美亚万国游踪全球无忧保险（保费464元，71-80周岁客人需要补差价616元/人）。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√邮轮小费和北欧司导小费共1600元/人。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取消行程收费约定:
                <w:br/>
                √在2026年04月8日前取消行程，定金50000元不退。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行程备注：
                <w:br/>
                √ 门票、船票：伊卢利萨特冰峡湾船，埃其普赛米亚（Eqi）船票，其他景点外观或免门票。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2025-12-18T13:59:05+08:00</dcterms:created>
  <dcterms:modified xsi:type="dcterms:W3CDTF">2025-12-18T13:59:05+08:00</dcterms:modified>
</cp:coreProperties>
</file>

<file path=docProps/custom.xml><?xml version="1.0" encoding="utf-8"?>
<Properties xmlns="http://schemas.openxmlformats.org/officeDocument/2006/custom-properties" xmlns:vt="http://schemas.openxmlformats.org/officeDocument/2006/docPropsVTypes"/>
</file>