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春节【来福州过福年】福建福州平潭纯玩5天丨年夜饭“全福宴”丨寻福之旅丨漫游有福之州丨玩转平潭岛丨 博饼赢千元现金奖丨游园逛古厝 丨非遗手工体验丨 新春舞狮丨财神派发福袋丨行程单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DM-FJ1765419689wI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广州南/东-深圳北-福州：早上08:30-12:00之间
                <w:br/>
                福州-深圳北-广州南/东：下午12:00-19:00之间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福州本土知名主持人 - 豆哥、豆嫂亲临主持阵容，邀您一起过福年~
                <w:br/>
                ★ 寻福之旅：家国之福 · 吴石故居、心灵之福 · 万佛寺、人间之福 · 闽越水镇~
                <w:br/>
                ★ 漫游福州：打卡八闽古都-吃逛老福州，三坊七巷、烟台山、上下杭~
                <w:br/>
                ★ 玩转海岛：梦幻平潭岛，海浪沙滩风车全get，等你来拍出ins大片~
                <w:br/>
                ★ 来福州过大年，逛梁厝，体验非遗手工~
                <w:br/>
                ● 非遗体验：逛古厝，喝花茶，体验传统非遗，拓印古代银票、新春拓福、投壶、射箭、超多好玩的游园互动等你来；
                <w:br/>
                ● 趣味马年：品2000元/席年夜饭“全福宴”，签到墙打卡、红包墙抽奖赢好礼、舞狮表演、魔术师表演、小丑互动；
                <w:br/>
                ★ 精挑细选线路，主打吃的好，住的好，玩的好~~
                <w:br/>
                【年味定制】年夜饭“全福宴”，福州小吃，平潭特色海岛风味~
                <w:br/>
                【严选旅居】解锁旅居新体验，品质严选，2 晚福州市区五星酒店+2 晚海边五星酒店，解锁住宿体验~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广州南/东-深圳北-福州-古厝游园喝花茶（古厝游园喝花茶、非遗手工）
                <w:br/>
                广州南/东乘高铁前往“有福之州”--福州，专车专导出站口迎接，随后乘坐我们为您安排好的专车前往梁风有信-【梁厝】景区，福州“最美”梁厝古村,保留着大量文物,堪比小型的古建博物馆。“江畔潮起潮落、白帆点点;村内河流交错、阡陌纵横;乡间蝉鸣蛙声、松涛竹啸;一沉优美、宁静、祥和的景象。”透过其中的景象所描绘的梁厝村,恰似古村落般的生活,日出而作日落而息，一片祥和，好似一处净土，不被打扰；
                <w:br/>
                前往《榕记有福·非遗造物坊》体验新春游园活动：品古厝里的茉莉花茶、体验传统非遗拓印、钱庄里体验雕版拓印古代银票、新春游园、投壶、射箭；
                <w:br/>
                适时，集合，出发前往福州中海凯骊酒店，抵达后，办理入住；稍事休息。
                <w:br/>
                19:00分统一前往晚宴大厅，年夜饭现场，入席后，博饼赢好礼，最高赢取价值1888元现金红包；
                <w:br/>
                19:30分正式开启丙午马年新春年夜饭-全福宴。
                <w:br/>
                交通：动车
                <w:br/>
              </w:t>
            </w:r>
          </w:p>
        </w:tc>
        <w:tc>
          <w:tcPr/>
          <w:p>
            <w:pPr>
              <w:pStyle w:val="indent"/>
            </w:pPr>
            <w:r>
              <w:rPr>
                <w:rFonts w:ascii="宋体" w:hAnsi="宋体" w:eastAsia="宋体" w:cs="宋体"/>
                <w:color w:val="000000"/>
                <w:sz w:val="20"/>
                <w:szCs w:val="20"/>
              </w:rPr>
              <w:t xml:space="preserve">早餐：X     午餐：X     晚餐：年夜饭“全福宴”   </w:t>
            </w:r>
          </w:p>
        </w:tc>
        <w:tc>
          <w:tcPr/>
          <w:p>
            <w:pPr>
              <w:pStyle w:val="indent"/>
            </w:pPr>
            <w:r>
              <w:rPr>
                <w:rFonts w:ascii="宋体" w:hAnsi="宋体" w:eastAsia="宋体" w:cs="宋体"/>
                <w:color w:val="000000"/>
                <w:sz w:val="20"/>
                <w:szCs w:val="20"/>
              </w:rPr>
              <w:t xml:space="preserve">中海凯骊酒店或同标准酒店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寻福之旅 （吴石故居+万佛寺 +闽越水镇 ）
                <w:br/>
                早餐后，参游览【螺洲 - 吴石将军故居】吴石将军1894年出生于福州仓山区螺洲镇，是中国国民党高级将领，从1947年4月开始出于对国家和人民深沉的爱，成为共产党埋在国民党核心的“潜伏者”，从国民党心脏送出大量秘密核心情报，加速了解放全中国的进程，被成为“密使一号”；从帝封江公园“吴厝渡口”进入，到达吴石将军故居，吴石将军雕像笔挺地矗立着，脚边还放着几张93阅兵仪式上的东风导弹和无人战机的照片；吴石将军雕像后面的墙上，镌刻的文字写了将军的生平，墙的左侧还有几篇图文，介绍了将军一生中的一些重要的英雄事迹
                <w:br/>
                前往【旗山万佛寺】品素食自助餐（餐费自愿自理 38元/人）
                <w:br/>
                午餐后，参观 "东南第一刹"【旗山万佛寺】六十亩湖面中央矗立的珞珈山岛， 33 座观音像在水雾中若隐若现， 真有点佛国气象。 大雄宝殿最值得细看， 3600 平空间里藏着当代寺庙少有的厚重感。 缅甸花梨木雕刻的《清明上河图》殿门， 每扇近千斤的重量让开门都像在推历史。 七尊金身佛像后的万尊铜雕小佛， 每尊都是上世纪九十年代台湾工匠亲手铸造， 阳光穿过雕花窗棱照在金箔上， 暗纹流动得让人不敢大声说话。 特意摸了摸藏经阁新刷的楠木门框， 据说要存放新收回的贝叶经。这个从唐代石松寺脱胎而出的庞然大物， 既舍得用进口花梨木雕门， 又保留着古寺遗迹， 倒像是当代宗教建筑该有的样子。
                <w:br/>
                前往百年丝路水乡旅游度假区、福建版“小故宫”【闽越水镇景区】，被评为福建省重点建设项目，并纳
                <w:br/>
                入国家优秀旅游项目名录，福州人心中的梦里水乡，坐落于闽江之畔，依山伴水，是福州功能最全的大型旅游综合体，目标成为东部沿海重要的旅游目的地和集散地。激情参加景区内新春定制主题活动：迎春祈福（福文化）、做年（庙会）、民俗民风、民趣童趣、乡音乡情”、市集交易/看演艺等主题活动，惊喜连连。穿越千年闽越，遇见人间美好！！全家欢聚闽越水镇的传统，打造福州人最地道的年味春节！（活动当天景区节目档期为准）
                <w:br/>
                游览结束后，适时返回酒店入住休息。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中海凯骊酒店或同标准酒店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漫游福州（三坊七巷+烟台山+上下杭 - 海瀛湾）
                <w:br/>
                早餐后，适时出发前往游览【三坊七巷 - 南后街】（车程约30分钟，游览时间约1.5小时）一片三坊七巷，半部中国近代史，三坊七巷，位于福建省福州市鼓楼区，是福州的历史之源，文化之根、文脉昌盛之地，也是国内现存规模较大、保护较为完整的历史文化街区、有中国城市里坊制度活化石和中国明清建筑博物馆的美称；
                <w:br/>
                享用中餐赠送品尝福州特色小吃餐（价值50元/人）
                <w:br/>
                集合，出发前往游览【上下杭景区】食一句春不晚、就到了上下杭，“最是江南好风景、落花时节又逢君”上下杭的小乔流水人家流露出江南的韵味，来福州一定要到上下杭走一圈！
                <w:br/>
                游览【烟台山景区】“一座花园、一条路、一丛花、一所房屋、一个车夫都有诗意、尤其可爱的是晚阳淡淡的时候......”这是叶圣陶先生1923年为烟台山所留下的描述、百年后的今天、充满人文气息的烟台山也是福州最出片的网红打卡地；如果你来福州，一定要找时间来烟台山走走，留下一张合影，这里有老洋房的青砖、历史的回响、和最福州的味道；游览结束后，集合乘车前往佰翔海赢湾酒店。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佰翔海赢湾酒店(5-6号楼非海景房)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玩转平潭（猴岩岛+北港村+长江澳风车田）
                <w:br/>
                酒店享用早餐后,出发前往全国第五大岛、福建第一大岛平潭岛（车程约1H），游览新晋网红打卡地，距离台湾最近的海岛【68海里猴研岛】,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游览时间不少于 60 分钟，含主景区门票，小交通费用20元/人自愿自费）；
                <w:br/>
                享用平潭海岛风味餐
                <w:br/>
                午餐后，前往“石头会唱歌”的【北港村】（游览30分钟）北港村是一个传统的小渔村，有400多户人家，家家户户都是石头厝。参观北港特色民宿，领略平潭石头厝的独特魅力。
                <w:br/>
                沿途经过【醉美环岛路】，自由打卡【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适时返回佰翔海赢湾酒店，酒店内自由活动
                <w:br/>
                酒店内配有：室内恒温泳池、干/湿蒸房、健身房、室内外儿童游乐区、室外沙滩、付费棋牌室等。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佰翔海赢湾酒店(5-6号楼非海景房)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酒店-自由活动-福州-深圳北-广州南/东
                <w:br/>
                早餐后 ，根据返程动车时间 ，我们将安排专车送您前往火车站； 乘坐动车回广州 ，结束愉快旅行！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1、交通：广州南/东-深圳北-福州；福州-深圳北-广州南/东往返二等座票（节假日期间，无法保证直达票，实际以出票为准！）；
                <w:br/>
                2、用车：福州当地空调旅游车 ，保证一人一个正座；
                <w:br/>
                3、门票：猴岩岛门票+闽越水镇大门票（不含景交车）
                <w:br/>
                4、用餐：全程含4早3正，酒店含早，特色餐餐标：年夜饭 200元/人+平潭特色餐60元/人+福州小吃餐50元/人
                <w:br/>
                5、住宿：2 晚福州五钻中海凯骊酒店+2 晚福州五钻海瀛湾假日酒店（(5-6号非海景房)）（每成人每晚一个床位）。行程中的酒店不提供自然单间，若出现单男单女，补房差：800元/人（注：无正规三人间，建议客人补或退房差，不占床早餐请到前台现付）；
                <w:br/>
                6、导游：当地优秀普通话导游讲解服务；
                <w:br/>
                7、其他：新春活动服务费
                <w:br/>
                8、儿童标准：
                <w:br/>
                1.中童（6-14岁以内,1.2-1.4M以下）：不含床位、早餐；含动车半票，其余标准同成人；
                <w:br/>
                2.小童（6岁以下）：身高1.2米以下，不占床不含早，不含动车票，不含门票；仅含导服，车位；超高自理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3、因交通延阻、罢工、天气、飞机机器故障、航班取消或更改时间等不可抗力原因所引致的额外费用。
                <w:br/>
                4、当地参加的自费以及以上“费用包含”中不包含的其他项目。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2025-12-14T08:52:46+08:00</dcterms:created>
  <dcterms:modified xsi:type="dcterms:W3CDTF">2025-12-14T08:52:46+08:00</dcterms:modified>
</cp:coreProperties>
</file>

<file path=docProps/custom.xml><?xml version="1.0" encoding="utf-8"?>
<Properties xmlns="http://schemas.openxmlformats.org/officeDocument/2006/custom-properties" xmlns:vt="http://schemas.openxmlformats.org/officeDocument/2006/docPropsVTypes"/>
</file>