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中旅1号【66度探险邮轮—海神号】探索百万王企鹅的栖息地17天 | 远航南乔治亚岛与福克兰群岛（⻢尔维纳斯群岛）行程单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66D20261027DCP17NJ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阿根廷-乌斯怀亚</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阿根廷-乌斯怀亚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客人自行预订往返交通，随心出行。</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观赏百万王企鹅：只有在南乔治亚岛可以看到如此庞⼤、密集的王企鹅群。整个⾏程还能看到⾦图企鹅、跳岩企鹅和⻨哲伦企鹅等。是企鹅爱好者的绝佳天堂。
                <w:br/>
                • 企鹅宝宝最佳观赏期：初夏的南极，王企鹅宝宝正处于换⽑前最可爱的阶段，棕⾊茸⽑蓬松柔软，萌态⼗⾜。
                <w:br/>
                • 独特航线设计：⾏程从玛德林港出发，乌斯怀亚结束，全程不⾛回头路，还有机会在玛德林港近海观赏南露脊鲸。
                <w:br/>
                • 丰富趣味的专业主题讲座，涵盖：动植物群、地质学和海洋学、海冰冰川、南极历史和⽓候等。还有公⺠科教项⽬⼀起致⼒于南极⽣态环保。
                <w:br/>
                • ⼀价全包，⾼性价⽐，每⼀刻都由我们精⼼安排，确保旅程不仅舒适便捷，更充满惊喜和愉悦。赠送专业极地冲锋⾐、保暖杯、10G船上⽆线⽹络。
                <w:br/>
                • 海神号作为第⼀艘专为极地探险旅⾏⽽建造的SUPER1A最⾼抗冰等级邮轮，安全航⾏超过300个南北航次，150⼈最⼤载客量的精品⼩船，冲锋艇⾼效全员登陆，平均陆上游览时间业内最⻓，尽兴尽情亲密接触这⽚神奇净⼟。
                <w:br/>
                • 中英双语服务、更懂中国⼈饮⻝习惯。全外舱海景房，随时欣赏窗外的美。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Puerto Madryn 玛德林港阿根廷
                <w:br/>
                抵达⻢德林港机场后，您将被接送⾄酒店。稍作休息后，
                <w:br/>
                可前往附近的商业街区，感受这座海滨城市的独特⻛情。
                <w:br/>
                商业街充满巴塔哥尼亚⻛情，各类纪念品琳琅满⽬，包括
                <w:br/>
                ⼿⼯⽺⽑制品、当地艺术品和海洋主题饰物。作为海滨⼩
                <w:br/>
                城，这⾥的海鲜美⻝也不容错过。
                <w:br/>
                这⾥也是南美最著名的观鲸胜地之⼀，每年7⾄12⽉南露
                <w:br/>
                脊鲸会成群来到近海⽔域繁殖和育幼。漫步海边时，仔细
                <w:br/>
                观察海⾯，幸运的话，也许能看到南露脊鲸壮观的⾝影。
                <w:br/>
                交通：旅游巴士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玛德林港酒店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Puerto Madryn 玛德林港阿根廷
                <w:br/>
                上午，⼤巴将送您前往码头，准备登上海神号，开启精彩 旅程。
                <w:br/>
                交通：旅游巴士、轮船
                <w:br/>
              </w:t>
            </w:r>
          </w:p>
        </w:tc>
        <w:tc>
          <w:tcPr/>
          <w:p>
            <w:pPr>
              <w:pStyle w:val="indent"/>
            </w:pPr>
            <w:r>
              <w:rPr>
                <w:rFonts w:ascii="宋体" w:hAnsi="宋体" w:eastAsia="宋体" w:cs="宋体"/>
                <w:color w:val="000000"/>
                <w:sz w:val="20"/>
                <w:szCs w:val="20"/>
              </w:rPr>
              <w:t xml:space="preserve">早餐：X     午餐：X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航海日
                <w:br/>
                醒来时，眼前是⼀望⽆际的南⼤西洋。我们将忙碌⽽充实，
                <w:br/>
                为伟⼤的探险做好准备。探险队员们将讲解乘坐冲锋⾈的
                <w:br/>
                基本知识，并进⾏⾐物和靴⼦的⽣物安全清洁。同时，各
                <w:br/>
                种船上讲座将带您深⼊了解动物和海洋的精彩世界。
                <w:br/>
                越来越多的海⻦在船尾⻜翔，或近距离掠过您在甲板散漫
                <w:br/>
                步的⾝影。您可以在极地图书馆静静阅读，或去健⾝房慢
                <w:br/>
                跑，海上的⽣活总是充满惊喜与乐趣。更让⼈期待的是对
                <w:br/>
                南极世界的⽆尽好奇。
                <w:br/>
                *航线⾏程由船⻓和探险队⻓根据当⽇天⽓、海况、动物位置等综合因素来做专
                <w:br/>
                业判断和调整。在保证安全优先的条件下，为旅客带来最⼤化探索体验。
                <w:br/>
                交通：轮船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Falklands 福克兰群岛 （⻢尔维纳斯群岛）
                <w:br/>
                福克兰群岛位于南纬51度⾄52度之间，是南⼤西洋的⼀个
                <w:br/>
                偏远群岛，也是南极探险航⾏的理想中转站。这⾥对企鹅
                <w:br/>
                爱好者来说⽆疑是⼀个完美的起点，我们将有机会看到⻢
                <w:br/>
                卡罗尼企鹅、跳岩企鹅、⾦图企鹅、⻨哲伦企鹅，也许还
                <w:br/>
                能偶遇⼀些王企鹅。此外，海豹和象海豹也懒洋洋地趴在
                <w:br/>
                海滩上，形成了⼀幅⽣动的⾃然画卷。
                <w:br/>
                我们将登陆：
                <w:br/>
                西点岛（West Point Island），以其崎岖的海岸线、陡峭
                <w:br/>
                的悬崖和开阔的矮草丛著称。这⾥最著名的是⼤批⿊眉信
                <w:br/>
                天翁和跳岩企鹅共⽣于悬崖边的草丛中。我们可以徒步近
                <w:br/>
                距离观察这些企鹅和信天翁的⽣活，同时进⾏观⻦和摄影。
                <w:br/>
                斯坦利港（Stanley）是福克兰群岛的⾸府，也是唯⼀的城
                <w:br/>
                市，曾在1982年的福克兰战争中扮演重要⻆⾊。城镇的建
                <w:br/>
                筑⻛格受到英国殖⺠时期的影响，许多建筑依旧保留着传
                <w:br/>
                统的魅⼒。街道上⾊彩缤纷的房屋、邮局、超市、博物馆、
                <w:br/>
                餐厅和海边咖啡馆交相辉映。附近的海湾则是企鹅栖息的
                <w:br/>
                乐园，吸引着众多游客前来探索与体验。
                <w:br/>
                交通：轮船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Falklands 福克兰群岛 （⻢尔维纳斯群岛）
                <w:br/>
                福克兰群岛位于南纬51度⾄52度之间，是南⼤西洋的⼀个
                <w:br/>
                偏远群岛，也是南极探险航⾏的理想中转站。这⾥对企鹅
                <w:br/>
                爱好者来说⽆疑是⼀个完美的起点，我们将有机会看到⻢
                <w:br/>
                卡罗尼企鹅、跳岩企鹅、⾦图企鹅、⻨哲伦企鹅，也许还
                <w:br/>
                能偶遇⼀些王企鹅。此外，海豹和象海豹也懒洋洋地趴在
                <w:br/>
                海滩上，形成了⼀幅⽣动的⾃然画卷。
                <w:br/>
                我们将登陆：
                <w:br/>
                西点岛（West Point Island），以其崎岖的海岸线、陡峭
                <w:br/>
                的悬崖和开阔的矮草丛著称。这⾥最著名的是⼤批⿊眉信
                <w:br/>
                天翁和跳岩企鹅共⽣于悬崖边的草丛中。我们可以徒步近
                <w:br/>
                距离观察这些企鹅和信天翁的⽣活，同时进⾏观⻦和摄影。
                <w:br/>
                斯坦利港（Stanley）是福克兰群岛的⾸府，也是唯⼀的城
                <w:br/>
                市，曾在1982年的福克兰战争中扮演重要⻆⾊。城镇的建
                <w:br/>
                筑⻛格受到英国殖⺠时期的影响，许多建筑依旧保留着传
                <w:br/>
                统的魅⼒。街道上⾊彩缤纷的房屋、邮局、超市、博物馆、
                <w:br/>
                餐厅和海边咖啡馆交相辉映。附近的海湾则是企鹅栖息的
                <w:br/>
                乐园，吸引着众多游客前来探索与体验。
                <w:br/>
                交通：轮船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航海日
                <w:br/>
                驶离福克兰群岛后，我们逐渐进⼊更为寒冷的海域，海⾯
                <w:br/>
                上零星的浮冰开始在波涛间闪现。在两天的航⾏中，船上
                <w:br/>
                将举办⼀系列由探险队员主持的讲座，内容涵盖南极⽣态、
                <w:br/>
                野⽣动物，以及⼈类南极探险的⾮凡历史。或许您还会听
                <w:br/>
                到关于传奇探险家沙克尔顿的故事。他的⾜迹，正与我们
                <w:br/>
                即将抵达的南乔治亚岛紧密相连。
                <w:br/>
                *航线⾏程由船⻓和探险队⻓根据当⽇天⽓、海况、动物位置等综合因素来做专
                <w:br/>
                业判断和调整。在保证安全优先的条件下，为旅客带来最⼤化探索体验。
                <w:br/>
                交通：轮船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航海日
                <w:br/>
                驶离福克兰群岛后，我们逐渐进⼊更为寒冷的海域，海⾯
                <w:br/>
                上零星的浮冰开始在波涛间闪现。在两天的航⾏中，船上
                <w:br/>
                将举办⼀系列由探险队员主持的讲座，内容涵盖南极⽣态、
                <w:br/>
                野⽣动物，以及⼈类南极探险的⾮凡历史。或许您还会听
                <w:br/>
                到关于传奇探险家沙克尔顿的故事。他的⾜迹，正与我们
                <w:br/>
                即将抵达的南乔治亚岛紧密相连。
                <w:br/>
                *航线⾏程由船⻓和探险队⻓根据当⽇天⽓、海况、动物位置等综合因素来做专
                <w:br/>
                业判断和调整。在保证安全优先的条件下，为旅客带来最⼤化探索体验。
                <w:br/>
                交通：轮船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South Georgia 南乔治亚岛
                <w:br/>
                南乔治亚被誉为南极的塞伦盖蒂，是百万王企鹅的栖息地。
                <w:br/>
                您将有机会站在⼤卫·爱登堡曾经漫步过的沙滩上，周围
                <w:br/>
                是数以万计的王企鹅，成百上千头的象海豹和南极⽪⽑海
                <w:br/>
                豹。在这⾥，您将远离⼈类⽂明，⾛进动物的王国，重新
                <w:br/>
                审视⾃⼰作为微不⾜道访客的⻆⾊。
                <w:br/>
                ⾏程安排将取决于天⽓、海况，以及船⻓与探险队⻓的判
                <w:br/>
                断，我们将有机会通过登陆或巡游的⽅式探索这些⽬的地：
                <w:br/>
                古利特维肯（Grytviken）：曾是捕鲸站和最⼤定居点，
                <w:br/>
                1966年关闭。这⾥保留了捕鲸⼯具和炼油设备，现在有博
                <w:br/>
                物馆、邮局和⼀座⽩⾊教堂，沙克尔顿墓地也在附近。
                <w:br/>
                圣安德鲁湾（St Andrews Bay）：栖息着全球最⼤王企鹅
                <w:br/>
                群落之⼀，约有三⼗⾄五⼗万只王企鹅在此繁衍⽣息。每
                <w:br/>
                当成群的企鹅聚集、鸣叫、⾏⾛，整⽚海湾便回荡着震⽿
                <w:br/>
                欲聋的声⾳，被形容为⼀场壮阔的“极地交响乐”。
                <w:br/>
                福图纳湾（Fortuna Bay）：四周被雪⼭环绕，草地、海滩
                <w:br/>
                上则熙熙攘攘着成群的王企鹅，⽑茸茸的企鹅幼仔像极了
                <w:br/>
                ⼩猕猴桃，成群结队地聚在⼀起。这⾥也是象海豹与⽪⽑
                <w:br/>
                海豹的栖息地，它们常在海岸上慵懒地晒太阳。
                <w:br/>
                ⾦港（Gold Harbour）：位于南乔治亚东端，伯特拉布冰
                <w:br/>
                川的顶端，海湾悬崖在⽇出和⽇落时闪耀着⾦⾊光芒。这
                <w:br/>
                ⾥是王企鹅、⾦图企鹅和象海豹的繁殖地，数百对信天翁
                <w:br/>
                在冰崖前盘旋，它们每年都来这⾥交配和养育后代。
                <w:br/>
                波赛申湾（Possession Bay）：是探险家詹姆斯·库克于
                <w:br/>
                1775年⾸次登岛的地点之⼀。如今，波赛申湾以其壮丽的
                <w:br/>
                冰川景观和陡峭的⼭⾕⽽闻名。游客在此可观赏到王企鹅、
                <w:br/>
                ⾦图企鹅等企鹅种群，以及海豹等野⽣动物的栖息地。
                <w:br/>
                露脊鲸湾（Right Whale Bay)：以⿊⾊沙滩、陡峭⼭脉和
                <w:br/>
                丰富野⽣动植物闻名。这⾥是南乔治亚岛重要的王企鹅栖
                <w:br/>
                息地之⼀，海滩上还聚集⼤量海狗。湾区⾼地草丛中，轻
                <w:br/>
                背信天翁也在此繁殖。
                <w:br/>
                *航线⾏程由船⻓和探险队⻓根据当⽇天⽓、海况、动物位置等综合因素来做专
                <w:br/>
                业判断和调整。在保证安全优先的条件下，为旅客带来最⼤化探索体验。
                <w:br/>
                交通：轮船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South Georgia 南乔治亚岛
                <w:br/>
                南乔治亚被誉为南极的塞伦盖蒂，是百万王企鹅的栖息地。
                <w:br/>
                您将有机会站在⼤卫·爱登堡曾经漫步过的沙滩上，周围
                <w:br/>
                是数以万计的王企鹅，成百上千头的象海豹和南极⽪⽑海
                <w:br/>
                豹。在这⾥，您将远离⼈类⽂明，⾛进动物的王国，重新
                <w:br/>
                审视⾃⼰作为微不⾜道访客的⻆⾊。
                <w:br/>
                ⾏程安排将取决于天⽓、海况，以及船⻓与探险队⻓的判
                <w:br/>
                断，我们将有机会通过登陆或巡游的⽅式探索这些⽬的地：
                <w:br/>
                古利特维肯（Grytviken）：曾是捕鲸站和最⼤定居点，
                <w:br/>
                1966年关闭。这⾥保留了捕鲸⼯具和炼油设备，现在有博
                <w:br/>
                物馆、邮局和⼀座⽩⾊教堂，沙克尔顿墓地也在附近。
                <w:br/>
                圣安德鲁湾（St Andrews Bay）：栖息着全球最⼤王企鹅
                <w:br/>
                群落之⼀，约有三⼗⾄五⼗万只王企鹅在此繁衍⽣息。每
                <w:br/>
                当成群的企鹅聚集、鸣叫、⾏⾛，整⽚海湾便回荡着震⽿
                <w:br/>
                欲聋的声⾳，被形容为⼀场壮阔的“极地交响乐”。
                <w:br/>
                福图纳湾（Fortuna Bay）：四周被雪⼭环绕，草地、海滩
                <w:br/>
                上则熙熙攘攘着成群的王企鹅，⽑茸茸的企鹅幼仔像极了
                <w:br/>
                ⼩猕猴桃，成群结队地聚在⼀起。这⾥也是象海豹与⽪⽑
                <w:br/>
                海豹的栖息地，它们常在海岸上慵懒地晒太阳。
                <w:br/>
                ⾦港（Gold Harbour）：位于南乔治亚东端，伯特拉布冰
                <w:br/>
                川的顶端，海湾悬崖在⽇出和⽇落时闪耀着⾦⾊光芒。这
                <w:br/>
                ⾥是王企鹅、⾦图企鹅和象海豹的繁殖地，数百对信天翁
                <w:br/>
                在冰崖前盘旋，它们每年都来这⾥交配和养育后代。
                <w:br/>
                波赛申湾（Possession Bay）：是探险家詹姆斯·库克于
                <w:br/>
                1775年⾸次登岛的地点之⼀。如今，波赛申湾以其壮丽的
                <w:br/>
                冰川景观和陡峭的⼭⾕⽽闻名。游客在此可观赏到王企鹅、
                <w:br/>
                ⾦图企鹅等企鹅种群，以及海豹等野⽣动物的栖息地。
                <w:br/>
                露脊鲸湾（Right Whale Bay)：以⿊⾊沙滩、陡峭⼭脉和
                <w:br/>
                丰富野⽣动植物闻名。这⾥是南乔治亚岛重要的王企鹅栖
                <w:br/>
                息地之⼀，海滩上还聚集⼤量海狗。湾区⾼地草丛中，轻
                <w:br/>
                背信天翁也在此繁殖。
                <w:br/>
                *航线⾏程由船⻓和探险队⻓根据当⽇天⽓、海况、动物位置等综合因素来做专
                <w:br/>
                业判断和调整。在保证安全优先的条件下，为旅客带来最⼤化探索体验。
                <w:br/>
                交通：轮船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South Georgia 南乔治亚岛
                <w:br/>
                南乔治亚被誉为南极的塞伦盖蒂，是百万王企鹅的栖息地。
                <w:br/>
                您将有机会站在⼤卫·爱登堡曾经漫步过的沙滩上，周围
                <w:br/>
                是数以万计的王企鹅，成百上千头的象海豹和南极⽪⽑海
                <w:br/>
                豹。在这⾥，您将远离⼈类⽂明，⾛进动物的王国，重新
                <w:br/>
                审视⾃⼰作为微不⾜道访客的⻆⾊。
                <w:br/>
                ⾏程安排将取决于天⽓、海况，以及船⻓与探险队⻓的判
                <w:br/>
                断，我们将有机会通过登陆或巡游的⽅式探索这些⽬的地：
                <w:br/>
                古利特维肯（Grytviken）：曾是捕鲸站和最⼤定居点，
                <w:br/>
                1966年关闭。这⾥保留了捕鲸⼯具和炼油设备，现在有博
                <w:br/>
                物馆、邮局和⼀座⽩⾊教堂，沙克尔顿墓地也在附近。
                <w:br/>
                圣安德鲁湾（St Andrews Bay）：栖息着全球最⼤王企鹅
                <w:br/>
                群落之⼀，约有三⼗⾄五⼗万只王企鹅在此繁衍⽣息。每
                <w:br/>
                当成群的企鹅聚集、鸣叫、⾏⾛，整⽚海湾便回荡着震⽿
                <w:br/>
                欲聋的声⾳，被形容为⼀场壮阔的“极地交响乐”。
                <w:br/>
                福图纳湾（Fortuna Bay）：四周被雪⼭环绕，草地、海滩
                <w:br/>
                上则熙熙攘攘着成群的王企鹅，⽑茸茸的企鹅幼仔像极了
                <w:br/>
                ⼩猕猴桃，成群结队地聚在⼀起。这⾥也是象海豹与⽪⽑
                <w:br/>
                海豹的栖息地，它们常在海岸上慵懒地晒太阳。
                <w:br/>
                ⾦港（Gold Harbour）：位于南乔治亚东端，伯特拉布冰
                <w:br/>
                川的顶端，海湾悬崖在⽇出和⽇落时闪耀着⾦⾊光芒。这
                <w:br/>
                ⾥是王企鹅、⾦图企鹅和象海豹的繁殖地，数百对信天翁
                <w:br/>
                在冰崖前盘旋，它们每年都来这⾥交配和养育后代。
                <w:br/>
                波赛申湾（Possession Bay）：是探险家詹姆斯·库克于
                <w:br/>
                1775年⾸次登岛的地点之⼀。如今，波赛申湾以其壮丽的
                <w:br/>
                冰川景观和陡峭的⼭⾕⽽闻名。游客在此可观赏到王企鹅、
                <w:br/>
                ⾦图企鹅等企鹅种群，以及海豹等野⽣动物的栖息地。
                <w:br/>
                露脊鲸湾（Right Whale Bay)：以⿊⾊沙滩、陡峭⼭脉和
                <w:br/>
                丰富野⽣动植物闻名。这⾥是南乔治亚岛重要的王企鹅栖
                <w:br/>
                息地之⼀，海滩上还聚集⼤量海狗。湾区⾼地草丛中，轻
                <w:br/>
                背信天翁也在此繁殖。
                <w:br/>
                *航线⾏程由船⻓和探险队⻓根据当⽇天⽓、海况、动物位置等综合因素来做专
                <w:br/>
                业判断和调整。在保证安全优先的条件下，为旅客带来最⼤化探索体验。
                <w:br/>
                交通：轮船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South Georgia 南乔治亚岛
                <w:br/>
                南乔治亚被誉为南极的塞伦盖蒂，是百万王企鹅的栖息地。
                <w:br/>
                您将有机会站在⼤卫·爱登堡曾经漫步过的沙滩上，周围
                <w:br/>
                是数以万计的王企鹅，成百上千头的象海豹和南极⽪⽑海
                <w:br/>
                豹。在这⾥，您将远离⼈类⽂明，⾛进动物的王国，重新
                <w:br/>
                审视⾃⼰作为微不⾜道访客的⻆⾊。
                <w:br/>
                ⾏程安排将取决于天⽓、海况，以及船⻓与探险队⻓的判
                <w:br/>
                断，我们将有机会通过登陆或巡游的⽅式探索这些⽬的地：
                <w:br/>
                古利特维肯（Grytviken）：曾是捕鲸站和最⼤定居点，
                <w:br/>
                1966年关闭。这⾥保留了捕鲸⼯具和炼油设备，现在有博
                <w:br/>
                物馆、邮局和⼀座⽩⾊教堂，沙克尔顿墓地也在附近。
                <w:br/>
                圣安德鲁湾（St Andrews Bay）：栖息着全球最⼤王企鹅
                <w:br/>
                群落之⼀，约有三⼗⾄五⼗万只王企鹅在此繁衍⽣息。每
                <w:br/>
                当成群的企鹅聚集、鸣叫、⾏⾛，整⽚海湾便回荡着震⽿
                <w:br/>
                欲聋的声⾳，被形容为⼀场壮阔的“极地交响乐”。
                <w:br/>
                福图纳湾（Fortuna Bay）：四周被雪⼭环绕，草地、海滩
                <w:br/>
                上则熙熙攘攘着成群的王企鹅，⽑茸茸的企鹅幼仔像极了
                <w:br/>
                ⼩猕猴桃，成群结队地聚在⼀起。这⾥也是象海豹与⽪⽑
                <w:br/>
                海豹的栖息地，它们常在海岸上慵懒地晒太阳。
                <w:br/>
                ⾦港（Gold Harbour）：位于南乔治亚东端，伯特拉布冰
                <w:br/>
                川的顶端，海湾悬崖在⽇出和⽇落时闪耀着⾦⾊光芒。这
                <w:br/>
                ⾥是王企鹅、⾦图企鹅和象海豹的繁殖地，数百对信天翁
                <w:br/>
                在冰崖前盘旋，它们每年都来这⾥交配和养育后代。
                <w:br/>
                波赛申湾（Possession Bay）：是探险家詹姆斯·库克于
                <w:br/>
                1775年⾸次登岛的地点之⼀。如今，波赛申湾以其壮丽的
                <w:br/>
                冰川景观和陡峭的⼭⾕⽽闻名。游客在此可观赏到王企鹅、
                <w:br/>
                ⾦图企鹅等企鹅种群，以及海豹等野⽣动物的栖息地。
                <w:br/>
                露脊鲸湾（Right Whale Bay)：以⿊⾊沙滩、陡峭⼭脉和
                <w:br/>
                丰富野⽣动植物闻名。这⾥是南乔治亚岛重要的王企鹅栖
                <w:br/>
                息地之⼀，海滩上还聚集⼤量海狗。湾区⾼地草丛中，轻
                <w:br/>
                背信天翁也在此繁殖。
                <w:br/>
                *航线⾏程由船⻓和探险队⻓根据当⽇天⽓、海况、动物位置等综合因素来做专
                <w:br/>
                业判断和调整。在保证安全优先的条件下，为旅客带来最⼤化探索体验。
                <w:br/>
                交通：轮船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South Georgia 南乔治亚岛
                <w:br/>
                南乔治亚被誉为南极的塞伦盖蒂，是百万王企鹅的栖息地。
                <w:br/>
                您将有机会站在⼤卫·爱登堡曾经漫步过的沙滩上，周围
                <w:br/>
                是数以万计的王企鹅，成百上千头的象海豹和南极⽪⽑海
                <w:br/>
                豹。在这⾥，您将远离⼈类⽂明，⾛进动物的王国，重新
                <w:br/>
                审视⾃⼰作为微不⾜道访客的⻆⾊。
                <w:br/>
                ⾏程安排将取决于天⽓、海况，以及船⻓与探险队⻓的判
                <w:br/>
                断，我们将有机会通过登陆或巡游的⽅式探索这些⽬的地：
                <w:br/>
                古利特维肯（Grytviken）：曾是捕鲸站和最⼤定居点，
                <w:br/>
                1966年关闭。这⾥保留了捕鲸⼯具和炼油设备，现在有博
                <w:br/>
                物馆、邮局和⼀座⽩⾊教堂，沙克尔顿墓地也在附近。
                <w:br/>
                圣安德鲁湾（St Andrews Bay）：栖息着全球最⼤王企鹅
                <w:br/>
                群落之⼀，约有三⼗⾄五⼗万只王企鹅在此繁衍⽣息。每
                <w:br/>
                当成群的企鹅聚集、鸣叫、⾏⾛，整⽚海湾便回荡着震⽿
                <w:br/>
                欲聋的声⾳，被形容为⼀场壮阔的“极地交响乐”。
                <w:br/>
                福图纳湾（Fortuna Bay）：四周被雪⼭环绕，草地、海滩
                <w:br/>
                上则熙熙攘攘着成群的王企鹅，⽑茸茸的企鹅幼仔像极了
                <w:br/>
                ⼩猕猴桃，成群结队地聚在⼀起。这⾥也是象海豹与⽪⽑
                <w:br/>
                海豹的栖息地，它们常在海岸上慵懒地晒太阳。
                <w:br/>
                ⾦港（Gold Harbour）：位于南乔治亚东端，伯特拉布冰
                <w:br/>
                川的顶端，海湾悬崖在⽇出和⽇落时闪耀着⾦⾊光芒。这
                <w:br/>
                ⾥是王企鹅、⾦图企鹅和象海豹的繁殖地，数百对信天翁
                <w:br/>
                在冰崖前盘旋，它们每年都来这⾥交配和养育后代。
                <w:br/>
                波赛申湾（Possession Bay）：是探险家詹姆斯·库克于
                <w:br/>
                1775年⾸次登岛的地点之⼀。如今，波赛申湾以其壮丽的
                <w:br/>
                冰川景观和陡峭的⼭⾕⽽闻名。游客在此可观赏到王企鹅、
                <w:br/>
                ⾦图企鹅等企鹅种群，以及海豹等野⽣动物的栖息地。
                <w:br/>
                露脊鲸湾（Right Whale Bay)：以⿊⾊沙滩、陡峭⼭脉和
                <w:br/>
                丰富野⽣动植物闻名。这⾥是南乔治亚岛重要的王企鹅栖
                <w:br/>
                息地之⼀，海滩上还聚集⼤量海狗。湾区⾼地草丛中，轻
                <w:br/>
                背信天翁也在此繁殖。
                <w:br/>
                *航线⾏程由船⻓和探险队⻓根据当⽇天⽓、海况、动物位置等综合因素来做专
                <w:br/>
                业判断和调整。在保证安全优先的条件下，为旅客带来最⼤化探索体验。
                <w:br/>
                交通：轮船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航海⽇
                <w:br/>
                告别喧闹的南乔治亚岛，探险队员们还有许多精彩讲座等 着和你分享，或许您也可选择在这⽚宁静的极地航⾏中， 静享⽚刻安宁。
                <w:br/>
                交通：轮船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航海⽇
                <w:br/>
                告别喧闹的南乔治亚岛，探险队员们还有许多精彩讲座等 着和你分享，或许您也可选择在这⽚宁静的极地航⾏中， 静享⽚刻安宁。
                <w:br/>
                交通：轮船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Bleaker Island 布利克岛á福克兰群岛
                <w:br/>
                今天，我们回到福克兰群岛，探索布利克岛：⼀个拥有美 丽沙滩和隐蔽海湾的⽣态宝地。这⾥是⻦类和企鹅的重要 栖息地，包括跳岩企鹅、⻨哲伦企鹅和⾦图企鹅，还拥有 超过16,000对帝王鸬鹚群落。布利克岛被国际⻦类保护组 织认定为重要⻦类栖息地（IBA），是⽣态旅游和观⻦爱好 者的天堂。
                <w:br/>
                交通：轮船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航海⽇
                <w:br/>
                在最后的航海⽇中，可能会有些失落，毕竟要离开这⽚神 奇的企鹅王国了。在暮⾊下的⼣阳中，与这⽚⼟地告别， 享受⾃然光最美的时刻，⼼情也会变得宁静。或许，你还 能在远处遇⻅那头羞涩的鲸⻥。
                <w:br/>
                交通：轮船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Ushuaia 乌斯怀亚á阿根廷
                <w:br/>
                今天我们在乌斯怀亚下船，与探险队员、其他伙伴还有海
                <w:br/>
                神号告别，结束我们这⼀次终⾝难忘的伟⼤旅程。
                <w:br/>
                （我们不建议预定抵达港⼝当天中午12点之前的航班，因
                <w:br/>
                为可能会在航程结束时遇到延误。）
                <w:br/>
                *航线⾏程由船⻓和探险队⻓根据当⽇天⽓、海况、动物位置等综合因素来做专
                <w:br/>
                业判断和调整。在保证安全优先的条件下，为旅客带来最⼤化探索体验。
                <w:br/>
                交通：旅游巴士、轮船
                <w:br/>
              </w:t>
            </w:r>
          </w:p>
        </w:tc>
        <w:tc>
          <w:tcPr/>
          <w:p>
            <w:pPr>
              <w:pStyle w:val="indent"/>
            </w:pPr>
            <w:r>
              <w:rPr>
                <w:rFonts w:ascii="宋体" w:hAnsi="宋体" w:eastAsia="宋体" w:cs="宋体"/>
                <w:color w:val="000000"/>
                <w:sz w:val="20"/>
                <w:szCs w:val="20"/>
              </w:rPr>
              <w:t xml:space="preserve">早餐：邮轮早餐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1.第1天抵达后玛德林港后从机场接送至酒店。
                <w:br/>
                2.玛德林港的酒店住宿一晚，含早餐。
                <w:br/>
                3..第17天从乌斯怀亚码头接送至机场。
                <w:br/>
                4. 赠送一件防水极地探险冲锋衣和一个可重复使用的水壶。船上赠送10G高速无线网络。5.
                <w:br/>
                6.航行期间的船上住宿，包括每日客舱服务。
                <w:br/>
                7.船上提供的所有餐食和零食。
                <w:br/>
                8.船上晚餐时提供啤酒、普通葡萄酒及软饮。
                <w:br/>
                9.全天提供咖啡/茶。
                <w:br/>
                10.套房内每日免费补充迷你吧软饮。
                <w:br/>
                11.船长欢迎和告别酒会。
                <w:br/>
                12.岸上登陆游览和冲锋艇巡游。
                <w:br/>
                13.探险队提供的教育讲座和向导服务。
                <w:br/>
                14.航行期间免费租用登陆靴。
                <w:br/>
                15.港口附加费、许可证和登陆费。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船上服务费：每位客⼈每船晚15美元，将⾃动记⼊您的船上账⼾。
                <w:br/>
                2. ⾏程中未提及的国际或国内航班。
                <w:br/>
                3. ⾏程中未提及的接送服务。
                <w:br/>
                4. 机场抵达或离境税。
                <w:br/>
                5. 护照、签证办理，及疫苗接种等相关费⽤。
                <w:br/>
                6. 旅⾏保险或紧急疏散费⽤。
                <w:br/>
                7. ⾏程中未提及的酒店住宿和餐⻝费⽤。
                <w:br/>
                8. 可选的短途旅⾏和可选的活动附加费。
                <w:br/>
                9. 所有个⼈性质的项⽬，包括但不限于⾮免费提供酒精饮料和软饮料、洗⾐服务。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南极作为人类共同继承财产，是世界上唯一不属于任何国家、无定居人口的大陆，根据《南极条约》规定，南极洲指南纬60°以南的所有地区，包括冰架，总面积约5,200万平方公里，中国于1983年6月8日加入南极条约组织，同日《南极条约》对中国生效，1985年10月7日中国被接纳为协商国。自1959年起，国际上就根据《南极条约》及其后续协议的规定来管理南极，根据该条约，南极是专门用于和平目的和科研用途的自然保护区。1991年，《南极条约》各缔约方通过了《关于环境保护的南极条约议定书》，为保护南极的自然环境、科学价值和美学价值，该《议定书》制定了人类在南极洲开展所有活动时必须遵循的原则、程序以及必须履行的义务。 
                <w:br/>
                国际南极旅游组织协会（英文名：International Association of Antarctica Tour Operators 简称：IAATO）于1991年成立，协会的主要目标是“倡导并促进安全的、环保的有关私营旅行团赴往南极旅行的实践活动”，中国也是IAATO成员，国际南极旅游组织协会 (IAATO) 的成员通过参与制定用于管理南极旅游业的指南和其他运营程序来支持条约体系的运转；参加国际南极旅游组织协会 (IAATO) 成员单位组织的旅行团，您就是在为南极的持续保护做贡献；您的旅行费用中的很小一部分用于帮助国际南极旅游组织协会 (IAATO) 实现其目标；我们希望您会传播保护南极及其科学价值的信息。也受限制于其各国的相关法律规定。
                <w:br/>
                《南极探访须知》：1994 年京都南极条约会议上通过的 XVIII-1 建议在南极地区的活动，必须遵照 1959 年国际间签定的南极条约及有关规定，统称为南极条约体制，南极条约的目标是把南极建设成一个和平与科研的特区。条约中规定了全面保护南极环境及其从属和相关生态系统的环保原则、程序和义务。各协约国亦一致同意按照其各自的法律体系，尽力维护协约中的规定。环保协定中各项规定均适用于旅游和其他非政府性活动以及政府性活动，以确保各种活动不 影响南极环境或科学考察活动。南极探访须知是用以确保所有前往南极者确知进而遵守协定中的各种规定，当然旅客在南极旅行期间必须遵守《南极探访须知》及中华人民共和国自然资源部有关南极活动的相关签署本合同我即视为您已知晓并阅读以上内容，我们正在为这最后一片广袤的荒原培养使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1、出于安全考虑，18岁以下未成年人需要至少一名成年旅客陪同；
                <w:br/>
                2、此线路行程强度较大，请确保身体健康适宜旅游，如出行人中有80周岁(含)以上老人，须至少有1位18周岁—69周岁亲友陪同方可参团，敬请谅解！
                <w:br/>
                3、出于安全考虑，本产品不接受孕妇预订，敬请谅解！
                <w:br/>
                4、每⽇具体⾏程，由船⻓和探险队⻓根据当⽇天⽓、海况、动物位置等综合因素来做专业判断和调整。在保证安全优先的条件下，为旅客带来最⼤化探索体验。
                <w:br/>
                中国驻各国大使馆/领馆信息
                <w:br/>
                中国驻阿根廷使馆
                <w:br/>
                地　　址：CRISOLOGOLARRALDE5349,CAP.FED.BUENOSAIRES,ARGENTINA
                <w:br/>
                国家区号：005411
                <w:br/>
                电　话：45438862,45420054
                <w:br/>
                电子信箱：EMBCHINAARGENTINA@HOTMAIL.COM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一经报名，不退不改。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所有计划的活动都受天气和海况的影响活动可能会发生变化。
                <w:br/>
                • 请确保您符合所有入境和登机要求。
                <w:br/>
                • 中国大陆游客需准备阿根廷签证。持有效美国多次入境签证（如B1/B2）的游客，可参考阿根廷免签政策。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2026-07-29T20:24:29+08:00</dcterms:created>
  <dcterms:modified xsi:type="dcterms:W3CDTF">2026-07-29T20:24:29+08:00</dcterms:modified>
</cp:coreProperties>
</file>

<file path=docProps/custom.xml><?xml version="1.0" encoding="utf-8"?>
<Properties xmlns="http://schemas.openxmlformats.org/officeDocument/2006/custom-properties" xmlns:vt="http://schemas.openxmlformats.org/officeDocument/2006/docPropsVTypes"/>
</file>