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【邂逅东三省升级版】东北沈阳长春双飞7天 | 北国冰城◆尔滨CityWalk | 凡间宝镜◆镜泊湖 | 童话◆雪乡 | 网红中央大街 | 东北圣山◆长白山 | 探寻神秘◆朝鲜部落 | 英雄城市◆丹东 | 雪乡无人机航拍Vlog | 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BC-20260119-B6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广州-沈阳：CZ2127/0800-1150
                <w:br/>
                长春-广州：CZ6275/2000-0050+1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精选广州南航直飞、沈阳进长春出，早机去晚机回，轻松畅游大东北。
                <w:br/>
                ★ 纯玩0购物、全程一车一导服务
                <w:br/>
                【一站打卡●精华景点】
                <w:br/>
                沈阳→丹东→长白山→中国雪乡→哈尔滨→长春双飞7日游
                <w:br/>
                ★【沈阳 ◆ 故宫】打卡沈阳故宫，奉天行宫、中国现存完整的两座宫殿建筑群之一；
                <w:br/>
                ★【英雄 ◆ 丹东】志愿军过江出征的英雄之城，以鸭绿江断桥见证历史，承载着保家卫国的精神丰碑；
                <w:br/>
                ★【冰雪 ◆ 香拉】冬韵长白山，入住特色温泉酒店，叹硫磺矿物温泉SPA，享飘雪温泉无穷乐趣；
                <w:br/>
                ★【大美◆长白山】远赴长白惊鸿宴，一睹瑶池盛世颜；天池映月，宛如神龙凝目，一眼望三国；
                <w:br/>
                ★【长白山滑雪场】赠送3小时滑雪，体验雪山速度与激情的刺激运动。
                <w:br/>
                ★【雪绒花◆驯鹿】雪绒花city alk，林深见鹿，遇见森林精灵驯鹿。
                <w:br/>
                ★【童话 ◆ 雪乡】美丽圣洁的天堂、童话梦境一般的存在，没有一丝人工雕琢痕迹，雪地千人迪斯、
                <w:br/>
                雪韵大街美美自拍，雪乡日出，满足一切你对雪的美好想像。体验泼水成冰+雪乡航拍Vlog+蹦野迪+雪乡大花棉袄东北风拍照，嗨翻你的朋友圈！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【甄选住宿●舒适睡眠】
                <w:br/>
                ★ 4晚当地四钻酒店      ★ 1晚长白山特色温泉酒店      ★ 1晚雪乡特色暖炕
                <w:br/>
                【超值赠送●品质保证】
                <w:br/>
                ★ 长白山鲜人参（每人1根） 
                <w:br/>
                ★ 保暖三件套（口罩、4贴暖宝宝、百变围巾）
                <w:br/>
                ★ 赠送【参观冬捕演绎】感受千年传承的冬捕渔猎文化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广州—沈阳—丹东（飞行约4小时，以实际出票为准）
                <w:br/>
                广州新白云机场国内出发厅集中，我社安排工作人员统一送机。飞往沈阳市（飞行时间约4小时）辽宁省省会，别称“盛京，奉天”，沈阳是国家历史文化名城，有2300年建城史，素有"一朝发祥地，两代帝王都"之称。抵达沈阳后在指定户外用品店领取御寒三宝：百变巾、暖宝宝、手套，如果感觉自身防寒装备不全的，可以做下防寒保暖的补充。后游览清朝入关前的宫殿【沈阳故宫】（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游览结束乘车前往丹东，游览【安东老街】，安东老街建筑外形主要参照丹东二十世纪二、三十年代老街号建筑形式，复制了一部分标志建筑、老街名在项目里，采用了民国时期主要建筑符号做外墙及街景装饰。体验一段历史、一种情怀、一条老街！后入住酒店
                <w:br/>
                交通：飞机、旅游大巴
                <w:br/>
                景点：沈阳故宫、安东老街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丹东—通化（车程约4小时）
                <w:br/>
                早餐后乘车前往通化市，途径【鸭绿江断桥】（外观），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交通：旅游大巴
                <w:br/>
                景点：鸭绿江断桥（外观）、志愿军公园、
                <w:br/>
              </w:t>
            </w:r>
          </w:p>
        </w:tc>
        <w:tc>
          <w:tcPr/>
          <w:p>
            <w:pPr>
              <w:pStyle w:val="indent"/>
            </w:pPr>
            <w:r>
              <w:rPr>
                <w:rFonts w:ascii="宋体" w:hAnsi="宋体" w:eastAsia="宋体" w:cs="宋体"/>
                <w:color w:val="000000"/>
                <w:sz w:val="20"/>
                <w:szCs w:val="20"/>
              </w:rPr>
              <w:t xml:space="preserve">早餐：酒店早     午餐：团队餐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通化—长白山（车程约4小时）—二道白河（车程约0.5小时）
                <w:br/>
                早餐乘车赴长白山，赴国家级自然保护区、东北第一高峰——长白山自然保护区，抵达【长白山北坡】（游览约3小时）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
                <w:br/>
                若因天气等不可抗力造成长白山无法入园，我社将统一退还门票费用（成人60元,儿童无退）；亦可由导游根据实际情况，现场协调更改其他景点。极端天气下安全第一，请各位贵宾予以理解并积极配合调整方案，确保行程顺利进行。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结束游览下山后乘车前往【长白山雪绒花驯鹿园】（含驯鹿园门票，赠驯鹿饲料1份，不参加不退费，敬请谅解，景区内有其他项目费用不包含）景区内有多处出片的网红打卡地点，冰瀑布，玫瑰花束和雪人军团等。呦呦鹿鸣，食野之。我有嘉宾，鼓瑟吹笙;我们的祖先把鹿视为圣洁的代表，赋予了许多美丽的神话和传说。而北欧的童话故事里，给圣诞老人拉雪橇送礼物和吉祥的鹿，也是驯鹿;这里还可以遇见羊驼、小兔子、小狗等萌宠;停下脚步，你会发现很多有关长白山的浪漫与美好，留下独特难忘的回忆;
                <w:br/>
                【喂引鹿技巧5+园区提示 TIPS)
                <w:br/>
                【驯鹿】:这里的驯鹿很温顺，只要你有好吃的它会很粘人不会用角顶人，小朋友也可以摸，可以尽情rua;
                <w:br/>
                【饲料】:可以把饲料放到手上一点点喂给驯鹿千万不要一下子全给它了，驯鹿炫饭很快没有好吃的它可能就走开了,
                <w:br/>
                【拍照】:驯鹿园里面有还原原始部落的住宅『挫罗子』，拍照很有故事感，可以慢慢引导驯鹿和你拍照。
                <w:br/>
                 后乘车前往二道白河镇，晚上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交通：旅游大巴
                <w:br/>
                景点：长白山北坡景区、雪绒花
                <w:br/>
              </w:t>
            </w:r>
          </w:p>
        </w:tc>
        <w:tc>
          <w:tcPr/>
          <w:p>
            <w:pPr>
              <w:pStyle w:val="indent"/>
            </w:pPr>
            <w:r>
              <w:rPr>
                <w:rFonts w:ascii="宋体" w:hAnsi="宋体" w:eastAsia="宋体" w:cs="宋体"/>
                <w:color w:val="000000"/>
                <w:sz w:val="20"/>
                <w:szCs w:val="20"/>
              </w:rPr>
              <w:t xml:space="preserve">早餐：酒店含早     午餐：X     晚餐：团队餐   </w:t>
            </w:r>
          </w:p>
        </w:tc>
        <w:tc>
          <w:tcPr/>
          <w:p>
            <w:pPr>
              <w:pStyle w:val="indent"/>
            </w:pPr>
            <w:r>
              <w:rPr>
                <w:rFonts w:ascii="宋体" w:hAnsi="宋体" w:eastAsia="宋体" w:cs="宋体"/>
                <w:color w:val="000000"/>
                <w:sz w:val="20"/>
                <w:szCs w:val="20"/>
              </w:rPr>
              <w:t xml:space="preserve">二道御麓泉度假酒店、煌庭温泉酒店，池北观景温泉酒店、云水澜庭温泉酒店、长白山大厦酒店、长白山松果焕能酒店、金水鹤国际酒店或同级酒店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二道镇—敦化（车程约2小时）
                <w:br/>
                早餐后前往【长白山滑雪场】（赠送滑雪3小时，含雪鞋、雪板、雪杖，如不滑，则无费用退还，不含滑雪教练、滑雪衣服、头盔费用）（赠送项目如因天气因素，滑雪场未开放该景自动取消，望周知）：配有高空索道两条，有初级、中级、高级滑雪道6条，雪圈道1条、雪地摩托车观光路1条、雪地摩托车自驾路2条、越野道1条，可满足各类滑雪、越野穿越、冰雪旅拍等冰雪服务需求（不含头盔、滑雪可自由选择是否租用：滑雪服100/人、滑雪镜80/人、滑雪教练200-300元；以景区收费为准）
                <w:br/>
                <w:br/>
                前往【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后乘车前往敦化入住酒店。
                <w:br/>
                交通：旅游大巴
                <w:br/>
                景点：长白山滑雪场、百花谷朝鲜族古村落、
                <w:br/>
              </w:t>
            </w:r>
          </w:p>
        </w:tc>
        <w:tc>
          <w:tcPr/>
          <w:p>
            <w:pPr>
              <w:pStyle w:val="indent"/>
            </w:pPr>
            <w:r>
              <w:rPr>
                <w:rFonts w:ascii="宋体" w:hAnsi="宋体" w:eastAsia="宋体" w:cs="宋体"/>
                <w:color w:val="000000"/>
                <w:sz w:val="20"/>
                <w:szCs w:val="20"/>
              </w:rPr>
              <w:t xml:space="preserve">早餐：酒店含早     午餐：团队餐     晚餐：团队餐   </w:t>
            </w:r>
          </w:p>
        </w:tc>
        <w:tc>
          <w:tcPr/>
          <w:p>
            <w:pPr>
              <w:pStyle w:val="indent"/>
            </w:pPr>
            <w:r>
              <w:rPr>
                <w:rFonts w:ascii="宋体" w:hAnsi="宋体" w:eastAsia="宋体" w:cs="宋体"/>
                <w:color w:val="000000"/>
                <w:sz w:val="20"/>
                <w:szCs w:val="20"/>
              </w:rPr>
              <w:t xml:space="preserve">敦化金豪金品、祥缘宾馆、同悦居黄金商务酒店、金豪国际商务酒店、泰格酒店、金矿宾馆、万豪国际大酒店、六鼎山文化酒店或同级酒店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敦化—雪乡（车程4约小时）
                <w:br/>
                早餐后乘车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扭起东北大秧歌+花车巡游+千人857（蹦迪）+烟花秀】 让我们跟着雪乡人民花车巡游的队伍，扭起东北大秧歌，一起千人857，特别有东北过年的气氛，欢歌笑舞，在北方冰雪童话的故乡，笑逐颜开！（雪韵大街秧歌、花车巡游、此项目为雪乡林业局统一安排，实际以景区为准，如无法安排，不退任何费用 ），【睡一晚雪乡民宿暖炕】体验东北民俗，戴狗皮帽子、嗑东北大瓜子、学习剪窗花，学说东北话、做一回真真正正东北人；
                <w:br/>
                ✭ 温馨提示
                <w:br/>
                1、用餐前要稍作休息，用餐中尽量饮用热水，以免温差引起肠胃感冒。冬季户外极寒，容易肚子进风，引起腹痛或其他水土不服现象。南方客人偶有水土不服现象，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住宿参考标准：雪乡特色暖炕（为了给南方游客更好的体验感进行了大改造，集体供暖，变为环保炕！）12月10号前入住安排2-3人炕，12月10号后入住安排4人炕，独卫浴，由于雪乡的特殊条件，为男女分住，有可能一个团队或一个家庭不能安排入住同个民宿，请贵宾配合分房。雪乡火炕为电热/水暖炕板，质地较硬，无法与酒店设施相比较，不便之处敬请谅解。 
                <w:br/>
                5、雪乡由于当地条件有限，用餐质量无法和市区相比，请做好心理准备，可带点吃的上去。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交通：旅游大巴
                <w:br/>
                景点：中国雪乡
                <w:br/>
              </w:t>
            </w:r>
          </w:p>
        </w:tc>
        <w:tc>
          <w:tcPr/>
          <w:p>
            <w:pPr>
              <w:pStyle w:val="indent"/>
            </w:pPr>
            <w:r>
              <w:rPr>
                <w:rFonts w:ascii="宋体" w:hAnsi="宋体" w:eastAsia="宋体" w:cs="宋体"/>
                <w:color w:val="000000"/>
                <w:sz w:val="20"/>
                <w:szCs w:val="20"/>
              </w:rPr>
              <w:t xml:space="preserve">早餐：酒店含早     午餐：团队餐     晚餐：团队餐   </w:t>
            </w:r>
          </w:p>
        </w:tc>
        <w:tc>
          <w:tcPr/>
          <w:p>
            <w:pPr>
              <w:pStyle w:val="indent"/>
            </w:pPr>
            <w:r>
              <w:rPr>
                <w:rFonts w:ascii="宋体" w:hAnsi="宋体" w:eastAsia="宋体" w:cs="宋体"/>
                <w:color w:val="000000"/>
                <w:sz w:val="20"/>
                <w:szCs w:val="20"/>
              </w:rPr>
              <w:t xml:space="preserve">雪乡农家火炕2-4人间（独立卫浴，雪乡村庄房间条件有限，不提供一次性洗漱用品敬请谅解） 温馨提示：由于雪乡的特殊条件，为男女分住，有可能一个团队或一个家庭不能安排入住同个民宿，请贵宾配合分房。 不便之处敬请原谅！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雪乡—哈尔滨（车程约4.5小时）
                <w:br/>
                清清早若有兴趣可早起观看【雪乡美丽日出】，早餐后可漫步于最为淳朴的北方特色农家村落【雪韵大街】。
                <w:br/>
                ◆赠送雪乡主景区【大疆无人机航拍】（如因天气原因或景区原因不让放飞机则取消航拍，不做退费）
                <w:br/>
                【棒槌山木栈道之“空中穿越”】穿梭在茫茫的棒槌山半山腰，感受那雪的世界，雪的美，俯瞰整个雪乡你会被这童话般雪世界所迷住...... 逛一逛【雪乡历史文化展览馆】 这是一座造型别致、古朴典雅的建筑，面积4244平方米，馆内陈列展品，展现了雪乡文化特点、地域特色和历史发展进程；来到雪乡，有种时尚叫东北大花袄，穿上东北大花袄你就是雪乡这条街上最靓的仔。
                <w:br/>
                后乘车前往冰城“哈尔滨”，游览远东地区最大的东正教堂【圣索菲亚教堂广场】(游约30分钟) 后逛一逛亚洲最长的商业步行街【中央大街步行街】（游约1小时）：踩在坚实而精巧、光滑而细腻的地面上，置身于建筑艺术长廊中，感受充满异国情调百年老街。后入住酒店
                <w:br/>
                若有时间，可自费前往【哈尔滨冰雪大世界】（门票价格约300-330元，开业时间预计12月20日前后，价格和营业时间以景区公示为准）：第二十六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营业时间仅供参考：11：00-22：00，晚21：30后不再检票入园】
                <w:br/>
                交通：旅游大巴
                <w:br/>
                景点：雪韵大街、圣索菲亚教堂广场、中央大街
                <w:br/>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哈尔滨—长春龙嘉机场（车程约3.5小时）一广州（以实际出票为准）
                <w:br/>
                早餐后【百年滨洲铁路桥】（打卡30分）由于年代已久，哈尔滨人管它叫做老江桥，完成了它最重要的历史使命，不再会有铁马奔跑了，随着旁边新铁路桥的投入使用，百年老桥的通行也成为历史；【斯大林公园】（打卡30分）中国最长的带状开放式公园—《黑三角》《明姑娘》《夜幕下的哈尔滨》《教堂街的故事》、《年轮》等电影和电视剧的镜头相继在斯大林公园拍过，可见斯大林公园风景是多么吸引人。【道外中华巴洛克】（打卡30分）游市井老巷，访百年官邸豪宅，它有着独特的艺术风格，繁杂而有序的外表突显着中华民族的智慧；一个个不同的装饰物吸引着我们去探究它的寓意。游街串巷中，逐渐被它吸引、深思、回想。残缺的建筑，斑驳的墙面，空寂的宅院，会逐一向我们揭开神秘的面纱，呈现真实的它。适时乘车前往长春龙嘉机场，乘坐参考航班，结束愉快东北之旅，返回广州！
                <w:br/>
                交通：大巴+飞机
                <w:br/>
                景点：百年滨洲铁路桥、斯大林公园、道外中华巴洛克
                <w:br/>
              </w:t>
            </w:r>
          </w:p>
        </w:tc>
        <w:tc>
          <w:tcPr/>
          <w:p>
            <w:pPr>
              <w:pStyle w:val="indent"/>
            </w:pPr>
            <w:r>
              <w:rPr>
                <w:rFonts w:ascii="宋体" w:hAnsi="宋体" w:eastAsia="宋体" w:cs="宋体"/>
                <w:color w:val="000000"/>
                <w:sz w:val="20"/>
                <w:szCs w:val="20"/>
              </w:rPr>
              <w:t xml:space="preserve">早餐：酒店早     午餐：团队餐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4晚当地高级标准酒店+1晚雪乡暖炕+1晚长白山温泉酒店，入住双人标间。如遇单人入住请补房差。酒店无三人间，入住温泉酒店含一次温泉门票，不泡不退。雪乡2-4暖炕，独立卫浴，自备洗漱用品和拖鞋；     
                <w:br/>
                3、用餐：全程含餐共9正6早，餐标30元/人（不含酒水）早餐为房价包含的，如不使用不退款。（11－12人一桌（正餐九菜一汤），9－10人一桌（正餐八菜一汤），6－8人一桌（正餐六菜一汤）；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9、儿童费用（2-11周岁）：含往返机票、导游费、交通费、农家火炕铺位、正价餐费，酒店不含床位、不含门票和景交（不含温泉、不含早餐）。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6、娱乐项目（景区特殊娱乐项目如：景区游船，漂流，歌舞晚宴，特色餐，歌舞表演以及个人消费项目等除外）不算自费景点。
                <w:br/>
                7、不含机场燃油税
                <w:br/>
                8、不含景区小交通：长白山摆渡车35+环保车85+倒站车80=200元/人 (当地必消,无优惠政策)
                <w:br/>
                10、房差价：12月10日前，2月23日后补房差750元（不支持退房差）；
                <w:br/>
                12月11~19日、1月1~10日补房差850元（不支持退房差）；
                <w:br/>
                12月20~31日、1月11~28日补房差950元（不支持退房差）；
                <w:br/>
                01月30~02月15日补房差1150元（不支持退房差）；
                <w:br/>
                02月16~22日补房差1300（不支持退房差）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部分景区带有商店，非旅行社安排，游客谨慎购买。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套餐A：马拉爬犁+威虎寨+土匪互动+林海穿越+冰雪画廊+牧雪山村+高山动物园+魔界漂流+朝鲜民俗歌舞餐	1380元/人	1180元/人
                <w:br/>
                套餐B：雪地摩托+丛林观光+马拉爬犁+威虎寨+土匪互动+林海穿越+冰雪画廊+牧雪山村+高山动物园+梦幻家园+东北二人转+朝鲜民族歌舞表演	1580元/人	1380元/人
                <w:br/>
                套餐C：雪地摩托+丛林观光+林海穿越+冰雪画廊+牧雪山村+高山动物园+梦幻家园+东北二人转+冬季漂流+关东冰雪嘉年华+utv丛林探险+挖参放山文化	1880元/人	1580元/人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2026-02-04T10:27:06+08:00</dcterms:created>
  <dcterms:modified xsi:type="dcterms:W3CDTF">2026-02-04T10:27:06+08:00</dcterms:modified>
</cp:coreProperties>
</file>

<file path=docProps/custom.xml><?xml version="1.0" encoding="utf-8"?>
<Properties xmlns="http://schemas.openxmlformats.org/officeDocument/2006/custom-properties" xmlns:vt="http://schemas.openxmlformats.org/officeDocument/2006/docPropsVTypes"/>
</file>