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【五一出游】马尔代夫自由行5天4晚（悦宜湾珊瑚岛RIU）|广州往返机票|内飞上岛+含全餐|2晚沙滩房+2晚水上套房行程单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SA174658351RU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马尔代夫</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5月01日广州-科伦坡UL885 ( 03:15/06:10)
                <w:br/>
                5月01日科伦坡-马累 UL101( 07:20/08:15)
                <w:br/>
                5月05日马累-科伦坡 UL102( 09:25/11:20)
                <w:br/>
                5月05日 科伦坡-广州 UL880( 14:00/22:30)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马尔代夫悦宜湾度假村，位于西南部达鲁环礁，距离马累机场179KM。悦宜湾度假村有2家酒店（悦宜湾珊瑚酒店、悦宜湾奢享酒店），本次自由行安排入住悦宜湾珊瑚酒店。
                <w:br/>
                悦宜湾珊瑚酒店：
                <w:br/>
                •2019年5月开业
                <w:br/>
                • 内飞上岛
                <w:br/>
                • 24小时一价全包
                <w:br/>
                • 免费自助主餐厅+主题特色餐厅 
                <w:br/>
                • 大泳池及泳池吧（酒水全免费）
                <w:br/>
                • 免费WIFI
                <w:br/>
                • 成人日间娱乐活动
                <w:br/>
                • 健身房和蒸气浴室
                <w:br/>
                • 儿童乐园及托管服务 （免费）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广州-科伦坡-马尔代夫（马累），参考航班：广州-科伦坡  UL885 （   03：15 -06：10 ）， 科伦坡-马累    UL101  （07：20 -08：15   ） 
                <w:br/>
                请各位贵宾自行前往广州白云国际机场候机（于航班起飞前3小时到达机场） ，客人自行办理登机手续后，搭乘斯里兰卡航空宽体客机经科伦坡转机飞往有度假天堂的马尔代夫。到达后由酒店服务人员安排前往酒店休息。
                <w:br/>
                温馨提示：请各位贵宾于出发当天务必带齐有效的护照原件、身份证原件；持港澳台护照客人，请同时带上有效的回乡证原件和台胞证原件，持外籍护照的客人，请自行检查护照是否有再次入境中国的有效签注。
                <w:br/>
                RI U 国际连锁酒店集团的特色为一价全包 ，即您所支付房费之后可享受以下所有服务：
                <w:br/>
                * 吃：早中晚三餐均可选择在自助餐厅 ，或不同特色预约餐厅享用，无限量。
                <w:br/>
                * 喝：在酒店各个酒吧享受全天饮料 ，咖啡、畅饮，无限量。
                <w:br/>
                * 玩：全天在工作人员的带领下参加不同的运动项目：球类、游戏、有氧健身等。
                <w:br/>
                * 乐：晚上有精彩的歌舞表演可以欣赏。
                <w:br/>
                * 儿童俱乐部：有专人看管及照顾，父母可以享受自己的私人时光。
                <w:br/>
                交通：飞机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马尔代夫悦宜湾珊瑚酒店（2晚沙滩房+2晚水上套房）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马尔代夫自由活动
                <w:br/>
                今天可以睡到自然醒；享受酒店设施和马代无与伦比的海水，沙滩。全天自由活动。
                <w:br/>
                RI U 国际连锁酒店集团的特色为一价全包 ，即您所支付房费之后可享受以下所有服务：
                <w:br/>
                * 吃：早中晚三餐均可选择在自助餐厅 ，或不同特色预约餐厅享用，无限量。
                <w:br/>
                * 喝：在酒店各个酒吧享受全天饮料 ，咖啡、畅饮，无限量。
                <w:br/>
                * 玩：全天在工作人员的带领下参加不同的运动项目：球类、游戏、有氧健身等。
                <w:br/>
                * 乐：晚上有精彩的歌舞表演可以欣赏。
                <w:br/>
                * 儿童俱乐部：有专人看管及照顾，父母可以享受自己的私人时光。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马尔代夫悦宜湾珊瑚酒店（2晚沙滩房+2晚水上套房）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马尔代夫自由活动
                <w:br/>
                今天可以睡到自然醒；享受酒店设施和马代无与伦比的海水，沙滩。全天自由活动。
                <w:br/>
                RI U 国际连锁酒店集团的特色为一价全包 ，即您所支付房费之后可享受以下所有服务：
                <w:br/>
                * 吃：早中晚三餐均可选择在自助餐厅 ，或不同特色预约餐厅享用，无限量。
                <w:br/>
                * 喝：在酒店各个酒吧享受全天饮料 ，咖啡、畅饮，无限量。
                <w:br/>
                * 玩：全天在工作人员的带领下参加不同的运动项目：球类、游戏、有氧健身等。
                <w:br/>
                * 乐：晚上有精彩的歌舞表演可以欣赏。
                <w:br/>
                * 儿童俱乐部：有专人看管及照顾，父母可以享受自己的私人时光。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马尔代夫悦宜湾珊瑚酒店（2晚沙滩房+2晚水上套房）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马尔代夫自由活动
                <w:br/>
                今天可以睡到自然醒；享受酒店设施和马代无与伦比的海水，沙滩。全天自由活动。
                <w:br/>
                RI U 国际连锁酒店集团的特色为一价全包 ，即您所支付房费之后可享受以下所有服务：
                <w:br/>
                * 吃：早中晚三餐均可选择在自助餐厅 ，或不同特色预约餐厅享用，无限量。
                <w:br/>
                * 喝：在酒店各个酒吧享受全天饮料 ，咖啡、畅饮，无限量。
                <w:br/>
                * 玩：全天在工作人员的带领下参加不同的运动项目：球类、游戏、有氧健身等。
                <w:br/>
                * 乐：晚上有精彩的歌舞表演可以欣赏。
                <w:br/>
                * 儿童俱乐部：有专人看管及照顾，父母可以享受自己的私人时光。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马尔代夫悦宜湾珊瑚酒店（2晚沙滩房+2晚水上套房）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马累-科伦坡-广州   参考航班：马累-科伦坡 UL102 （  09：25-11：20 ），科伦坡-广州  UL880 （14：00-22：30）
                <w:br/>
                早晨前往马累机场，搭乘客机经科伦坡返回广州，结束愉快的马尔代夫休闲度假之旅！
                <w:br/>
                交通：飞机
                <w:br/>
              </w:t>
            </w:r>
          </w:p>
        </w:tc>
        <w:tc>
          <w:tcPr/>
          <w:p>
            <w:pPr>
              <w:pStyle w:val="indent"/>
            </w:pPr>
            <w:r>
              <w:rPr>
                <w:rFonts w:ascii="宋体" w:hAnsi="宋体" w:eastAsia="宋体" w:cs="宋体"/>
                <w:color w:val="000000"/>
                <w:sz w:val="20"/>
                <w:szCs w:val="20"/>
              </w:rPr>
              <w:t xml:space="preserve">早餐：简餐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1、广州-科伦坡-马累往返机票及税；
                <w:br/>
                2、 本委托项目所列酒店或同级酒店4晚住宿费；
                <w:br/>
                3、委托代订项目以自由行形式，2人起行（没有全程陪同）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1、不含小费及私人性质的消费（如酒店内的酒水、洗衣、通讯等费用）。
                <w:br/>
                2、个人旅游意外保险费和航空保险费、机场候机转机的用餐费用、燃油税上涨及旺季机位升幅。
                <w:br/>
                3、广州机场至市区或内地的往返交通费用，旅途中火车、轮船、飞机上餐费,行程表以外活动项目所需的费用。
                <w:br/>
                4、出入境行李的海关税、搬运费、保管费和超重（件）行李托运费,卫生检疫费。
                <w:br/>
                5、因罢工、台风、交通延误或变更等一些不可抗拒因素所引致的额外费用。
                <w:br/>
                6、不可抗逆因素或客人自身原因导致的行程增加费用。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非即时确认，机票和酒店需在您付款后2个工作日内等待商家确认是否预订成功，在等待回复期限内商家未回复预订成功的，即商家与您的合同未能生效。商家将全额退款，不作赔偿且无须承担任何损失。
                <w:br/>
                2、此自由行产品2人起行，不设全程领队服务，客人需自行前往机场办理登机手续。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6、如因游客自身原因或因提供材料存在问题不能及时办理护照或签证、登机、及被有关机关拒发签证或不准出入境的，或者因其他自身原因未能正常出行或影响行程的，相关责任和费用由游客自行承担。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马尔代夫旅游注意事项： 
                <w:br/>
                    1、天气篇
                <w:br/>
                    全年平均气温约30摄氏度。5月~10月受季风影响，雨量不多但常有阵雨，11月~4月天气较热。马尔代夫日夜温差不大，风光美丽，气候宜人，是旅游休假的好地方，基本上全年皆适合观光旅游。气温：25.4℃-30.4℃；常年水温：26℃-29℃；最佳旅游月份：1月-4月，7月-10月。 
                <w:br/>
                    2、信仰和礼仪篇
                <w:br/>
                    马尔代夫人信奉伊斯兰教，十分讲究礼节，伊斯兰教徒之间一般使用阿拉伯语问候，并双手合十至前额表示诚意和衷心祝福。高声讲话、指手划脚、翘二郎腿都被认为是不礼貌的举动。忌讳别人摸他的头部，忌讳别人用左手给他递东西。在叫人、招呼人时忌讳随便用手，尤其是用食指示意，认为那是对人的不敬。在街上行走时要注意避开当街排列的祭祀用品，千万不可踩踏。 
                <w:br/>
                    3、衣着篇
                <w:br/>
                    参观回教寺时，不论男女，不宜穿短裤，短裙。对于那些容易晒黑或晒伤皮肤的人，宽阔边沿的大草帽及墨镜是必备之物。 
                <w:br/>
                    4、饮食篇
                <w:br/>
                    餐厅以西餐自助为主，多为2人~4人桌，(请勿拼桌)。每餐将固定位置就餐。不供应猪肉。酒店的自来水不宜饮用，需购买瓶装水，约3美元，另客人不得自带饮食到餐厅，否则餐厅将收取费用。户外活动时请饮用瓶装或罐装饮料，不要光顾不合乎卫生要求的小贩。夜间尽量避免单独外出，如确有需要，请结伴同行。 
                <w:br/>
                    5、购物篇
                <w:br/>
                    马尔代夫严禁出口任何种类的珊瑚。游客不可擅自收集沙滩或海中的贝壳，购买贝壳要去当地受承认的商店里买。 
                <w:br/>
                    6、时间和电压篇：马尔代夫和中国有3个小时的时差。(慢3小时)，电压220~240伏特，多为扁脚插头。(各酒店有不同，最好带转换插头) 
                <w:br/>
                    7、语言和货币篇
                <w:br/>
                    马尔代夫的官方用语为喜贝里语，一般酒店通用英语。马尔代夫货币为“马尔代夫卢比”，一般酒店使用美金为主，大部分度假小岛均接受国际通行的信用卡。首都马累两种支付方式皆行，故旅客无须兑换卢比。另请自备一些较小面额的美金，方便零用。 
                <w:br/>
                    8、小费篇
                <w:br/>
                    马尔代夫以旅游业为主，服务生以小费作为收入来源。每天放在床头的小费不能省(1美元/每天)，入住和离去时最好付给行李员小费(1美元)。 
                <w:br/>
                    9、环保篇
                <w:br/>
                    不要在岛上钓鱼、采摘或践踏珊瑚，否则罚金可达5000美元；也不要在酒店房间内煮食，罚金同样高达5000美元；不要在岛上喧哗、吵闹、随地扔垃圾，确保大自然环境的优美、宁静。 
                <w:br/>
                    10、签证及入境篇
                <w:br/>
                    马尔代夫为每个持有效护照入境的外国人办理30天的落地签，只要在飞机上填张表，到机场盖个章就可以。可携带香烟200支，军火、武器、限制级刊物、毒品及酒类都严禁入境，不要把化妆用的眉毛刀，指甲钳类的东西放在随身的行李里面。 
                <w:br/>
                其他补充事项：
                <w:br/>
                    1、浮潜
                <w:br/>
                    浮潜是大多数人都可以参加的项目，岛上也可以租浮潜设备，少数岛免费，最好从国内买好面罩和呼吸管等浮潜用具，150-200元。马尔代夫多数酒店的潜水中心都可以提供PADI执照的培训和考试，教练几乎都是从德国与瑞士来的DIVEMASTER。一般来讲，通过3天的课程培训就可以考取PADI的潜水执照(这种执照只允许18米之内的深度，如多加2天的培训便可以取得30米深的潜水执照)。上飞机前24小时是不能潜水的。
                <w:br/>
                16岁以下，59岁以上的游客，呼吸道疾病，心脑血管疾病或其他不适下海的游客，出于安全考虑，建议不要参与浮潜项目。参与浮潜务必熟练掌握设备的使用方法，听从教练指挥，以及在指定区域内浮潜
                <w:br/>
                    2、转换插头
                <w:br/>
                    最好欧式和英式都带上，不过多数度假村里都可以借到。
                <w:br/>
                    3、饮用水
                <w:br/>
                    度假村里的1500毫升普通矿泉水一般是3.5美元+10%服务费。一般房间每天提供一瓶淡水，但对于运动量大的你肯定是不够的，如果你想节省费用就带水过去吧，不过如果你不是水牛也不会节省太多。
                <w:br/>
                    4、水底相机
                <w:br/>
                    有的话最好带一个，浮潜时照海底的热带鱼可漂亮了。可以买一个柯达一次性水底相机(水下四米可用)，100元左右。满月岛上一次性水底相机卖17美元，而租一次是25美元的租金。
                <w:br/>
                    5、防晒霜
                <w:br/>
                    一定要买SPF40以上的，涂防晒霜一定要注意涂得够厚、够匀，尤其是穿上游泳衣裤后与皮肤的边缘处，而且每2小时就要涂一次，否则皮肤很容易吸收过滤的紫外线，让皮肤很受伤。
                <w:br/>
                    6、小费
                <w:br/>
                    ① 每天放在床头的小费不能省(1美金/每天.房)，入住和离去时给行李员的小费最好也给(1美金)。
                <w:br/>
                    ② 参加外出海钓等活动时的小费，不太好给(有时船上船员太多)，视他们服务的情况和当时的环境而定。
                <w:br/>
                    ③ 用餐时的小费，如果餐厅加收了服务费(一般10%)，你可以不给小费，当然，觉得服务生特别让你满意，也可以给小费(1美金/位)。
                <w:br/>
                    7、货币使用
                <w:br/>
                    当地通用美元，不用兑换当地货币。除了购物和小费，其它所有在岛上的消费，都是签单的（所以到马尔代夫只要准备一张双币信用卡就可以了），到离开的时候一并结算，visa和master均可，岛上的任何消费均要加10%的服务费。
                <w:br/>
                    8、娱乐项目
                <w:br/>
                    最好第一天把后几天想参加的项目预先登记好。大堂（lobby）一般有一个information desk有专人向住客提供相关咨讯。登记在表格上或者通过房间的电话致电游客服务中心预定均可。
                <w:br/>
                    9、罚款事项
                <w:br/>
                    严禁私自在岛上钓鱼，采摘或践踏珊瑚。违者罚款可达美金5000元。严禁在酒店房间内煮食，违者罚款可达美金5000元。勿在岛上喧哗、吵闹，切勿随地扔垃圾，确保大自然环境的优美、宁静。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因马尔代夫自由行产品特殊性，此产品一经确认预定成功，则不退不改。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马尔代夫对中国大陆护照免签（出游携带：有效期 6 个月以上护照 ，按回程日期计算， 并且保证护照最少 有 3 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 护照首页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2026-04-05T11:10:46+08:00</dcterms:created>
  <dcterms:modified xsi:type="dcterms:W3CDTF">2026-04-05T11:10:46+08:00</dcterms:modified>
</cp:coreProperties>
</file>

<file path=docProps/custom.xml><?xml version="1.0" encoding="utf-8"?>
<Properties xmlns="http://schemas.openxmlformats.org/officeDocument/2006/custom-properties" xmlns:vt="http://schemas.openxmlformats.org/officeDocument/2006/docPropsVTypes"/>
</file>