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【撒欢内蒙古】内蒙呼和浩特双飞5天丨希拉穆仁草原丨银肯塔拉沙漠丨鄂尔多斯康巴什新区丨万家惠水上世界丨乌兰活佛府丨内蒙古博物院行程单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★住宿享受：1晚特色双标独卫蒙古包+2晚当地3钻酒店+1晚主题特色酒店
                <w:br/>
                ★视觉享受：旷野草原；撒欢沙漠；深度了解蒙族文化，精华景点，不虚此行！
                <w:br/>
                ★娱乐享受：特色安排草原下马酒迎宾，了解蒙元文化。
                <w:br/>
                【豪礼相送】
                <w:br/>
                蒙古七大体验大礼包（套餐项目）：1-草原迎宾下马酒2-敬献蒙古尊贵哈达3-学习蒙古语4-品尝新鲜现熬蒙古奶茶5-草原篝火之夜
                <w:br/>
                暖心伴手礼感动永远在线：精致服务从懂得呵护开始，草原一次性洗漱备品，草原矿泉水。
                <w:br/>
                尽享内蒙美食：尽享舌尖内蒙，涮羊肉，特色手把肉，莜面宴，美食一网打尽
                <w:br/>
                【精华景点】
                <w:br/>
                【银肯塔拉沙漠AAAA】——中国小迪拜，库布齐沙漠里的迪斯尼；
                <w:br/>
                【希拉穆仁大草原AAAA】——历史悠久的避暑胜地；
                <w:br/>
                【颐和生态文化景区AAAA】——以蒙元宫廷文化展示、影视拍摄与制作为核心的主题的景观；
                <w:br/>
                【古色青城】——塞上老街被誉为呼和浩特的旧影浓缩，看古玩吃美食；
                <w:br/>
                【万家惠水世界AAAA】——为草原沙漠之旅增添一抹清凉活力，实现从大漠风光到亲水乐趣的完美过渡。
                <w:br/>
                【内蒙古博物院AAAA】——国家一级博物馆，见证了北方游牧民族与中原文化的交融碰撞。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上午：从广州白云机场飞抵呼和浩特白塔国际机场。
                <w:br/>
                下午：前往【内蒙古博物院】（遇周一闭馆，改为宽巷子美食街）这里不仅是国家一级博物馆，更是了解内蒙古的绝佳窗口。新馆展览丰富，可以重点参观“远古世界”的恐龙化石和“大辽契丹”、“天骄蒙古”等展厅，感受草原文明的脉络。
                <w:br/>
                晚餐后，入住呼和浩特。
                <w:br/>
                【温馨提示】
                <w:br/>
                1、气候干燥 ，注意防晒、多喝水、多吃水果。
                <w:br/>
                2、入住后 ，请检查酒店用品是否齐全 ，如发现房间设施存在问题 ，请立即联系酒店服务人员。
                <w:br/>
                <w:br/>
                【收客标准】：
                <w:br/>
                1、收客年龄： 18-65 周岁 ，注 ：65 周岁以上年龄加收 300 元/人。 18 周岁以下（不占床不含早餐）加收 300 元/人。
                <w:br/>
                2、团队10人起发团，因体验性活动较多。不接受 70 岁以上报名 ，敬请谅解。
                <w:br/>
                3、60-70 周岁老人签免责声明及出具健康证明。
                <w:br/>
                4、65-70 周岁以上老人建议有直系亲属陪同（30-50 岁） 陪同出游并签署直系亲属承诺书。
                <w:br/>
                5、有精神病史、传染病、手术恢复期康复者、重大疾病史，恕不接待。如游客隐满身体状况 ，我社不承担任何责任。
                <w:br/>
                6、特别说明 ：以上价格为打包价特惠价 ，如客人游览的过程有项目未产生 ，不退任何费用。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上午：从呼和浩特出发，乘车约2小时前往【希拉穆仁草原】。抵达时，热情的蒙古族朋友会端上下马酒，献上哈达，这是草原欢迎贵客的仪式-草原迎宾下马酒。草原中餐【手把羊肉】+【蒙古奶茶】，推荐自费品尝草原盛宴——烤全羊。【烤全羊】（满 18 人以上安排烤全羊 ，如 18 人以下则每 6 人安排一只烤羊腿），美丽的草原姑娘和小伙子，为您敬献上蓝色吉祥哈达 ，席间聆听非物质文化遗产-马头琴、呼麦、长调。
                <w:br/>
                下午：草原自由活动 ，可自费选择草原骑马/马车 ，深入草原腹地，感受天苍苍的辽阔。（骑马火车草原勒勒车均可乘坐）。
                <w:br/>
                晚上：参加草原篝火晚会，和大家一起跳安代舞，看绚烂烟花。当晚入住特色星空蒙古包，有些条件好的有独立卫浴和空调。（篝火晚会为室外晚会，如遇下雨、大风天气改为市内歌舞互动）后入住草原蒙古包（注 ：如因天气原因不能入住蒙古包会调整为市区住宿）。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草原蒙古包/呼和浩特：或不低于以上标准酒店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希拉穆仁—鄂尔多斯
                <w:br/>
                清晨：早起观赏草原日出，看朝阳染红天际。（客人自行安排时间）
                <w:br/>
                上午：早餐后，前往【草原部落】（90分钟）坐在蒙古包里听听这个有信仰的民族古今故事。
                <w:br/>
                中午：中餐品尝非遗美食【烧麦宴】。
                <w:br/>
                下午：游览参观【颐和生态文化旅游景区】【乌兰活佛府】，这是一座藏传佛教寺庙，十二世乌兰活佛修行之所座落于此；建筑极具特色，是一个部族历史的传承。之后参观【康巴什新区】，这座“鬼城”如今已是规划整齐、建筑独特的现代化新城，乌兰木伦湖和沿岸的建筑群很适合拍照打卡。
                <w:br/>
                晚上：入住鄂尔多斯【特色主题酒店】万家惠水世界温泉欢乐套票（请自备泳衣）这里是中国西北地区大型的具沙漠旅游特色的活动项目。室内水上游乐场所，乐园以十二星座为主题，设有造浪池、翻江倒海组合滑道、时光穿梭漂流河、夏威沙滩、智勇大闯关、七彩温泉、 SPA 养生、水上秀场、 以及多种水上运动项目等。让您在寻求冒险与刺激的同时体验惬意养生。
                <w:br/>
                <w:br/>
                温馨提示：
                <w:br/>
                1、水世界项目客需要自备泳衣，若无泳衣也可自行购买；玩水期间注意脚下安全，注意水上项目的温馨提示牌，根据自身身体情况参加。
                <w:br/>
                2、内蒙古线路部分景点车程较长，建议客人着舒适衣服，建议穿运动鞋；
                <w:br/>
                交通：汽车
                <w:br/>
                景点：颐和生态文化旅游景区、乌兰活佛府、康巴什新区
                <w:br/>
                购物点：草原部落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鄂尔多斯—呼和浩特
                <w:br/>
                上午：前往鄂尔多斯沙漠小镇达拉特旗【大漠驼绒馆】（90分钟）
                <w:br/>
                中午：中餐品尝内蒙古【涮羊肉】前往国家AAAA级旅游景区库布其沙漠【银肯塔拉沙漠】鄂尔多斯银肯”在蒙古语中意为“永恒、长寿”。景区内的银肯敖包历史悠久，相传与成吉思汗大将木华黎有关，是当地重要的祭祀和文化象征。这里是库布其响沙带重要的组成部分。干燥时，滑动沙砾会发出如飞机轰鸣或嗡嗡的响声，被誉为“会唱歌的沙子”，是景区最大的自然特色。进入景区可自费选择【娱乐套票】世界吉尼斯记录沙漠索道、骑骆驼、冲浪车、探险车、滑沙等项目。后参观【蒙亮民族风情园】（游览 90 分钟 ）。这里是大型的民族旅游产品集散地，可以了解蒙古族工艺品制作过程，感受蒙古族的异域风情文化。（推荐参与内蒙好礼文创馆非遗皮雕体验，带你了解游走在皮子上的蒙古族文化，亲自制作属于你独一无二的非遗手工地标，为家人朋友带一份意义非凡的定制礼物。（自选优惠套票三赠送此项目）
                <w:br/>
                晚上：逛一逛热闹的【塞上老街】，这里古色古香，整条街区建筑保留着明清式建筑风格 ，全长 380 米 ，被誉为老呼和浩特的旧影浓缩，是著名的“青城十六景”第四景。
                <w:br/>
                <w:br/>
                【温馨提示】
                <w:br/>
                1. 沙漠景区日照充足 ，夏季紫外线较强 ，请涂抹防晒霜 ，备好太阳镜、太阳伞等物品；春秋季沙漠风沙大 ，注意防风保暖；
                <w:br/>
                2. 沙漠活动项目丰富多彩 ，但由于人流量大、活动项目分散 ，请听从导游统一安排 ，以免走失.
                <w:br/>
                3. 景区游玩项目请注意安全 ， 自费项目以景区公示为准 。
                <w:br/>
                4. 景区的娱乐项目为套票制如天气原因 ，个别项目不能开放 ，不退任何费用。
                <w:br/>
                5. 入住酒店后检查房间内物品是否齐全 ，有什么问题及时与前台联系更换 ，房间内若有自费消费项目 ，费用自理。
                <w:br/>
                交通：汽车
                <w:br/>
                景点：银肯塔拉沙漠、蒙亮民族风情园、塞上老街
                <w:br/>
                购物点：大漠驼绒馆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呼和浩特—广州（飞机）
                <w:br/>
                上午：睡到自然醒，在酒店享用早餐。根据航班时间，乘大巴车前往机场。搭乘航班返回广州，结束愉快的内蒙古之旅。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2、住宿：行程所列参考酒店（网评三钻酒店+1晚草原蒙古包+1 晚特色主题酒店）或同级标准酒店（民宿客栈），若出现单男单女，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草原部落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大漠驼绒馆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【欢享撒欢套票（专享 9大项）】套票项目不可单项拆分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蒙古游牧生活 ：穿上蒙古服饰，拍上美丽的 POS 照 ，留住美好瞬间。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【尊享撒欢套票（专享 13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升级美食六：草原盛宴“烤全羊”，尊贵全羊仪式、吉祥哈达、敬酒献歌、草原闷倒驴体验蒙古风情！
                <w:br/>
                * 蒙古游牧生活：穿上蒙古服饰，拍上美丽的 POS 照 ，留住美好瞬间。
                <w:br/>
                * 游牧文化深度体验：参观五畜园、射箭、学蒙古语。
                <w:br/>
                * 万家惠水上欢乐套票:造浪池、温泉池、养生沙疗等项目体验。
                <w:br/>
                *  赠送零食补给+品尝草原闷倒驴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【豪享撒欢套票（专享 16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升级美食六：至尊盛宴“诈马宴”（4.15左右可以安排，若不能安排则改为“烤全羊”+赠送现场献唱歌曲2首）
                <w:br/>
                * 升级美食七：大漠金驼宴--驼骨+驼肉+驼杂，口齿醇香。
                <w:br/>
                * 蒙古游牧生活：穿上蒙古服饰，拍上美丽的 POS 照 ，留住美好瞬间。
                <w:br/>
                * 游牧文化深度体验：参观五畜园、射箭、学蒙古语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2026-04-05T23:22:56+08:00</dcterms:created>
  <dcterms:modified xsi:type="dcterms:W3CDTF">2026-04-05T23:22:56+08:00</dcterms:modified>
</cp:coreProperties>
</file>

<file path=docProps/custom.xml><?xml version="1.0" encoding="utf-8"?>
<Properties xmlns="http://schemas.openxmlformats.org/officeDocument/2006/custom-properties" xmlns:vt="http://schemas.openxmlformats.org/officeDocument/2006/docPropsVTypes"/>
</file>