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中旅1号【66度探险邮轮—海神号】奔赴地球穹顶·巡游北极三岛18天|斯瓦尔巴群岛·格陵兰岛·冰岛|赠送专业极地冲锋衣、保暖杯、10G船上无线网络行程单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66D20251010BJ3DCK18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地球穹顶全景式探索北极极地风光】纵贯北纬79°-64°的冰岛-格陵兰岛-斯瓦尔巴群岛，跨越1800公里全景式探索北极极地风光，体验最具代表性的精华北极群岛。到访世界上最大的国家公园--东北格陵兰国家公园，这里是世界尽头的纯白秘境，是地球最北的“荒野王国”。
                <w:br/>
                2. 【9月北极，邂逅神秘北极光】北极的9月黑夜时间开始变长，但温度又不似北极冬天那么寒冷，在九月最适合接受浪漫的挑战，与时间赛跑争取在黎明来临前捕捉到那道难得的绿色光芒，邂逅神秘北极光。
                <w:br/>
                3. 【丰富的极地探险活动】专业极地探险队员，为您的旅行提供最佳服务和安全保障。带您进行冲锋艇巡游、探险徒步、观赏北极动物植物等活动。在北极除了丰富的探险活动，还会探访北极文化聚落，“解码”因纽特文明，近距离了解因纽特人后裔的生活现状。
                <w:br/>
                4. 【丰富趣味的专业主题讲座】船上讲座涵盖:动植物群、地质学和海洋学、海冰和冰川、海洋哺乳动物和鸟类、文化和历史、气候等。为登陆和巡游体验备书，玩的更明白尽兴。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参考航班(需出票时二次确认):
                <w:br/>
                北京出发:
                <w:br/>
                CA87708月30日北京首都T3-哥本哈根T313:20-17:05EK30308月30日
                <w:br/>
                上海出发:
                <w:br/>
                EK303 08月30日 上海浦东T2-迪拜T3 00:05 04:45EK15108月30日 迪拜T3-哥本哈根T3 08:20 13:15
                <w:br/>
                乘坐航班飞往丹麦首都哥本哈根，抵达享用晚餐后送入酒店办理入住休息调整。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参考航班:(需出票时二次确认):
                <w:br/>
                FI20508月31日哥本哈根T2-雷克雅未克14:00-15:20
                <w:br/>
                今日乘坐航班飞往冰岛首都雷克雅未克，抵达后接机探索这座全球最北的首都，雷克雅未克是世界最幸福的城市之一，糖果般绚丽的房屋点缀着街道，城市尽头是碧蓝的大海，远处的雪山巍峨壮丽。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 柱变成蒸汽直冲上天空，又随即化作水滴落下。行程结束后将送您前往码头，准备登上海神号，开启北极三岛的精彩航程。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当您穿越丹麦海峡向北前行时，探险队员将为您介绍下一站格陵兰岛的野生动物、人类历史，或是震撼人心的地质与生态特色，准备好迎接这个令人叹为观止的目的地。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伊托科托米特.格陵兰岛
                <w:br/>
                今天我们将乘坐冲锋艇，登陆格陵兰岛最偏远的城镇一一伊托科托米特。这座位于斯科斯比松峡湾附近的小镇，虽然仅有不到500名居民，但仍完好地保存着纯粹的因纽特文化，居民们的生活方式与自然紧密相连。小镇上还有教堂、博物馆和一些手工艺品店，展现了当地的历史和手工艺术。此外，镇上遍布着大量的格陵兰雪橇狗，这些强壮的犬类是冬季居民出行的重要伙伴。小镇的神秘与孤立感让这里成为极地探险家梦寐以求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奥斯卡国王峡湾.格陵兰岛
                <w:br/>
                进入奥斯卡国王峡湾，雄伟的山脉展现出丰富的地质层次和色彩。由于不同矿物质的作用，岩层呈现出红色、橙色、黄色、绿色等多种色调，仿佛置身于火星表面，是格陵兰东部最令人叹为观止的地质奇观之一。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凯瑟弗兰兹约瑟夫峡湾.格陵兰岛
                <w:br/>
                凯瑟弗兰兹约瑟夫峡湾，是格陵兰岛东北部国家公园地区的一个主要峡湾系统。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朗伊尔城.斯瓦尔巴群岛(离船)|哥本哈根丹麦
                <w:br/>
                参考航班:船方包机(信息待定)
                <w:br/>
                今天清晨，我们将在朗伊尔城上岸，告别探险队员和其他伙伴。根据航班时间安排外观世界末日种子库和市区自由活动，之后将送您前往机场，搭乘返程包机飞往丹麦首都哥本哈根。抵达后接机，享用晚餐后送往酒店休息。
                <w:br/>
                交通：邮轮、旅游巴士、飞机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哥本哈根.丹麦 | 国内
                <w:br/>
                参考航班(需出票时二次确认):
                <w:br/>
                返回北京:
                <w:br/>
                CA87809月15日哥本哈根T3-北京首都T319:05-09:55+1
                <w:br/>
                返回上海:
                <w:br/>
                EK152 09月15日 哥本哈根T2-迪拜T3 16:00-00:20+1EK302  09月16日 迪拜T3-上海浦东T202:50-15:30
                <w:br/>
                游览哥本哈根市内经典景点，漫步新港，安徒生笔下的经典人物小美人鱼的铜像矗立于此，深情凝望着新港67号一一安徒生曾经居住的地方。在阿美琳堡宫观看每天中午定时举行的皇家卫兵换岗仪式，让人感觉仿佛还在这里上演。在市政厅广场旁和安徒生铜像合影，参观罗森堡宫，这是皇室用来保存收藏品的地方，始建于1606年，极具文艺复兴时代的风格。宫殿顶部是彩绘大理石，殿内有镀金镜子、荷兰风格的墙艺，银狮子以及各种金银器。
                <w:br/>
                告别哥本哈根，结束北极三岛之旅，前往机场乘坐国际航班返回国内。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【机票】国际段往返经济舱机票，朗伊尔城/哥本哈根包机经济舱机票;
                <w:br/>
                【酒店】行程中标注的哥本哈根2晚，雷克雅未克1晚酒店含早餐，2人1间;
                <w:br/>
                【游览】行程中标注的陆地游览、司导小费;
                <w:br/>
                【邮轮】海神号邮轮住宿13晚，2人1间;
                <w:br/>
                【邮轮上税金】政府税，码头税，邮轮小费;
                <w:br/>
                【邮轮上活动】冲锋舟巡游、极地登陆活动、极地跳水、邮轮上探险队员专题讲座、邮轮上娱乐活动;
                <w:br/>
                【餐食】邮轮上早午晚餐服务，行程中标注的哥本哈根和雷克雅未克餐食;[服务】优秀中文陪同;
                <w:br/>
                【高端保险】京东安联环游四海马哥波罗计划;
                <w:br/>
                【WIFI】船上赠送10G高速无线网络;
                <w:br/>
                【赠送】赠送专业冲锋衣、定制加绒卫衣、保温水壶、转换插头及行李打包带。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【付费项目】邮轮公司额外收取的付费项目，包括但不限于皮划艇、就医、购物、洗衣服务等;
                <w:br/>
                【其他】国际航班转机、候机时用餐支出，以及行程中未列明的项目和个人消费。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