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【草原金钻】东北沈阳哈尔滨双飞7天|“东方莫斯科”哈尔滨|网红早市|齐齐哈尔扎龙湿地|呼伦贝尔大草原|边境满洲里|黑山头|额尔古纳湿地|草原滑草|骑马穿越草原|牧户|巴尔虎蒙古部落|非遗传文化行程单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BC-20260417-C8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沈阳市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广州--沈阳CZ6316 / 08:00-11:50
                <w:br/>
                哈尔滨--广州CZ3624/20:15-01:00+1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倾城打造一价全含，四零产品：
                <w:br/>
                01：零自费：全程纯净玩法，0自费0套路。玩的更彻底，体验360°的奢华
                <w:br/>
                02：零购物：拒绝购物店，强迫购物消费，让您的旅程不在烦恼，纯玩纯体验
                <w:br/>
                03：零压缩：充分保留您的游览时间，不压缩，让您的旅途体验达到最好
                <w:br/>
                04：零更换：绝不更换行程中任意一个所含景点（除不可抗力因素外）品质一路保障
                <w:br/>
                【草原金钻-独家尊享】畅游草原盛宴，尽享中俄蒙三国非遗文化                              
                <w:br/>
                ★：森林、湖泊、湿地、文化，这才是真正的草原旅行
                <w:br/>
                ★：满满心意，只为您准备，旅途三宝（U型枕、耳塞、眼罩）、旅游零食小礼包
                <w:br/>
                ★：彩云之巅独家定制赠送晚安牛奶、时令水果
                <w:br/>
                ★：那达慕+游牧迁徙带你走进内蒙古的非遗物质文化
                <w:br/>
                ★：穿越无人区，行走中俄边境，观看广寒仙境，蒙古的海呼伦湖
                <w:br/>
                ★：安排国家3A级以上口碑景区，绝不安排“忽悠”免费景区。真实体验多样景区
                <w:br/>
                【草原金钻-耍大牌】明星出游，您做主！
                <w:br/>
                ★：在机场为大家准备的盛大“哈达”迎接仪式，
                <w:br/>
                ★：草原上有“马队迎宾”、“下马酒”迎接仪式
                <w:br/>
                ★：升级2+1VIP头等舱，行程舒适又轻松
                <w:br/>
                ★：每人赠送牛肉干1包+奶制品1包伴手礼
                <w:br/>
                ★：每人赠送3张精修照片+集体旅游小视频一条
                <w:br/>
                【草原金钻-懒人专享】严选各段酒店 让你住在景区里      
                <w:br/>
                ★：哈尔滨戴斯温德姆酒店+齐齐哈尔/额尔古纳高级酒店
                <w:br/>
                   奢享1晚特色城堡套娃主题酒店 +  独享黑山头1晚蓝松木屋别墅，
                <w:br/>
                【草原金钻-干饭魂】甄选东北民星餐饮，实现味蕾盛宴
                <w:br/>
                ★：蒙古族特色饮食安排：皇家盛宴“烤全羊”“牛排锅”
                <w:br/>
                ★：东北特色饮食安排：特色“滋补小火锅”
                <w:br/>
                ★：沈阳特色饮食安排：特色“原味斋烤鸭”
                <w:br/>
                ★：俄罗斯族特色饮食安排：俄式西餐
                <w:br/>
                ★：鄂温克族特色饮食安排：林区实时特色野味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广州-沈阳(参考航班：CZ6316 / 08:00-11:50)-哈尔滨(动车2.5小时)
                <w:br/>
                广州新白云机场国内出发厅集中，我社安排工作人员统一送机。飞往沈阳市（飞行时间约4小时）辽宁省省会，别称“盛京，奉天”，沈阳是国家历史文化名城，有2300年建城史，素有"一朝发祥地，两代帝王都"之称。游览清朝入关前的宫殿【沈阳故宫】（游览约1小时）是世界文化遗产、清朝统治者入主中原前的宫殿，也是我国现存仅次于北京故宫的皇宫建筑群。参观崇政殿、大政殿、十王亭、后花园、清宁宫、永福宫等。逛东北第一街【中街商业街】（自由活动 40分钟）中街全长 1500 米的沈阳中街是沈阳最早的商业街，有接近 400 年的历史，也是中国第一条步行街。晚餐后乘坐动车前往哈尔滨市,抵达后入住酒店
                <w:br/>
                【温馨提示】
                <w:br/>
                1.飞机落地后请及时打开手机，接机人员会和您联系，由于机场出口处不能长时间停车，如您比预计抵达的时间早，请提前联系导游前往出口处接您。
                <w:br/>
                2.出行前请再次确认携带有效身份证原件，上下飞机/火车请携带好贵重物品。
                <w:br/>
                3.如酒店无三人间；加床或补房差，单人出游请补齐单房差。
                <w:br/>
                交通：飞机+动车
                <w:br/>
                景点：沈阳故宫、中街商业街
                <w:br/>
              </w:t>
            </w:r>
          </w:p>
        </w:tc>
        <w:tc>
          <w:tcPr/>
          <w:p>
            <w:pPr>
              <w:pStyle w:val="indent"/>
            </w:pPr>
            <w:r>
              <w:rPr>
                <w:rFonts w:ascii="宋体" w:hAnsi="宋体" w:eastAsia="宋体" w:cs="宋体"/>
                <w:color w:val="000000"/>
                <w:sz w:val="20"/>
                <w:szCs w:val="20"/>
              </w:rPr>
              <w:t xml:space="preserve">早餐：X     午餐：X     晚餐：指定用餐地点   </w:t>
            </w:r>
          </w:p>
        </w:tc>
        <w:tc>
          <w:tcPr/>
          <w:p>
            <w:pPr>
              <w:pStyle w:val="indent"/>
            </w:pPr>
            <w:r>
              <w:rPr>
                <w:rFonts w:ascii="宋体" w:hAnsi="宋体" w:eastAsia="宋体" w:cs="宋体"/>
                <w:color w:val="000000"/>
                <w:sz w:val="20"/>
                <w:szCs w:val="20"/>
              </w:rPr>
              <w:t xml:space="preserve">哈尔滨戴斯温德姆酒店、雪黎酒店、傲雪四季酒店或同级网评四钻</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哈尔滨市区游览—齐齐哈尔(车程约3.5小时)
                <w:br/>
                今日主题：哈尔滨city walk；齐齐哈尔
                <w:br/>
                早餐后，赴“尔滨”网红打卡地—【红砖街早市】想感受东北人的热气腾腾的小生活儿，一定要
                <w:br/>
                去逛下东北的早市，为啥？？东西又齐全又便宜啊，早起锻炼加上吃早点，再给家里买些吃的，
                <w:br/>
                在早市一站式搞定，这里流传着一句土味情话：“10 元吃饱，20 元吃好，30 元吃的哈哈笑”，东北粘豆包、油炸糕、鲜肉蛋堡、排骨包子、烧卖羊汤、咸香豆腐脑配上油条、大碴子粥...只有来东北才能一饱口福，在这里你会发现，不管是肉，水果，冰棍都摆在室外天然的大冰箱里，供你挑选；东北人一句热情的招呼，“来啦大哥，老妹来点啥”，这都是满满的东北味道；无论当地人还是游客，都能在这里找到属于自己的美食记忆（建议可以去早市吃个东北特色早餐，酒店占床含早如不用餐无费用退还，请周知，早市05:00-10:00左右，具体散市时间以实际为准）。
                <w:br/>
                ※【圣·索菲亚广场】(游览20分钟)远东地区最大的东正教教堂， 有着“帐篷顶、洋葱头造型的拜占庭式建筑，气势恢弘，精美绝伦，构成了哈尔滨独具异国情调的人文景观和城市风情。
                <w:br/>
                ※【百年铁路桥】(游览20分钟)打卡地标网红景点，由于年代已久，哈尔滨人管它叫做老江桥，
                <w:br/>
                完成了它最重要的历史使命，不再会有铁马奔跑了，随着旁边新铁路桥的投入使用，百年老桥的
                <w:br/>
                通行也成为历史；
                <w:br/>
                ※【斯大林公园】(游览20分钟)中国最长的带状开放式公园—《黑三角》《明姑娘》《夜幕下
                <w:br/>
                的哈尔滨》《教堂街的故事》、《年轮》等电影和电视剧的镜头相继在斯大林公园拍过，可见斯
                <w:br/>
                大林公园风景是多么吸引人。
                <w:br/>
                ※【防洪纪念塔】(游览15分钟)哈尔滨的标志性建筑，是为了纪念哈尔滨人民战胜1957年特大洪水而建造，这座塔已成为英雄城市哈尔滨的象征，每个来哈尔滨的人都会在这座塔下拍照留念。
                <w:br/>
                ※【百年老街中央大街】(游览50分钟)它记录了这座城市的历史、变迁、被称为“亚州第一街”
                <w:br/>
                穿梭期中，就像走在一条建筑艺术长廊一般， 是哈尔滨乃至全国最具特色的步行街之一。
                <w:br/>
                后乘车赴齐齐哈尔，晚餐后入住酒店；
                <w:br/>
                <w:br/>
                【今日温馨提示】
                <w:br/>
                1.早市根据实际时间来安排，早市是步行街，车子无法入内，司机会就近停车，需自行步行前往
                <w:br/>
                2.哈尔滨-齐齐哈尔车程约3.5小时，可自备些零食
                <w:br/>
                交通：大巴
                <w:br/>
                景点：圣·索菲亚广场、百年铁路桥、斯大林公园、防洪纪念塔、百年老街中央大街
                <w:br/>
              </w:t>
            </w:r>
          </w:p>
        </w:tc>
        <w:tc>
          <w:tcPr/>
          <w:p>
            <w:pPr>
              <w:pStyle w:val="indent"/>
            </w:pPr>
            <w:r>
              <w:rPr>
                <w:rFonts w:ascii="宋体" w:hAnsi="宋体" w:eastAsia="宋体" w:cs="宋体"/>
                <w:color w:val="000000"/>
                <w:sz w:val="20"/>
                <w:szCs w:val="20"/>
              </w:rPr>
              <w:t xml:space="preserve">早餐：酒店内     午餐：指定用餐地点     晚餐：指定用餐地点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齐齐哈尔—呼伦贝尔(车程约5小时)
                <w:br/>
                【今日主题】齐齐哈尔扎龙湿地、呼伦贝尔大草原、莫日格勒河、额尔古纳
                <w:br/>
                ※【扎龙自然保护区】（约1.5小时，含门票+景交）扎龙自然保护区位于齐齐哈尔市区东南27公里处，面积2100平方公里，原始自然生态保护如初，有水禽天然乐园之称，其中尤以珍禽丹顶鹤闻名于世。丹顶鹤放飞时间：每天放飞四次（09:30、11:00、14:00、15:30）大家一定不要错过观看丹顶鹤曼妙身姿的时间哦！（注：放鹤时间为景区定点，如因景区或特殊原因无法观看，敬请谅解）最大观鹤平台：北侧园区主体栈道向北尽头为园区最大的观鹤平台，还会在路上遇到散养的丹顶鹤在散步。 高倍望远镜：观鹤平台南侧的小山坡上有高倍望远镜可以欣赏湿地中的各种珍稀禽类。后乘车赴草原明珠—海拉尔；
                <w:br/>
                ※【呼伦贝尔大草原】(车观)世界四大草原之一、中国现存最丰美的草原牧场一路欣赏呼伦贝尔草原风光，接受蒙古族最崇高、最圣洁的欢迎礼仪—草原迎宾酒，身着民族服装漂亮的蒙古族姑娘和帅气十足小伙子手捧银碗，为您敬献香醇的美酒，让您真正的领略呼伦贝尔草原的古朴民风；
                <w:br/>
                ※【莫日格勒河】(游玩1小时,含景交)俯瞰呼伦贝尔大草原全貌以及蜿蜒的莫日格勒河。这里是大型综艺《爸爸去哪儿》和电影《鬼吹灯之寻龙诀》的拍摄地，就像是一条被劲风舞动着的蔚蓝色绸带,悠然飘落在碧绿如玉平坦无垠的大草原上,莫日格勒河之曲,纯粹是大自然的天工造化,没有一点儿斧凿之处。特别赠送无人机航拍（如遇政策或特殊天气改为其它地点拍摄）圆梦上帝视角，定格美好（免费赠送每组家庭以莫日格勒草原为背景的电子照片一张，及旅游团集体航拍合影视频一个，草原永久纪念）草原上自由采风，尽情拥抱大草原。
                <w:br/>
                ※【烤全羊】草原的”终极仪式“即将开始，火光燃起，主角登场，在欢呼与祝福声中，由尊贵的客人完成”剪彩“第一刀，随后由厨师熟练的将外屋酥脆，内里鲜嫩多汗的羊肉分豁开来，最经典的方式是手撕，第一口肉香混着油脂在口中爆开，是任何都市餐宴都无法复制的粗狂和鲜美；（满20人赠送1只烤全羊，10人半只羊，9人以下改为烤羊排，请周知）
                <w:br/>
                【今日温馨提示】
                <w:br/>
                1.丹顶鹤为保护动物，景区观鹤，不能追打丹顶鹤；不乱喂食品；放鹤时间根据景区，如不可抗力观赏不到放飞，无费用退还；
                <w:br/>
                2.今日车程较长，可自备零食，如晕车可提前备晕车药；
                <w:br/>
                交通：大巴
                <w:br/>
                景点：扎龙自然保护区、莫日格勒河
                <w:br/>
              </w:t>
            </w:r>
          </w:p>
        </w:tc>
        <w:tc>
          <w:tcPr/>
          <w:p>
            <w:pPr>
              <w:pStyle w:val="indent"/>
            </w:pPr>
            <w:r>
              <w:rPr>
                <w:rFonts w:ascii="宋体" w:hAnsi="宋体" w:eastAsia="宋体" w:cs="宋体"/>
                <w:color w:val="000000"/>
                <w:sz w:val="20"/>
                <w:szCs w:val="20"/>
              </w:rPr>
              <w:t xml:space="preserve">早餐：酒店内     午餐：指定用餐地点     晚餐：指定用餐地点   </w:t>
            </w:r>
          </w:p>
        </w:tc>
        <w:tc>
          <w:tcPr/>
          <w:p>
            <w:pPr>
              <w:pStyle w:val="indent"/>
            </w:pPr>
            <w:r>
              <w:rPr>
                <w:rFonts w:ascii="宋体" w:hAnsi="宋体" w:eastAsia="宋体" w:cs="宋体"/>
                <w:color w:val="000000"/>
                <w:sz w:val="20"/>
                <w:szCs w:val="20"/>
              </w:rPr>
              <w:t xml:space="preserve">额尔古纳大酒店，万庭深呼吸，额尔古纳大饭店，古纳国际酒店或同级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额尔古纳—黑山头(车程约1.5小时)
                <w:br/>
                【今日主题】额尔古纳湿地、草原下午茶，滑草、私家牧场
                <w:br/>
                ※【额尔古纳湿地】（含门票+景交）被誉为”亚洲第一湿地“与”地球之肾“，它并非一片静止的水潭，而是一个辽阔、深邃、充满生命律动的自然史诗；在呼伦贝尔的腹地，大地在此变得柔软而丰饶。登上720米的观景台，眼前是号称“亚洲第一”的湿地全景——根河的水，在此画下了地球上最柔美的曲线。它们如篆书，如哈达，将无尽的草甸与灌木分割成无数个诗意的岛屿。后前往草原腹地一【黑山头】
                <w:br/>
                ※【千米极限滑草】（赠送）呼伦贝尔最大天然滑草场之一，您可以坐着滑草车，自上而下体验一把风驰电掣，惊险刺激的极限滑草。
                <w:br/>
                ※【内蒙古非遗文化】
                <w:br/>
                呼麦：呼麦有一千年的历史，在世界上是独一无二的。国家高度重视非物质文化遗产的保护。
                <w:br/>
                长调：蒙古族长调蒙古语称“乌日图道”，意即长歌，它的特点为字少腔长、高亢悠远、舒缓自由，宜于叙事，又长于抒情；“人类口头和非物质遗产代表作”
                <w:br/>
                马头琴：相传有一牧人为怀念小马，取其腿骨为柱，头骨为筒，尾毛为弓弦，制成二弦琴，并按小马的模样雕刻了一个马头装在琴柄的顶部，因此得名。2006年5月20日被列入第一批国家级非物质文化遗产名录。
                <w:br/>
                特别赠送【呼伦贝尔蒙古茶礼】凡有客来，必待之以茶，敬之以礼。
                <w:br/>
                ※【骑马穿越草原，看草原日落】(含骑马体验15分钟,超时费用自理)黑山头马场是呼伦贝尔著名的骑马胜地，
                <w:br/>
                骑上骏马奔腾在草原上，傍晚追逐草原日落，这里的马都很温顺，骑马的时候是有马倌带着的所以不用害怕，骑
                <w:br/>
                马的户具和装备都很齐全，穿戴上这些装备，再带上酷酷的墨镜，以草原为背景迅速拍上几张，简直帅爆了！！！
                <w:br/>
                【今日温馨提示】
                <w:br/>
                1.草原早晚温差大，准备长衣长裤，以免着凉；
                <w:br/>
                2.此天大部分时间行走于中俄边防地区，手机没有信号，请提前做好准备；
                <w:br/>
                3.住宿条件有限，与城市酒店有差距，请勿以城市心态衡量；
                <w:br/>
                4.林区蚊虫较多，如遇蚊虫属正常现象，请及时通知酒店服务人员清扫处理。
                <w:br/>
                5.如体验骑马请听从景区相关人员讲解，注意安全；如自身身体不具备骑马，不建议体验；
                <w:br/>
                6.今日入住190草原蓝松房，如遇到满房调整至蒙古包入住；
                <w:br/>
                交通：大巴
                <w:br/>
                景点：额尔古纳湿地
                <w:br/>
              </w:t>
            </w:r>
          </w:p>
        </w:tc>
        <w:tc>
          <w:tcPr/>
          <w:p>
            <w:pPr>
              <w:pStyle w:val="indent"/>
            </w:pPr>
            <w:r>
              <w:rPr>
                <w:rFonts w:ascii="宋体" w:hAnsi="宋体" w:eastAsia="宋体" w:cs="宋体"/>
                <w:color w:val="000000"/>
                <w:sz w:val="20"/>
                <w:szCs w:val="20"/>
              </w:rPr>
              <w:t xml:space="preserve">早餐：酒店内     午餐：指定地点用餐     晚餐：指定用餐地点   </w:t>
            </w:r>
          </w:p>
        </w:tc>
        <w:tc>
          <w:tcPr/>
          <w:p>
            <w:pPr>
              <w:pStyle w:val="indent"/>
            </w:pPr>
            <w:r>
              <w:rPr>
                <w:rFonts w:ascii="宋体" w:hAnsi="宋体" w:eastAsia="宋体" w:cs="宋体"/>
                <w:color w:val="000000"/>
                <w:sz w:val="20"/>
                <w:szCs w:val="20"/>
              </w:rPr>
              <w:t xml:space="preserve">190天边草原蓝松房或蒙古包（草原旺季，房态紧张，不指定木屋/蒙古包，实际安排为准）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黑山头—满洲里(车程约2.5小时)
                <w:br/>
                【今日主题】套娃景区、俄罗斯大马戏
                <w:br/>
                ※【最美中俄边防公路】（车观，途径不停车驻留）边防公路沿着缓缓流淌的额尔古纳河向远方延伸，安静平和地给人一种时间静止的错觉。边防公路有一到九不同的卡，卡是古代驿站，现在是一个个小村庄，有边防军队驻守。这里有蓝天白云、山峦河谷、草原牧群、村庄油菜花还有白桦树，还有是那湛蓝的额尔古纳河。沿途有辽阔的大草原，有界河湿地风光，有着一个个明珠般的湖泊，有着界河左岸的俄罗斯小镇的风光。
                <w:br/>
                ※【满洲里国门】（外观）（约15分钟，赠送景点，无置换无退费）国门上方有七个遒劲的大字“中华人民共和国”，国门对面不远处是俄罗斯的国门，金色的“CCCP”字母不免让人回想起前苏联的风光，随处可见的俄文牌匾商铺和金发碧眼的俄罗斯姑娘超有异国风情，让你仿佛置身于俄罗斯边境小城。对于身居在西伯利亚靠近中俄边境的俄罗斯人来说，满洲里就如他们自己国家的城市一样。
                <w:br/>
                ※【北疆明珠观光塔】（外观）（约15分钟，赠送景点，无置换无退费）新晋网红打卡地，是满洲里的地标建筑，也是最适合看满洲里国门的地方，景色一绝。整座塔呈现中西交融的风格，又夹杂了一些童话元素，像一座城堡一样。在这里观光中俄风光，看边境景色之美。远眺俄罗斯后贝加尔斯克全城风光，亦可俯瞰满洲里全市美景。充分展现“一眼望俄蒙，鸡鸣闻三国”的独特地域魅力。
                <w:br/>
                ※【套娃景区】（赠送景点，无置换无退费）套娃景区，就是这座城市精心编排的一出奇幻戏剧。这里不仅是拥有“世界最大规模异型建筑群”吉尼斯纪录的5A级景区，更是一个能让所有年龄的游客瞬间穿越，沉浸于浓郁俄罗斯风情的梦幻王国。套娃景区灵魂，在于它日夜不休的精彩演绎：俄罗斯风情演艺、勇者传说、球幕飞翔影院、梦幻芭蕾舞剧。
                <w:br/>
                备注：以下套娃景区权益预计6月25号开始执行，随床赠送不观看不退费用。
                <w:br/>
                套娃景区权益1专属通道（赠送）梦幻冰舞秀：冰与火之歌，滑冰馆则是一座清凉的“冰雪城堡”。这里都会上演融合了冰上舞蹈、高空绸吊与杂技的梦幻冰舞秀。演员们在晶莹的冰面上翩跹起舞，完成一个个令人屏息的高难度托举与旋转，绚烂的灯光与动感的音乐将现场变成一座奇幻的冬日宫殿，是夏日里最沁人心脾的艺术享受。
                <w:br/>
                套娃景区权益2专属通道（赠送）俄罗斯大马戏：与冰舞秀的清凉诗意相反，俄罗斯大马戏则用百分百的热辣与惊险点燃全场。在仿古罗马斗兽场建造的宏伟剧场里，上演着来自国际专业演员的巅峰技艺。“皇家马术”的英姿飒爽、“空中飞人”的惊心动魄，以及近年新增的、极为罕见的“高空吊发”表演，每一个环节都挑战着极限，观众席上的惊呼与掌声此起彼伏，气氛火爆空前。
                <w:br/>
                交通：大巴
                <w:br/>
                景点：中俄边防公路、满洲里国门、北疆明珠观光塔、套娃景区
                <w:br/>
              </w:t>
            </w:r>
          </w:p>
        </w:tc>
        <w:tc>
          <w:tcPr/>
          <w:p>
            <w:pPr>
              <w:pStyle w:val="indent"/>
            </w:pPr>
            <w:r>
              <w:rPr>
                <w:rFonts w:ascii="宋体" w:hAnsi="宋体" w:eastAsia="宋体" w:cs="宋体"/>
                <w:color w:val="000000"/>
                <w:sz w:val="20"/>
                <w:szCs w:val="20"/>
              </w:rPr>
              <w:t xml:space="preserve">早餐：酒店内     午餐：指定地点用餐     晚餐：指定用餐地点   </w:t>
            </w:r>
          </w:p>
        </w:tc>
        <w:tc>
          <w:tcPr/>
          <w:p>
            <w:pPr>
              <w:pStyle w:val="indent"/>
            </w:pPr>
            <w:r>
              <w:rPr>
                <w:rFonts w:ascii="宋体" w:hAnsi="宋体" w:eastAsia="宋体" w:cs="宋体"/>
                <w:color w:val="000000"/>
                <w:sz w:val="20"/>
                <w:szCs w:val="20"/>
              </w:rPr>
              <w:t xml:space="preserve">满洲里套娃城堡酒店、满洲里大饭店、满洲里凯旋大酒店、满洲里格拉斯庄园或同级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满洲里-齐齐哈尔（车程约6小时）
                <w:br/>
                【今日主题】巴尔虎蒙古部落、民俗乐园、马术表演
                <w:br/>
                ※【巴尔虎蒙古部落】呼伦贝尔首家沉浸式乐园，解锁草原游牧魂，在巴尔虎部落民俗园，做一天真正的蒙古人。文化溯源，听见“牧歌故乡”的回响。
                <w:br/>
                民俗实景演出区：8大特色歌舞音乐特色表演，通过音乐、情景在现的方式让你了解草原，熟知草原。
                <w:br/>
                ①勇士出征：实景复刻成吉思汗时代出征胜景，铠甲骑士列阵驰骋，马蹄惊雷震彻草原，深悟草原民族的战斗精神与团结力量。
                <w:br/>
                ②额吉的奶茶：额吉身着传统服饰，在真实的场景中展示了牧民的日常生活，并感受蒙古族传统礼仪——萨察礼、德吉礼、深入了解蒙古族传统文化。
                <w:br/>
                ③巴尔虎婚礼：非遗巴尔虎婚礼，藏着草原最深厚的文化密码与传统仪式！亲眼见证新郎挎弓骑马接亲、敬拜父母、敖包祭祀、欢歌送亲等完整流程，沉浸式解锁古老仪式的庄严与草原婚礼的滚烫喜悦。
                <w:br/>
                ④游牧大迁徙：沉浸式解锁蒙古族游牧迁徙，传说的勒勒车、牛车列队，骆驼伴队踏草而行，瞬间穿越回古老游牧时代。让您亲历游牧文明的厚重，深知守护草原的初心。
                <w:br/>
                ⑤敖包祭祀祈福：巴尔虎大型敖包祭祀仪式，还原最神圣的草原祈福盛典，让您亲历完整祈福流程，让祈福的美好寓意与草原风味一同留存。
                <w:br/>
                ⑥草原好声音互动：NPC搞笑热场，游客登台献唱--跑调无忧！NPC和声伴舞、搞怪衬托，话是调侃，唱完即送定制银票。
                <w:br/>
                ⑦草原舞林大赛：NPC个个活力满满，主动拉着游客共舞狂欢，无论您是广场舞达人，还是零基础，NPC都能默契接梗，让你在自由律动中尽情释放活力，解锁草原欢乐新体验。
                <w:br/>
                ⑧民族服饰大赛：在这独特的秀场上，套马的汉子和牧羊姑娘将化身为模特，近距离欣赏精美的民族服饰，感受到草原文化的独特魅力，置身其中融入到了牧民生活的世界。 
                <w:br/>
                草原那达慕体验区：解锁那达慕全体验，传统三艺专业护航，勇士博客、奇趣赛马、传统射箭，在传统三艺的基础上，升级为新的三艺，巴特尔滚草、勇士冲垒、家庭大作战。全流程复刻传统，获胜者赢得珍贵的奖牌与景区定制的银票。
                <w:br/>
                ①疯狂动物园：独家遛娃胜地重磅登场，草原五兽萌宠乐园含萌宠学堂、互动、投喂三大体验，30+儿童欢乐NPC全程互动，萌羊运动雪园、小马玩伴部落、小牛喂养体验、驼宝欢乐研学区、萌宠研学营地。
                <w:br/>
                ②民俗博物馆园：呼伦贝尔唯一 一家建在草原深处，蒙古包群里的民俗博物馆，从传统、民俗、生产生活、艺术等多角度展示蒙古包文化，加上蒙语小课堂等多个民俗体验，充分了解蒙古族的丰富历史和传统风情。
                <w:br/>
                ③民俗娱乐竞技区：园区里拥有蒙古火炮、草原高尔夫、蒙古弹弓、模拟套马、投壶竞技、巴日盖、蒙式套圈等多项草原竞技活动，体验到竞技的刺激和为胜利奋力拼搏的喜悦。
                <w:br/>
                ※【马术实景表演“马之舞”】这不是一场编排好的演出，而是一次蓄势待发的冲锋。当厚重的历史号角吹响，三百匹蒙古骏马如决堤的洪流席卷草浪，马蹄踏地的闷雷直接敲打在每一位观者的胸膛上。此刻，你目睹的不是表演，是成吉思汗时代横扫欧亚的军团缩影，是草原民族千年不灭的魂。
                <w:br/>
                后乘车赴齐齐哈尔；抵达晚餐后入住酒店
                <w:br/>
                【今日温馨提示】
                <w:br/>
                1.今日车程较长，自备零食。
                <w:br/>
                巴尔虎表演为指定时间循环举办，如因自身原因或者是天气原因不能观看，不做退费处理；
                <w:br/>
                交通：大巴
                <w:br/>
                景点：巴尔虎蒙古部落
                <w:br/>
              </w:t>
            </w:r>
          </w:p>
        </w:tc>
        <w:tc>
          <w:tcPr/>
          <w:p>
            <w:pPr>
              <w:pStyle w:val="indent"/>
            </w:pPr>
            <w:r>
              <w:rPr>
                <w:rFonts w:ascii="宋体" w:hAnsi="宋体" w:eastAsia="宋体" w:cs="宋体"/>
                <w:color w:val="000000"/>
                <w:sz w:val="20"/>
                <w:szCs w:val="20"/>
              </w:rPr>
              <w:t xml:space="preserve">早餐：酒店内     午餐：指定用餐地点     晚餐：指定用餐地点   </w:t>
            </w:r>
          </w:p>
        </w:tc>
        <w:tc>
          <w:tcPr/>
          <w:p>
            <w:pPr>
              <w:pStyle w:val="indent"/>
            </w:pPr>
            <w:r>
              <w:rPr>
                <w:rFonts w:ascii="宋体" w:hAnsi="宋体" w:eastAsia="宋体" w:cs="宋体"/>
                <w:color w:val="000000"/>
                <w:sz w:val="20"/>
                <w:szCs w:val="20"/>
              </w:rPr>
              <w:t xml:space="preserve">齐齐哈尔枫渡酒店、希尔顿欢朋酒店、润金酒店或同级网评四钻</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齐齐哈尔—哈尔滨（车程约3.5小时）广州（CZ3624/20:15-01:00+1）
                <w:br/>
                今日主题：再见“尔滨”，下次在相聚
                <w:br/>
                早餐后，乘车返回哈尔滨，抵达后下午参观【中华巴洛克】(打卡60分钟)若想更直接的感受欧陆风情，来老道外一定让你大开眼界。这里的建筑外部是巴洛克的形式，而内部却是中式庭院的布局。仔细看看外墙的浮雕，没有十字架，没有圣母，没有丘比特，也没有执矛的勇士，取而代之的是象征着五谷丰登的麦穗，和富贵吉祥的牡丹等在中国有着美好寓意的图案。这种当地劳动人民在原始巴洛克的基础上融入中华文化而创造出的中西合璧的建筑，有个很直白的名字—中华巴洛克。想想还有点浪漫，以我之姓，冠你之名，大抵就是如此。这里可以品尝地道的哈尔滨道外美食及中哈合璧的创意食品：例如冻柿子咖啡等等；打卡【东北卢浮宫-哈药六厂旧址】（游约60分钟.如遇闭馆改为外观，无任何费用可退）不是巴黎卢浮宫去不起，而是哈尔滨更有性价比，外层立体的浮雕，高大的罗马柱，哈药六厂95%的墙面都是由花岗岩雕刻而成。哈药六厂的雄伟，建筑外观只是一部分。后前往哈尔滨机场，结束愉快的草原之旅；
                <w:br/>
                交通：大巴+飞机
                <w:br/>
                景点：中华巴洛克、东北卢浮宫-哈药六厂旧址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成人含往返机票，未含340元/人机场税、燃油费，报名时需提前交付！（团队票一经出票，不能改签，未使用只能退税；具体航班时间以及第1天具体抵达港口以实际出票为准），小童含往返机票，未含120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进出港口、航班时间等以航司出票为准。
                <w:br/>
                2、住宿：全程不提供自然单间，酒店双人间为两张单人床（12岁以下儿童不占床），住宿若出现单男单女，旅行社会协调客人拼房，若客人不接受此种方式或经协调不能安排的，客人须在出发前补单房差费用；如需三人间或家庭房请提前询问（根据酒店当天房态安排，不指定床型）如旺季参考酒店政府征用或无房改住相同等级酒店，请理解。
                <w:br/>
                参考酒店如下（全程四钻酒店）：
                <w:br/>
                哈尔滨参考酒店：哈尔滨戴斯温德姆酒店、雪黎酒店、傲雪四季酒店或同级网评四钻
                <w:br/>
                满州里参考酒店：满洲里套娃城堡酒店、满洲里大饭店、满洲里凯旋大酒店、满洲里格拉斯庄园或同级 
                <w:br/>
                额尔古纳参考酒店：额尔古纳大酒店，万庭深呼吸，额尔古纳大饭店，古纳国际酒店或同级
                <w:br/>
                黑山头参考酒店：190天边草原蓝松房或蒙古包（草原旺季，房态紧张，不指定木屋/蒙古包，实际安排为准）
                <w:br/>
                齐齐哈尔参考酒店（2晚）：齐齐哈尔枫渡酒店、希尔顿欢朋酒店、润金酒店或同级网评四钻
                <w:br/>
                备注：以上为酒店参考名称，如遇参考酒店满房同级别调换，敬请知晓，不接受指定酒店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6早（酒店占床位含早）+12正，正餐40元/人，特色餐50元/人（团队餐不含酒水）满16-20人特别包含一只烤全羊肉，10-15人半只羊，9人以下变为烤羊排（酒店占床含早，不吃不退；正餐十人一桌，八菜一汤，酒水自理，不足十人菜品酌量减少）；此产品是打包价，所有餐食如自动放弃，款项恕不退还。餐饮风味、用餐条件与广东有一定的差异，大家应有心理准备。
                <w:br/>
                4、用车：当地空调旅游巴士（1人1正座），满18人升级2+1座陆地头等舱，如不足18人则更换普通旅游巴士；
                <w:br/>
                5、门票：含景点大门票+小交通全含；娱乐门票为打包价格赠送，放弃不退
                <w:br/>
                门票特别说明：赠送项目因天气或其他任何自身等原因不参加，无任何退费，也不更换等价项目，行程中遇天气原因，航班取消，道路塌方等自然灾害人力不可抗拒因素，所产生的费用及损失由客人自理。
                <w:br/>
                6、保险：国内旅游意外险（赠送十万保额）。
                <w:br/>
                7、导游：当地优秀导游（分段2个导游）。
                <w:br/>
                8、小童1.2米以下儿童只含导服、车位、半餐，景区大门+景交及房费需自理。（12周岁以下为儿童 ）
                <w:br/>
                9、购物点：全程0个购物店。（景区内小摊以及购物不算购物店）（景区内部商铺、酒店周边商铺、餐厅附近商铺、以及步行街商铺非旅行社安排，谨慎购买）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国家旅游局强烈建议游客在团队出发前购买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7、不含往返机场税费。
                <w:br/>
                8、房差：单人入住须补房差；（默认2人1间房）
                <w:br/>
                9、服务包含项目未提及的其他一切费用；自由活动期间的交通、餐饮、门票、购物等个人消费；自费游览项目；超重行李的托运费、管理费等；因不可抗拒的客观原因和非我公司原因（如天灾、战争、罢工等）或航空公司航班延误或取消、所超出的费用（如在外、住、食及交通费、国家航空运价调整等），酒店内洗衣、理发、电话、传真、收费电视、饮品、烟酒等个人消费产生的费用；
                <w:br/>
                10、儿童：儿童不占床，如需占床请补交费用；不含门票，届时请根据身高情况，在景区门口自行购买，敬请谅解
                <w:br/>
                11、个人旅游意外保险（国家旅游局强烈建议游客在团队出发前购买旅游意外保险，具体保险险种请在报名时向销售人员咨询并购买）。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市北方畅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8、东北、内蒙地区是当地旅游度假城市，硬件及软件服务均与沿海发达的广州存在一定差距， 请团友谅解。如遇旺季酒店房满或政府征收等情形，旅行社会另外安排至不低于所列 酒店标准的同类型酒店。
                <w:br/>
                9、购物：东北、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本公司所不能控制之不可抗力因素，如战争、政治动荡、天灾、恶劣天气、交通工具发生技术问题、罢工及工业行动等，本公司有权在启程前或出发后取消或替换任何一个旅游项目，亦有权缩短或延长旅程或由此导致行程天数及交通、餐食、住宿等相关费用的增加，本社将依照《旅游法》相关规定、按实际发生的情况向游客收取费用。
                <w:br/>
                出团时成人务必携带有效期内身份证原件，儿童务必携带户口本原件；入住酒店需提供身份证，小孩如无身份证必须携带户口簿方可登记入住。无携带身份证或户口簿，酒店有权利要求游客去公安局开具证明，方可办理入住。
                <w:br/>
                旅游中自由活动时间内推荐的自费活动项目，均为建议性项目。客人本着“自愿自费”的原则选择参加，如您自愿参加，需在行程中另行签署书面协议。当部分项目参加人数不足时，则可能无法成行或费用做相应调整。以参加人数多数为准，不去游玩的旅客需在景区门口等候或下车自由活动（注意安全）。
                <w:br/>
                行程中的赠送项目为我社安排赠送给旅游者的景点或活动，如自愿放弃或因其他原因无法举行的，旅行社不退还相应旅游费用，不更换活动项目。  
                <w:br/>
                全程酒店及用餐地点变更频繁，请在离店前仔细检查个人物品。
                <w:br/>
                因服务能力有限：①本团报名年龄为72岁以下，65-72岁者须有60岁以下的健康亲属陪同；②患有心脏病.高血压.糖尿病.冠心病等，建议不参加本团，如强烈要求参团，请提前告知我社，并且必须有年轻健康的亲属陪同；③癌症、癫痫/小儿麻痹症，及有听力视力障碍者，身体残疾行动不便者，有精神疾病无行为控制能力者及孕妇，恕不能参团，望请谅解。如游客隐瞒参团而发生事故，我社不承担任何连带责任！
                <w:br/>
                儿童说明：因交通条例规定：旅游营运车辆不得超载，不管身高多少都必须占座。旅游车辆按车位核算成本。
                <w:br/>
                健康说明：请游客在报名前仔细阅读相关注意事项，在充分了解旅途辛苦和行程中医疗条件有限的前提下，确定自己身体健康状况适合参加本次旅行后方可报名参团。因个人既有病史和身体残障在旅游途中引起的疾病进一步发作和伤亡，旅行社不承担任何责任。旅行社非健康医疗专业咨询机构，无法判定游客身体健康状况是否适合参加本次旅行，游客签订了旅游合同，即视为游客已经了解本次旅行的辛苦程度和行程中医疗条件有限的前提，并征得专业医生的同意。友情说明：①身体健康状况不佳者，请咨询医生是否可以参加本次旅行，根据自身情况备好常用药和急救药品，因自身疾病而引起的后果，游客自行承担责任；②如在旅途中意外受伤，应及时告知随团导游领队或者签约门市，治疗期间的医疗费用由客人自行承担，再根据保险公司理赔相关规定进行报销。
                <w:br/>
                关于意见单：意见单是评定旅游接待质量的重要依据，请游客在游览行程完毕后，如实填写意见、建议或表扬内容；如有接待质量问题或是争议，请在当地及时提出，双方协商解决，协商未果，可以向有关部门提出投诉。恕不接受虚填、假填或者不填，以及逾期投诉而产生的后续争议，敬请谅解！
                <w:br/>
                以上行程为参考行程，我社保留因航班、交通、签证等原因而导致行程变化，而对出团日期、行程顺序等做适当调整的权利，具体情况必须如实告知客人，旅行社跟客人协商之后，得到客人同意后调整。旅行社郑重提醒游客不得参观或者参与违反我国法律、法规、社会公德和旅游目的地的相关法律、风俗习惯、宗教禁忌的项目或者活动。
                <w:br/>
                以上行程安排由于航班、签证，当地交通、天气以及其他特殊原因，游客自愿同意旅行社在不缩减旅游景点不降低服务标准的情况下，对行程景点的游览顺序及出团日期进行适当调整。行程内的交通、住宿、景点门票均为提前付费采购，若游客因自身原因而未能游览则视为自愿放弃，或者因天气等不可抗力因素造成游览项目调整或缩减时，旅行社将不退还费用，敬请谅解。
                <w:br/>
                东北三省均是老城市，该城市的三星、四星酒店普遍比内地大部分城市的同类酒店要旧，请您多多包容。较多酒店洗手间是浴缸和瓷砖地砖，洗漱沐浴时请注意防滑！
                <w:br/>
                东北地区的饮食口味偏咸。在旅游过程中，注意饮食卫生。旅游途中游客自行加菜或自己点菜，必先了解清楚价格和口味是否合适，如发生不愉快事情，我社将不再承担由此而引发的相关责任，敬请谅解。
                <w:br/>
                在车辆行驶过程中请坐好，不要随意走动，并系好安全带，靠近大巴前门的副驾驶位，第一排的导游座及大巴较后一排中间的位置一律不予乘坐和放行李。全程酒店及用餐地点变更频繁，请在离店前仔细检查个人物品。
                <w:br/>
                外出旅游，安全第一，旅游途中请听从导游人员安排，配合司机、导游工作。团友之间相互关照，少数服从多数。自由活动时，请注意人身及财产安全。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2026-05-17T19:10:26+08:00</dcterms:created>
  <dcterms:modified xsi:type="dcterms:W3CDTF">2026-05-17T19:10:26+08:00</dcterms:modified>
</cp:coreProperties>
</file>

<file path=docProps/custom.xml><?xml version="1.0" encoding="utf-8"?>
<Properties xmlns="http://schemas.openxmlformats.org/officeDocument/2006/custom-properties" xmlns:vt="http://schemas.openxmlformats.org/officeDocument/2006/docPropsVTypes"/>
</file>