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【舒心游京城】北京双飞5天丨故宫深度游丨八达岭长城丨首都博物馆丨长城脚下看大戏丨恭王府丨颐和园丨圆明园丨什刹海游胡同行程单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★【品质保障】一价全含0购物0自费，干净透明拒绝套路，满20人派全陪！
                <w:br/>
                ★【精选酒店】全程入住北京三环精品商务酒店，连住不挪窝，交通便利、舒适体验
                <w:br/>
                ★【省心出行】全程含餐！9正餐让您安心无忧！
                <w:br/>
                ★【精选航空】早机航班，国航/南航/东航等品质航司，广州直飞北京
                <w:br/>
                去程参考：CA1386/06:25 或CZ3101/08:00 或CZ3099/09:00或CA1310/08:00
                <w:br/>
                回程参考： CA1385/21:30或CZ3104/15:30或CA1329/21:00 或CZ3114/21:30
                <w:br/>
                ★【品质保证】全程安排服务好、讲解好的优秀专业导游！
                <w:br/>
                ★【故宫博物馆】深度游游览，诉说紫禁城沉淀600年的记忆。
                <w:br/>
                ★【首都博物馆】珍藏北京三千年历史文物，包括明清瓷器、书画等瑰宝，展现中华文化精髓。
                <w:br/>
                ★【长城脚下看大戏】品香茗看京剧，老北京非遗文化的百科剧场！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br/>
                ★【贴心服务】赠饮矿泉水、赠送【集体彩照】一张（每个家庭一张，更多需求请另付费）
                <w:br/>
                ★【神秘礼物】独家赠送“康熙圣旨”，诚诏天下子民到京接旨，用康熙御笔之宝，助您加官进爵！
                <w:br/>
                ★【独家专属】特别赠送北京清真老字号紫光园镇店级手工酸奶（每人1份），每天现熬发酵限量供应，稠到挂壁、奶香浓郁，是地道老北京烟火气的专属限定伴手礼。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＞＞＞北京，天坛公园（套票）
                <w:br/>
                工作人员各位贵宾请于指定时间在广州白云机场集合（具体集中时间/地点出发前1-2天通知），工作人员帮助您办理登机手续，后乘飞机飞往北京（飞行时间约3小时）。抵达后享用午餐。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莱安商务/河南商务酒店/如家精选酒店/中康松氧/希岸酒店/宜尚酒店或不低于以上标准质量的其他备选酒店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
                <w:br/>
                4、今中轴（天安门，故宫一线）当天，故宫后门不能停旅游车，需步行30分钟左右，为减少游客步行时间，我社将协助安排游客乘坐公交或者摆渡车，费用20元/人自理，不便之处敬请谅解！
                <w:br/>
                5、故宫讲解耳麦：强烈推荐故宫无线讲解器，通过佩戴无线耳机，您可听到导游更加清晰的讲解，深度了解故宫历史，费用20元/人自理。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莱安商务/河南商务酒店/如家精选酒店/中康松氧/希岸酒店/宜尚酒店或不低于以上标准质量的其他备选酒店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升旗--八达岭长城--长城脚下观大戏--外观鸟巢水立方--非遗文化【同仁堂中医药文化】
                <w:br/>
                早上乘车前往天安门广场观看庄严肃穆的【升旗仪式】（约30分钟）。随后前往【八达岭长城】（游览约2小时，您可以选择乘滑道/缆车游长城，费用160元/人自理，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参观国家级非物质文化遗产传承单位—【同仁堂中医药文化】。品牌始创于1669年（清康熙八年），以“同修仁德，济世养生”为理念，自1723年起供奉御药，历经八代皇帝188年。揭秘宫廷中医，了解中国谢姓最负盛名的堂号，既有它的神圣性，更有它神奇的典故来源，中华中药，享誉世界（温馨提示：本场所为非遗文化展示体验点，非旅行社安排的购物场所。参观过程中如设有商品销售区域，均为场所自主经营项目。游客若有消费需求，应根据自身情况理性选择、自愿购买，相关消费责任由游客自行承担）。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莱安商务/河南商务酒店/如家精选酒店/中康松氧/希岸酒店/宜尚酒店或不低于以上标准质量的其他备选酒店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颐和园--圆明园（含遗址）--首都博物馆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圆明园】（含遗址），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***温馨提示***
                <w:br/>
                1、颐和园只含大门票，可以选择乘坐慈禧水道游船，景色更佳，费用自理160元/人，景区交通方便有需要的游客，不属于推荐自费项目。
                <w:br/>
                2、推荐圆明园休闲深度游（包括电瓶车+游船）费用自理100元/人，景区交通方便有需要的游客，不属于推荐自费项目。
                <w:br/>
                3、首都博物馆如因政策关闭或其他原因无法预约，则更换为其他博物馆，敬请谅解！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莱安商务/河南商务酒店/如家精选酒店/中康松氧/希岸酒店/宜尚酒店或不低于以上标准质量的其他备选酒店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恭王府--什刹海游胡同，北京＞＞＞广州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最后乘车前往北京机场，乘飞机返回广州。行程圆满结束！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-40元（小孩餐费减半），特色餐升级：北京知名连锁餐厅--紫光园餐厅、老门框爆肚铜锅涮肉、老北京炸酱面、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5、门票：含景点首道门票,园中园门票需自理，不属于自费推荐项目。门票已按折扣成本价核算，老年、教师、军官等证件不再重复享受优惠!未成年人收客费用含门票和预约手续费用，没差价退。
                <w:br/>
                6、购物：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2026-06-04T05:02:30+08:00</dcterms:created>
  <dcterms:modified xsi:type="dcterms:W3CDTF">2026-06-04T05:02:30+08:00</dcterms:modified>
</cp:coreProperties>
</file>

<file path=docProps/custom.xml><?xml version="1.0" encoding="utf-8"?>
<Properties xmlns="http://schemas.openxmlformats.org/officeDocument/2006/custom-properties" xmlns:vt="http://schemas.openxmlformats.org/officeDocument/2006/docPropsVTypes"/>
</file>