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【丹东大连】东北大连双飞5天 旅顺丨丹东鸭绿江景区丨浪漫大连丨丹东最美边境线丨百年军港旅顺口行程单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LT-20260629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第一天：广州—大连  CZ3604  07:35-10:55
                <w:br/>
                第五天：大连—广州  CZ3603  18:30-22:10
                <w:br/>
                或
                <w:br/>
                1. CZ3604 广州—大连 07：35-1055​
                <w:br/>
                2. CZ6486 大连—广州 20:00-23:45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边境风情 + 网红打卡（丹东段）
                <w:br/>
                ★中朝边境一步跨：近距离感受鸭绿江对岸朝鲜村落，打卡 “一步跨” 石碑，是独特的边境体验。
                <w:br/>
                ★鸭绿江 + 安东老街：沿江赏春景，安东老街逛吃复古市井，感受丹东烟火气。
                <w:br/>
                ★上河口 + 抗美援朝纪念馆：重温红色历史，在朝鲜民俗馆体验朝鲜族风情，春季草木新生更显生机。。
                <w:br/>
                ★滨海路 + 星海广场：沿海步道春风拂面，路边野花点缀，看海赏花两不误。
                <w:br/>
                🌊 大连网红风光 + 特色美食
                <w:br/>
                ★网红打卡点密集：盛唐岚山古韵大街、彩虹路、威尼斯水城、俄罗斯风情街，一站式拍遍大连网红场景。
                <w:br/>
                ★山海全景：莲花山俯瞰大连湾，星海广场喂海鸥，跨海大桥看壮阔海景。
                <w:br/>
                ★地道东北海鲜宴：鸭绿江河鱼、渔家菜、海参捞饭、东北菜，从江鲜到海鲜全品尝。
                <w:br/>
                ✈️ 交通便捷 + 行程舒适
                <w:br/>
                ★南航直飞：广州往返大连，早去晚回航班，最大化游玩时间。
                <w:br/>
                ★不走回头路：丹东→大连顺向游览，全程汽车衔接，节奏轻松不累。
                <w:br/>
                🍤 美食 + 交通加分项
                <w:br/>
                ★地道风味宴：鸭绿江河鱼、渔家菜、海参捞饭、东北饺子宴，从江鲜到海鲜，一站式尝遍东北特色。
                <w:br/>
                ★高效出行：广州南航直飞大连，早去晚回航班最大化游玩时间；丹东→大连顺向游览，全程汽车衔接，节奏轻松不累。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第一天：广州（飞行约3.5h）大连（300KM，约4h）丹东
                <w:br/>
                全天：请各位贵宾于指定时间自行前往广州白云机场集合，乘机前往浪漫之都—大连。抵达大连后午餐，午餐后前往丹东。【鸭绿江景区】（外观，登桥费30元/人需自理）雄赳赳，气昂昂，跨过鸭绿江。1950年被美国炸断，桥身只剩中国一侧，但断桥安在，故事犹存。成千上万的弹痕清晰可见，见证了抗美援朝这段沧桑历史，见证了人民志愿军的英勇事迹。站在断桥上，我们可以眺望鸭绿江的奔流和边境线的壮丽，感受英雄们守卫祖国的决心和勇气。【安东老街】自己可以随心选择坐上黄包车转上一圈，也可以逛逛著名安东网红打卡地。“安东”是丹东从1876年一直到解放后的名字，这是一段跨越百年的项目，汇聚了满清、民国、殖民时期的独特历史以及各种文明“安东老街”就是这段历史的缩影。是集百年老字号、品牌餐饮、东北特产、海产品、风味小吃、地方戏表演、以及各种民间艺术于一体多功能文化商街。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参考酒店：丹东网评3钻酒店（如家商旅酒店、如家精选酒店、泊悦酒店、长城酒店或同级）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第二天：丹东（50KM，约1.5h）河口
                <w:br/>
                上午：早餐后乘车前往河口景区。【凤上河口景区】中国十大最美乡村之一，景区地处鸭绿江百里黄金旅游带的中上游，与朝鲜人民主义共和国清水郡隔江相望，上连水丰发电站，下接太平湾发电站。这里融合了自然景观、人文景观、历史遗迹、民俗民风与异国风情，素有 “塞外江南” 之美誉，也是中国燕红桃主要生产基地。
                <w:br/>
                【朝鲜民俗馆】位于丹东市的振兴区，是一个展示朝鲜族历史、文化和生活方式的综合性民俗馆。这个民俗馆的建立旨在保护和传承朝鲜族文化，让更多的人了解和欣赏这一独特的民族风情。【中朝边境一步跨】是中国距朝鲜最近的地方之一，因最近处一步就能跨到专朝鲜而得名。【独家赠送一步跨朝鲜族服饰打卡】赠送精美朝鲜族服饰体验一次，站在鸭绿江畔合影中朝边境一步跨地标。
                <w:br/>
                【抗美援朝纪念馆】（周一闭馆，每天限制人数需提前一天预约，如遇周一闭馆则调整为其他免费景点；如遇周日出发团期，该景点调整为第三天上午游览，不再另行通知））是中国建成开放的一座全面反映中国人民抗美援朝战争和抗美援朝运动历史的专题纪念馆。抗美援朝纪念馆位于辽宁省丹东市鸭绿江畔的英华山上，与朝鲜民主主义人民共和国新义州市隔江相望。
                <w:br/>
                交通：旅游车
                <w:br/>
                购物点：【朝鲜民俗馆】（游览约1小时）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参考酒店：丹东网评3钻酒店（如家商旅酒店、如家精选酒店、泊悦酒店、长城酒店或同级）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第三天：丹东（300KM，约4）大连
                <w:br/>
                上午：全天：早餐后乘车返回大连。【一帆风顺广场】“金石号”象征着勇往直前，寓意着来到金石滩的人们能够一帆风顺，同时传达着金石滩将面向国内、国际旅游市场，勇往直前的信念。【盛唐岚山古韵大街】大连“小京都”【盛唐岚山】穿越回大唐盛世，逛唐街，更有天然奇景神龟寻子，游海上栈道，从远望去，一间间船坞漂浮在海上，在两山一海之间，伴随着天然溪流之声，享受天赋神奇的观海视角，更能近距离感受第一缕阳光的温暖，欣赏绝美的海上日出之境，在这样美景包围的环境之中，无论清晨，黄昏，还是夜晚，都能领略到不同魅力的浪漫大海，细细品味慢味生活的精彩。【网红打卡—大连最美网红彩虹路】号称中国的耶路撒冷，是打卡拍照的不二选择，七彩多姿的“彩虹路”，心形的玻璃观景台，独处而立的“心形树”，清澈的海滨风光。随便手机一拍都是妥妥的大片既视感，绝对是朋友圈最火爆的仔。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参考酒店：大连网评3钻酒店（宜必思、白玉兰酒店、桔子酒店、金江海悦酒店或同级）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第四天：大连（40KM,约1h）旅顺
                <w:br/>
                上午：早餐后乘车赴”京津门户”之称——旅顺。旅顺口区是国家级风景名胜区、国家级自然保护区。境内有举世闻名的天然不冻港——旅顺军港 ，为京津的门户和东北的天然屏障。新开辟的旅顺新港是沟通辽东和山东半岛的“黄金水道”。【军港公园】旅顺军港始建于清代，由李鸿章筹建，是北洋水师的发祥地与重要基地。历经甲午、日俄战争，1955 年回归祖国，现为北海舰队训练基地。被誉为“世界五大军港之一”，是近距离感受百年军港雄姿与历史沧桑的必游景点。【旅顺博物院】旅顺博物苑区坐落在风景秀丽的太阳沟风景区，大连十大风景区之一， 占地15万平方米，独具欧式园林风格。参观园区内的日占时期移植的龙柏树（龙柏园—又名火松），苍松翠柏之间的汉白玉浮雕的“中苏友谊塔”，庄严壮观，园区内有日本关东军司令部旧址、关东都督府满蒙物产馆（现为旅顺博物馆）。景区内处处浓厚的历史气息与日常的微未生活神奇地呈现在同一个平面上，时光之手记录下这些，并放大了我们的归属感，让我们知道我们的来路如此漫长，而面向未来我们将更需要开放与交流、接纳与融入、改变与新生。【太阳沟景区】旅顺太阳沟景区始建于沙俄殖民时期，日占时期进一步扩建，是甲午、日俄战争及诸多近代重大事件的策源地。是大连市旅顺口区核心的历史文化街区，以完整的近代欧亚建筑群、深厚的历史底蕴和静谧文艺的氛围著称，被誉为 “世界露天建筑博物馆”。【胜利塔】胜利塔是苏军撤离旅顺之前，为纪念世界反法西斯战争胜利10周年而建。胜利塔的建筑风格和雕琢艺术蕴含着浓郁的俄罗斯风格。塔的四周是松柏和花坛，每当春夏之际，这里的桃花、樱花相继开放，月季、牡丹争芳斗艳，风景优美，引来络绎不绝的四方游客。
                <w:br/>
                下午：【海洋文化馆】海洋，是生命的起源，文明的开端。这里能看到星辰大海的博物馆，能感受文化传承的博物馆。也可以品尝大辽刺参，肉质软嫩，营养丰富，是典型的高蛋白、低脂肪食物，滋味腴美，风味高雅，是久负盛名的名馔佳肴，是"海味八珍"之一，与燕窝、鲍鱼、鱼翅齐名，在大雅之堂上往往扮演着"压台轴"的角色，被视作为中餐的灵魂之一。
                <w:br/>
                【辽刺参品鉴·海参捞饭】品尝大连辽刺参，肉质软嫩，营养丰富，是典型的高蛋白、低脂肪食物，滋味腴美，风味高雅，是久负盛名的名馔佳肴，是"海味八珍"之一，与燕窝、鲍鱼、鱼翅齐名，在大雅之堂上往往扮演着"压台轴"的角色，被视作为中餐的灵魂之一。【跨海大桥】（车游）这座集景观和功能为一体的建筑，如今早已融入星海那无限的风光中，妥妥的大连的海上地标，丰富了大连海滨的景观，星海湾也因它变得立体起来。
                <w:br/>
                交通：旅游车
                <w:br/>
                购物点：【海洋文化馆】（游览约1小时）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参考酒店：大连网评3钻酒店（宜必思、白玉兰酒店、桔子酒店、金江海悦酒店或同级）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第五天：大连（飞行约3.5h）广州
                <w:br/>
                上午：【星海广场】亚洲最大的城市广场，为纪念香港回归而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赠送定点无人机航拍Vlog，剪辑成片，闪亮朋友圈，如遇大风天气或禁航管控无人机无法起飞，无费用可退，敬请谅解）【浪漫滨海路】（车游）大连的灵魂是海，看海最好的地方是滨海路，跨岭临海，极尽壮秀。【莲花山景区】（登顶小交通100元/人自理）陆止于此，海始于斯。莲花山海拔259.6米，谐音也比寓为“爱我久留”，也是情侣们祈福打卡的好去处;眺望东北可见大连港、大连湾、金州湾;俯视西南，星海湾风光尽收眼底;放眼东南，付家庄海滨及跨海大桥一览无余;目视前方，滨海公路东西蜿蜒，海岛散落大海之中;莲花山观景台为鸟瞰大连全景提供了最佳的角度和高度。
                <w:br/>
                【威尼斯水城】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
                <w:br/>
                【俄罗斯风情街】1899年大连市政厅及行政官邸等建筑均坐落于此，已历经百年风雨，是大连城市的原点心。2000年经改造已成为及旅游观光于一体的旅游风情街是中国第一条具有俄罗斯十九一二十世纪建筑风格的街道红墙的美术馆，绿顶的市政厅，异域风情的建筑很出片。
                <w:br/>
                根据航班时间前往机场，乘机返回广州。
                <w:br/>
                <w:br/>
                以上行程时间安排可能会因航班、天气、路况等不可抗力因素，在不影响行程和接待标准前提下，经全体游客协商同意后，进行游览顺序调整，敬请谅解！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
                <w:br/>
                <w:br/>
                此为报名参考行程，在不改变接待标准和上述景点的前提下，航班进出的港口有可能调整，旅行社根据实际航班时间合理调整行程，并于出发前知会客人并签订确认行程。
                <w:br/>
                2.住宿：全程网评3钻酒店，如产生单间，请补单房差。
                <w:br/>
                3.用餐：全程含4早5正餐，正餐标30元/人
                <w:br/>
                团餐标准：十人一桌，八菜一汤，不含酒水，不足十人菜品酌减。(旅行社团队餐安排以当地口味为主，景区资源有限，餐饮质量请不要给予超高的期望值；若不足十人一桌按标准团餐餐标安排，菜量种类相应减少或协商退费,散客餐不用不退。
                <w:br/>
                4.用车：按人数安排空调旅游车，根据人数安排合适座位的车型，保证一人一正座。
                <w:br/>
                5.导游：当地优秀导游服务。（10人以下司机兼导游,司机不作讲解,协助客人办理酒店入住和门票事宜)
                <w:br/>
                6.门票：含景区首道门票（鸭绿江断桥除外），不含景区区间车，行程中不含的游客可以自愿选择并自行购买。
                <w:br/>
                7.2-11周岁的执行儿童收费，12周岁以下，含当地用车、正餐费半价、导服；不占床，不含早，不含门票；如超高产生费用，由客人当地自理；
                <w:br/>
                8.购物：无指定购物店，朝鲜民俗馆与海洋文化馆列入游览项目，核心为地方人文、海洋文化参观体验，场馆内商品选购完全自愿，不计入购物店范畴。（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出于安全考虑，80周岁以上长者不建议收。70-74周岁长者需签署个人健康免责声明。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（为了丰富行程，客人自愿参加自费项目，绝不强迫，具体项目以导游实际推荐为准）
                <w:br/>
                铁路抗美援朝博物馆+国门+鸭绿江游船+边境小火车：305元/人；
                <w:br/>
                飞跃鸭绿江巨型球幕：85元/人
                <w:br/>
                潜艇博物馆+巡航模拟：150元/人
                <w:br/>
                莲花山观景台小交通：100元/人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2026-07-22T10:48:38+08:00</dcterms:created>
  <dcterms:modified xsi:type="dcterms:W3CDTF">2026-07-22T10:48:38+08:00</dcterms:modified>
</cp:coreProperties>
</file>

<file path=docProps/custom.xml><?xml version="1.0" encoding="utf-8"?>
<Properties xmlns="http://schemas.openxmlformats.org/officeDocument/2006/custom-properties" xmlns:vt="http://schemas.openxmlformats.org/officeDocument/2006/docPropsVTypes"/>
</file>