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【韩国·悦玩济州】韩国济州6天|老衡超级光影艺术馆|山茶花之丘|独立岩|休爱里自然公园|泰迪熊博物馆|月汀里海水浴场|全程五花特二酒店|含5正餐（澳门往返）行程单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(A）YWJZ6B-SJTKR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【澳门-济州】（参考航班：TW/02:15-06:20）海水汗蒸幕，老衡超级光影艺术馆，涯月翰潭咖啡街
                <w:br/>
                乘坐国际航班飞往韩国蜜月岛——济州岛。
                <w:br/>
                抵达后由当地导游接机，前往【海水汗蒸幕】（澡堂禁止拍摄）（游览时间约3小时）体验正宗韩式汗蒸，美容养颜，消除疲劳。
                <w:br/>
                前往【老衡超级光影艺术馆】（游览时间约45分钟）走进沉浸式艺术空间！把济州的海洋、火山这些本地元素，用超酷的现代科技艺术表现出来，济州味超浓，又未来感十足，真的又美又特别！
                <w:br/>
                前往【涯月翰潭咖啡街】（游览时间约60分钟），这里的咖啡馆直面果冻般的玻璃海，根据各自喜欢自费点上一杯咖啡。
                <w:br/>
                后送往酒店休息。
                <w:br/>
                交通：飞机（参考航班：TW/02:15-06:20）
                <w:br/>
                景点：老衡超级光影艺术馆，涯月翰潭咖啡街
                <w:br/>
              </w:t>
            </w:r>
          </w:p>
        </w:tc>
        <w:tc>
          <w:tcPr/>
          <w:p>
            <w:pPr>
              <w:pStyle w:val="indent"/>
            </w:pPr>
            <w:r>
              <w:rPr>
                <w:rFonts w:ascii="宋体" w:hAnsi="宋体" w:eastAsia="宋体" w:cs="宋体"/>
                <w:color w:val="000000"/>
                <w:sz w:val="20"/>
                <w:szCs w:val="20"/>
              </w:rPr>
              <w:t xml:space="preserve">早餐：根据行程安排早餐外用/酒店早餐     午餐：人参鸡汤+长寿面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
                <w:br/>
                早餐后，前往【休爱里生态公园】（游览时间约45分钟）休爱里，一园揽尽济州春樱夏球、秋橘冬茶，还有萌出圈的黑猪秀。
                <w:br/>
                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
                <w:br/>
                前往【独立岩】（游览时间约30分钟）150 万年火山雕琢，海上孤岩如将军伫立，《大长今》取景地的落日格外温柔。
                <w:br/>
                前往【柱状节理带】（游览时间约30分钟）是济州岛的标志性自然景观之一，是汉拿山火山喷发后的熔岩流入大海急速冷却形成的玄武岩石柱群。这些石柱呈四边形或六边形，高度可达30至40米，宽度约1000米，规模宏大，形态壮观。
                <w:br/>
                后送往酒店休息。
                <w:br/>
                景点：休爱里自然生活公园，泰迪熊博物馆，正房瀑布、独立岩、 柱状节理带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
                <w:br/>
                后前往【涉地可支】济州岛东部海岸的一端，电视剧《洛城生死恋》拍摄地。
                <w:br/>
                乘车前往城山日出峰途中，【城山日出峰】（游览时间约60分钟）世界自然遗产。
                <w:br/>
                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【济州】汉拿山国立公园（御里牧），Ecoland森林小火车、山茶花之丘、偶来市场
                <w:br/>
                早餐后，前往【汉拿山国立公园】（御里牧）（游览时间约45分钟），休闲步行在木栈道上赏两边的美景。
                <w:br/>
                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
                <w:br/>
                前往【山茶花之丘】济州西归浦的山茶花之丘是东亚规模最大山茶花主题植物园，汇集全球五百余种山茶，四季花开，是济州热门赏花地。
                <w:br/>
                前往【偶来市场】（游览时间约100分钟）藏着济州最浓烟火气的老市场，柑橘清甜混着黑猪烤肉香，逛吃间尽是当地人的日常。
                <w:br/>
                景点：汉拿山国立公园（御里牧），Ecoland森林小火车、山茶花之丘、偶来市场
                <w:br/>
              </w:t>
            </w:r>
          </w:p>
        </w:tc>
        <w:tc>
          <w:tcPr/>
          <w:p>
            <w:pPr>
              <w:pStyle w:val="indent"/>
            </w:pPr>
            <w:r>
              <w:rPr>
                <w:rFonts w:ascii="宋体" w:hAnsi="宋体" w:eastAsia="宋体" w:cs="宋体"/>
                <w:color w:val="000000"/>
                <w:sz w:val="20"/>
                <w:szCs w:val="20"/>
              </w:rPr>
              <w:t xml:space="preserve">早餐：酒店早餐     午餐：特色餐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【济州澳门】月汀里海水浴场（自由打卡彩虹椅、网红咖啡街：小狗咖啡厅），紫菜博物馆+韩服体验，国际免税店，东门市场，送机（参考航班：TW/22:20-00:45+1/18:00-20:25）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
                <w:br/>
                随后前往【国际免税店】（游览时间约60分钟）
                <w:br/>
                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交通：飞机（参考航班：TW/22:20-00:45+1/18:00-20:25）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2.单房差￥1300元/人，不设自然单间；
                <w:br/>
                3.如战争、台风、罢工等一切不可抗拒因素所引致的额外费用；
                <w:br/>
                4.涉及人力不可抗力因素产生的额外费用(游客购物为个人自主行为，一切责任自行负责，与旅行社无关)。
                <w:br/>
                5.每日用车9小时（用车时段：07：00-21：00区间9小时），超时费另付￥200/小时。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单房差￥1300元/人，不设自然单间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私家团度假产品：以“酒店+交通+定制化行程”为核心，一般成团人数较少，可以独立成团。经双方协商一致后不安排领队，且旅游者在定制化行程之外可在旅行社能够接受的范围内临时提出变更要求。
                <w:br/>
                备注：此报价团型4-6人铁发，不派领队，境外司兼导；15人以上派领队全程陪同。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中国大陆护照及香港、澳门护照入境济州岛实行免签政策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2026-07-24T05:50:59+08:00</dcterms:created>
  <dcterms:modified xsi:type="dcterms:W3CDTF">2026-07-24T05:50:59+08:00</dcterms:modified>
</cp:coreProperties>
</file>

<file path=docProps/custom.xml><?xml version="1.0" encoding="utf-8"?>
<Properties xmlns="http://schemas.openxmlformats.org/officeDocument/2006/custom-properties" xmlns:vt="http://schemas.openxmlformats.org/officeDocument/2006/docPropsVTypes"/>
</file>