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【南欧】四国耀世.英属直布罗陀 西班牙｜葡萄牙｜摩洛哥｜安道尔｜英属直布罗陀深度巡游纯玩17天行程单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EU20260802ZHY17CG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西班牙-葡萄牙-希腊-圣托里尼岛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旅行，横跨欧非两洲：北非摩洛哥，穿越直布罗陀海峡，遥望英属巨岩，深入伊比利亚——在西班牙感受弗拉明戈的热情，在葡萄牙聆听大西洋的叹息，探访袖珍之国安道尔。两种文明隔海相望，却在你的旅途中奇妙相融
                <w:br/>
                游览迷幻色彩之国--摩洛哥，蓝色梦中之城舍夫沙万
                <w:br/>
                横渡直布罗陀海峡——地中海与大西洋的门户：丹吉尔走进摩洛哥夏都 
                <w:br/>
                【英属直布罗陀】地中海的咽喉，巨岩如钥匙紧锁两洋交汇，这里每一寸空气都混杂着硝烟与海盐的余味。
                <w:br/>
                【安道尔】比利牛斯山袖珍国，免税天堂与滑雪胜地，藏在山谷静谧之地。
                <w:br/>
                摩洛哥深度3晚，北部小环游，邂逅异域风情。深度感受北非花园国度风情—
                <w:br/>
                卡萨布兰卡；摩洛哥首都拉巴特，白色的建筑与辽阔蔚蓝的大西洋交相辉映；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弗拉明戈表演：西班牙国粹之一的艺术瑰宝，是当今世界最富感染力的流行舞种
                <w:br/>
                人类文化遗产-塞戈维亚，悬崖小镇-龙达，世界文化遗产闻名古城-托莱多，"世界尽头"欧洲大陆最西端-罗卡角，“灿烂伊甸园”的美丽小镇-辛特拉，“阳光之城”-瓦伦西亚，西班牙混血城市-格拉纳达，感受摩尔遗风，沉醉于美食佳酿，探索世界文化遗产-波尔图，西班牙闻名世界的大学古城—萨拉曼卡，阳光海岸-米哈斯。与伊比利亚半岛的热情相拥，一次旅程，让您全面了解西班牙葡萄牙
                <w:br/>
                美食盛宴：全程含正餐，中式团餐6菜1汤，品尝西班牙、葡萄牙地道美食：西班牙国粹海鲜饭、葡萄牙特色鳕鱼餐、百年老店葡式蛋挞、塔吉锅
                <w:br/>
                酒店升级：全程精选四星级酒店，升级摩洛哥2晚五星酒店，舒适体验。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西班牙“时尚之都”美誉的巴塞罗那，气候宜人、风光旖旎、古迹遍布，是西班牙最著名的旅游胜地。带有哥特风格的古老建筑与高楼大厦交相辉映。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深圳巴塞罗那-约195KM安道尔-约295KM萨拉戈萨（西班牙）
                <w:br/>
                参考航班：ZH865   SZX/BCN  0155-0940（航班仅供参考，具体以实际为准）
                <w:br/>
                航班抵达后，乘车前往【安道尔】（不少于1.5小时），安道尔位于西南欧法国和西班牙交界处，地处比利牛斯山脉南坡，属西班牙和法国之间的内陆山地国家，是欧洲多个“袖珍国”之一；购物是安道尔主要旅游节目之一，该国共有1000多家各种免税商店和购物中心，首都安道尔城是最主要的购物城。
                <w:br/>
                参观【安道尔人民广场】位于依地势而建的政府大楼顶层，在这里可以欣赏周边壮丽的山谷和山峰，是最受当地人欢迎的集会场所。【罗通达广场】坐落在瓦利拉河上的一座桥梁处，是安道尔城的位置中心。外观【山谷石屋】始建于1580年，最初是一位富豪的私宅，1702年开始被用作安道尔的议会大楼。外观【圣埃斯特凡教堂】俗称“安道尔石头教堂”，是安道尔城的教区教堂，建筑呈南北向排列，其历史可以追溯到11世纪；
                <w:br/>
                交通：巴士 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HOTEL EUROSTARS REY FERNANDO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萨拉戈萨-约320KM马德里（西班牙）
                <w:br/>
                酒店早餐后，乘车前往古代阿拉贡王国的首都-【萨拉戈萨】（停留不少于1小时），摩尔人和基督教徒曾在这里聚居，留下了丰富的文化遗产。还是西班牙国宝画家戈雅的故乡、西班牙的圣母玛利亚朝拜中心。【皮拉尔圣母教堂】（外观）世界文化遗产，是西班牙最重要的巴洛克建筑之一，以其宏伟的穹顶、华丽的壁画和供奉的皮拉尔圣母像闻名，象征信仰与艺术的完美融合。【政府喷泉大广场】（外观）又称皮拉尔广场，因广场上的皮拉尔圣母大教堂而得名，被趣称为萨拉戈萨的“城市客厅”。广场上还有很多重要的建筑物和具有历史意义的纪念碑。
                <w:br/>
                乘车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马德里-约75KM托莱多-约75KM马德里（西班牙）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乘车前往游览中世纪西班牙的都城－【托莱多】（不少于45分钟），感受西班牙文化的“黄金时代”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马德里-约100KM-塞戈维亚-约172KM-萨拉曼卡（西班牙）
                <w:br/>
                酒店早餐后，乘车前往世界文化遗产古镇-塞戈维亚（游览不少于 45 分钟）,
                <w:br/>
                塞戈维亚是是卡斯蒂利亚-莱昂自治区塞哥维亚省的省会，一座古老精致的小城，因其 2000 年历史的古罗马高架渠和香飘万里的烤乳猪而闻名于世，古城和高架渠一起被列为世界文化遗产。
                <w:br/>
                【阿尔卡萨城堡】（外观）,童话般的阿尔卡萨城堡，坐落在塞戈维亚城边，迪士尼著名的白雪公主城堡就是以它为蓝本修建的。15 世纪 60 年代，西班牙诸国中最重要的两个王国在该城堡内举行了历史性的婚礼，从此开始光复战争，把阿拉伯人赶出了西班牙，实现了全国统一。
                <w:br/>
                【古罗马高架引水渠】（外观）塞戈维亚古罗马水道桥位于西班牙塞哥维亚城，建于公元一世纪末至二世纪初，全长 728 米，有双层拱，共有 167 座拱门，被联合国列入世界文化遗产。
                <w:br/>
                乘车前往西班牙闻名世界的大学古城—【萨拉曼卡Salamanca】（游览时间不少于60分钟），1988年被联合国教科文组织列为人类遗产，2002年被评选为欧洲文化之都。外观西班牙最华丽最大的【马约尔广场】，是具有巴洛克风格的城市与半岛建筑之一。外观欧洲最古老的大学之一【萨拉曼卡大学】，这是萨拉曼卡最重要的建筑之一，也是西班牙文艺复兴时期的建筑瑰宝。外观【萨拉曼卡大教堂】，新旧两座教堂互相毗邻，旧大教堂是经典罗马式建筑风格；新大教堂融合了哥特式、文艺复兴式、巴洛克式建筑风格，十分精美华丽。游览完毕前往酒店入住。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Parador de salamanca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萨拉曼卡-约354KM-波尔图（葡萄牙）
                <w:br/>
                酒店早餐后，前往游览葡萄牙第二大城市【波尔图】（游览时间不少于60分钟），葡萄牙的国名便源于这城市，在1996年被联合国教科文组织列为世界遗产。【路易一世大桥】（远观）是波尔图的地标建筑，它横跨杜罗河，长约400米，是世界上最长的大桥之一。【波尔图大教堂】（外观），教堂为哥德式及巴洛克式的混合建筑，正面的玫瑰窗和祭坛右侧的回廊属于哥特式、大门及祭坛本身则是华丽的巴洛克风格。【圣本托火车站】（外观），这座历史悠久的火车站，用2万多块瓷砖拼出了一幅幅美丽的瓷砖画，向过往的旅客讲述着属于葡萄牙的历史与文化。【僧侣塔/牧师塔】（外观），也叫克莱瑞科塔Clérigos Tower，连在一起的教士教堂Clérigos Church是一座拥有标志性钟楼的华丽教堂。【莱罗书店】（外观约10分钟），是《哈利•波特》书迷们的“朝圣”之地，它坐落在波尔图历史中心，是名副其实的百年老店。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波尔图-约350KM-罗卡角-约18KM-辛特拉-约28KM-里斯本（葡萄牙）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安排品尝【葡萄牙鳕鱼餐】，葡萄牙人将鳕鱼奉为“国菜”，不仅是日常餐桌上的常菜，更是款待尊贵客人的必备佳肴。
                <w:br/>
                交通：巴士
                <w:br/>
              </w:t>
            </w:r>
          </w:p>
        </w:tc>
        <w:tc>
          <w:tcPr/>
          <w:p>
            <w:pPr>
              <w:pStyle w:val="indent"/>
            </w:pPr>
            <w:r>
              <w:rPr>
                <w:rFonts w:ascii="宋体" w:hAnsi="宋体" w:eastAsia="宋体" w:cs="宋体"/>
                <w:color w:val="000000"/>
                <w:sz w:val="20"/>
                <w:szCs w:val="20"/>
              </w:rPr>
              <w:t xml:space="preserve">早餐：酒店早餐     午餐：中式团餐     晚餐：葡萄牙鳕鱼餐   </w:t>
            </w:r>
          </w:p>
        </w:tc>
        <w:tc>
          <w:tcPr/>
          <w:p>
            <w:pPr>
              <w:pStyle w:val="indent"/>
            </w:pPr>
            <w:r>
              <w:rPr>
                <w:rFonts w:ascii="宋体" w:hAnsi="宋体" w:eastAsia="宋体" w:cs="宋体"/>
                <w:color w:val="000000"/>
                <w:sz w:val="20"/>
                <w:szCs w:val="20"/>
              </w:rPr>
              <w:t xml:space="preserve">PREMIUM SETUBAL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里斯本-约463KM-塞维利亚（西班牙）
                <w:br/>
                酒店早餐后，【罗西奥广场Praça Dom Pedro IV】，在奥古斯塔大街的尽头，里斯本跳跃不息的心脏。美丽的建筑和喷泉依旧在优雅地讲述耐人寻味的历史。里斯本人每日必经之地，里斯本人生活的一部份，别有一番亲切感。【自由大道】自由活动（不少于1小时），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时间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晚上特别安排欣赏西班牙国粹【佛拉明戈舞表演】（不少于1小时）。一场丰富而富有想象力的演出，灯光、服装和编排相结合，为观众提供精彩的弗拉门戈表演享受，弗拉明戈舞节奏强烈明快，动作夸张有力，女演员身着色彩艳丽的大摆长裙，随着舞姿的转动，裙琚飘飘，宛如绽放的花朵。男演员着装精神干练，或是衬衫马甲配马裤长筒皮靴，或是威武的军装，尽显男性身体的阳刚之美，他们的舞步如踢踏舞，但节奏更加紧密结实有力，一串串节奏飞快踢踏有声的舞步让人随舞者一起激情澎湃！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EXE GRAN HOTEL SOLUCAR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塞维利亚-约195KM直布罗陀（英属）-西班牙小镇（西班牙）
                <w:br/>
                酒店早餐后，乘车前往【地中海咽喉-英属领地直布罗陀】（停留时间不少于120分钟），英国在欧洲大陆的唯一的殖民地，新老“日不落帝国”掰手腕的结果，欧洲伊比利亚半岛南端的城市和港口，在直布罗陀海峡东端的北岸，扼大西洋和地中海交通咽喉，是重要的要塞和海空军基地。在欧洲大陆上感受英伦风情。
                <w:br/>
                【上岩国家公园Upper Rock National Park】直布罗陀唯一的国家公园，郁郁葱葱的树林，幽静的步道，值得一去。【直布罗陀巨岩】是一个巨型石灰岩，高400多米。【圣米盖尔岩洞】有一处名为圣米盖尔的钟乳石洞，可一窥壮丽的钟乳石，内部还有一处挑高3、40公尺的天然大溶洞，被规划为音乐会、戏剧表演的场地。除此之外，圣米盖尔岩洞还有着迷人的石笋奇观，其中一个便是大教堂洞穴，里面的矿物形似教堂风琴管。【直布罗陀主街Gibraltar Main Street】主街为南北走向，并穿过直布罗陀老城。直布罗陀老城区也被称为“军事要塞”历史区，现如今，这条主街也是直布罗陀繁华的商业区。【欧罗巴角灯塔Europa Point Lighthouse】位于直布罗陀较南端，天气晴朗时可以远眺海峡对面的北非。【直布罗陀清真寺】这座建筑是欧洲大陆最南端的清真寺，也是非穆斯林国家最大的清真寺之一。
                <w:br/>
                交通：飞机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AC HOTEL ALGECIRAS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西班牙小镇-塔里法-船丹吉尔（摩洛哥）
                <w:br/>
                酒店早餐后，乘车前往西摩边境塔里法码头，在码头乘游轮前往摩洛哥最北部的城市——丹吉尔，这里因地处扼要，向来是兵家必争之地。
                <w:br/>
                【卡斯巴大灯塔（外观，不少于 20 分钟）】斯帕特尔角是非洲大陆最北的西点 ，灯塔面对辽阔浩茫的海洋 ，塔身高耸 ， 隔很 远能清晰可见。站在灯塔下可以认定 ，西边是大西洋 ，东面是地中海。天气晴好的时候 ，可看到大西洋和地中海不同   色彩的海水在此交汇。
                <w:br/>
                乘坐前往参观赫拉克勒斯【非洲之洞】（含门票，不少于 20 分钟）原始洞穴，距今约4000多年历史的洞穴，酷似一幅非洲地图，透过鬼斧神工的洞口，可以窥见远处的天空与大海，在不同光线下呈现不同的视觉盛宴。
                <w:br/>
                随后返回【丹吉尔老城】（游览时间不少于30分钟）：如同《一千零一夜》里所描绘的景象：房屋密集，式样千姿百态，街巷交错，满目是店铺、摊点和手工作坊。
                <w:br/>
                参考船班（以实际预订为准）：西班牙塔里法Tarifa-摩洛哥丹吉尔Tanger Ville 11:00-11:00
                <w:br/>
                温馨提示：乘船班次与地点将受当地天气状况决定，如遇天气或罢工原因，船班停航或更改抵达地点，我司将有更改该行程的权力，费用不作补偿，由此产生额外的费用由客人自行承担，敬请理解
                <w:br/>
                交通：轮船 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HILTON TANGER CITY CENTER HOTEL/Barceló Tanger/Mövenpick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丹吉尔-约240KM拉巴特-约86KM卡萨布兰卡（摩洛哥）
                <w:br/>
                酒店早餐后，乘车前往摩洛哥首都、四大皇城之一-【拉巴特】，市区游览（不少于60分钟）：外观【拉巴特皇宫】，参观摩洛哥皇家宫殿和具有北非建筑风格的【麦克苏尔清真寺】，【乌达亚城堡】，外观具有浓厚摩洛哥风格与特色的【穆罕默德五世陵寝和哈桑塔】。
                <w:br/>
                后乘车前往【卡萨布兰卡】市区观光（不少于60分钟）：外观【哈桑二世清真寺】，伊斯兰教世界第三大清真寺，是世界上现代化程度最高的清真寺。参观【哈桑二世广场】（鸽子广场），漫步卡萨布兰卡迈阿密海滨大道，迎着海风，瞭望蓝色大西洋。卡萨布兰卡是摩洛哥历史名城，全国最大的港口城市、经济中心和交通枢纽，被誉为“摩洛哥之肺”、“大西洋新娘”。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aday 4*/Oum Palace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卡萨布兰卡-约335KM舍夫沙万-约110KM丹吉尔（摩洛哥）
                <w:br/>
                酒店早餐后，乘车前往童话世界般的-【舍夫沙万】（游览时间不少于60分钟）。游览舍夫沙万这个精致美丽的山城，这里清爽的空气，清新的蓝色，安静的小巷，淳朴的民风，仿似童话般梦幻。沿着著名的【Plaza Uta el-Hammam广场】，走在并不规则的鹅卵石路面上，广场上那座有着斑驳迹象的城堡，被红色城墙包围着，还有引人注目的大清真寺，恍如隔世。
                <w:br/>
                特别安排享用特色餐塔吉锅。
                <w:br/>
                乘车返回丹吉尔。游毕前往酒店入住休息。
                <w:br/>
                交通：轮船 巴士
                <w:br/>
              </w:t>
            </w:r>
          </w:p>
        </w:tc>
        <w:tc>
          <w:tcPr/>
          <w:p>
            <w:pPr>
              <w:pStyle w:val="indent"/>
            </w:pPr>
            <w:r>
              <w:rPr>
                <w:rFonts w:ascii="宋体" w:hAnsi="宋体" w:eastAsia="宋体" w:cs="宋体"/>
                <w:color w:val="000000"/>
                <w:sz w:val="20"/>
                <w:szCs w:val="20"/>
              </w:rPr>
              <w:t xml:space="preserve">早餐：酒店早餐     午餐：塔吉锅     晚餐：中式团餐   </w:t>
            </w:r>
          </w:p>
        </w:tc>
        <w:tc>
          <w:tcPr/>
          <w:p>
            <w:pPr>
              <w:pStyle w:val="indent"/>
            </w:pPr>
            <w:r>
              <w:rPr>
                <w:rFonts w:ascii="宋体" w:hAnsi="宋体" w:eastAsia="宋体" w:cs="宋体"/>
                <w:color w:val="000000"/>
                <w:sz w:val="20"/>
                <w:szCs w:val="20"/>
              </w:rPr>
              <w:t xml:space="preserve">HILTON TANGER CITY CENTER HOTEL/Barceló Tanger/Mövenpick Hotel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丹吉尔塔里法-约135KM龙达-约95KM米哈斯-约155KM格拉纳达（西班牙）
                <w:br/>
                酒店早餐后，前往码头乘船返回塔里法。
                <w:br/>
                随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参考船班（以实际预订为准）：摩洛哥丹吉尔Tanger Ville-西班牙塔里法Tarifa 08:00-10:00
                <w:br/>
                温馨提示：乘船班次与地点将受当地天气状况决定，如遇天气或罢工原因，船班停航或更改抵达地点，我司将有更改该行程的权力，费用不作补偿，由此产生额外的费用由客人自行承担，敬请理解
                <w:br/>
                游毕，乘车前往酒店休息.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Macia Real De La Alhambra、ABADES NEVADA PALACE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格拉纳达-约482KM-瓦伦西亚（西班牙）
                <w:br/>
                酒店早餐后，乘车前往【格拉纳达】，位于西班牙南部的格拉纳达地处内华达山脉环抱之中，作为一座气质优雅的古城，格拉纳达能够闻名于世界，一种闲云野鹤般的生活意境。文化中心，是安达卢西亚的骄傲，也是西班牙的骄傲，更是伊斯兰教徒心中的圣地。
                <w:br/>
                【阿尔拜辛区】（游览不少于60 分钟），西班牙安达卢西亚城市格拉纳达的一个区，保留了狭窄而蜿蜒的中世纪摩尔街道。1984 年与著名的阿尔罕布拉宫一同列为世界遗产。阿尔拜辛位于面对阿尔罕布拉宫的小山上，不少旅客到阿尔拜辛，主要是从【圣尼古拉教堂】的角度，来观赏阿尔罕布拉宫。这里保留着大量具有六百年历史的摩尔建筑。
                <w:br/>
                乘车前往西班牙第三大城市瓦伦西亚（游览时间不少于60分钟），“阳光之城”东濒大海，背靠广阔的平原，被誉为“地中海西岸的一颗明珠”，是西班牙重要的港口和工业城市。【瓦伦西亚大教堂】和【米伽勒塔】这是两座可以代表瓦伦西亚老城区的建筑，位于米伽勒塔不远的西哥特式建筑风格的丝绸市场更是被列为世界文化遗产名录中。
                <w:br/>
                瓦伦西亚最吸引世人目光的当属【艺术科学城】，这是由当代建筑大师圣地亚哥卡拉特拉瓦设计的大型超现代风格建筑群。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交通：巴士
                <w:br/>
              </w:t>
            </w:r>
          </w:p>
        </w:tc>
        <w:tc>
          <w:tcPr/>
          <w:p>
            <w:pPr>
              <w:pStyle w:val="indent"/>
            </w:pPr>
            <w:r>
              <w:rPr>
                <w:rFonts w:ascii="宋体" w:hAnsi="宋体" w:eastAsia="宋体" w:cs="宋体"/>
                <w:color w:val="000000"/>
                <w:sz w:val="20"/>
                <w:szCs w:val="20"/>
              </w:rPr>
              <w:t xml:space="preserve">早餐：√     午餐：中式团餐     晚餐：西班牙海鲜饭   </w:t>
            </w:r>
          </w:p>
        </w:tc>
        <w:tc>
          <w:tcPr/>
          <w:p>
            <w:pPr>
              <w:pStyle w:val="indent"/>
            </w:pPr>
            <w:r>
              <w:rPr>
                <w:rFonts w:ascii="宋体" w:hAnsi="宋体" w:eastAsia="宋体" w:cs="宋体"/>
                <w:color w:val="000000"/>
                <w:sz w:val="20"/>
                <w:szCs w:val="20"/>
              </w:rPr>
              <w:t xml:space="preserve">HOTEL MAS CAMARENA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瓦伦西亚-约340KM-巴塞罗那（西班牙）
                <w:br/>
                酒店早餐后，乘车前往素有“伊比利亚半岛的明珠”和“欧洲之花”之称的【巴塞罗那】，气候宜人、风光旖旎、古迹遍布，紧靠地中海，城市的在其规划中融合了罗马风格的痕迹、中世纪风格的城区、极为漂亮的现代主义风格的及20世纪的先驱者的作品。
                <w:br/>
                抵达后，开展高迪作品奇幻之旅，巴塞罗那有欧洲之花美誉，但当地人更乐意称它为高迪之城，伟大的疯狂建筑家高迪把他的作品和艺术精神贯穿于巴塞罗那的血液之中。
                <w:br/>
                高迪私人住宅的“封笔之作”【米拉之家】（外观），它的波浪形的外观是由白色的石材砌出的外墙，扭曲回绕的铁条和铁板构成的阳台栏杆，和宽大的窗户组成的，可让人发挥想象力。
                <w:br/>
                以造型怪异而闻名于世的【巴特罗之家（面谱屋）】（外观），巴特罗公寓与高迪设计的其他建筑不同，它的外墙全部是由蓝色和绿色的陶瓷装饰，一种奇诡的颜色组合，远望去颇像印象派画家的调色盘，但色彩很和谐。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乘车前往【1992年奥运会会址】：位于蒙特惠奇山，第25届奥林匹克运动会，在奥林匹克官网历届奥运会的介绍中，第一集就提到1992年巴塞罗那奥运会是开幕式历史上最让人震惊的瞬间之一。
                <w:br/>
                【旧港】：巴塞罗那历史悠久的港口，当年哥伦布就是从这里出发发现了美洲新大陆，这座港口见证了巴塞罗那的历史沧桑。
                <w:br/>
                游览【兰布拉大街】，它被誉为欧洲最美丽的林荫大道之一，是巴塞罗那最著名的地标性街区。余秋雨笔下的流浪者大街，这里可以说是西班牙最有活力的大街了云集了来自世界各地的行为艺术家和游客。
                <w:br/>
                交通：巴士
                <w:br/>
              </w:t>
            </w:r>
          </w:p>
        </w:tc>
        <w:tc>
          <w:tcPr/>
          <w:p>
            <w:pPr>
              <w:pStyle w:val="indent"/>
            </w:pPr>
            <w:r>
              <w:rPr>
                <w:rFonts w:ascii="宋体" w:hAnsi="宋体" w:eastAsia="宋体" w:cs="宋体"/>
                <w:color w:val="000000"/>
                <w:sz w:val="20"/>
                <w:szCs w:val="20"/>
              </w:rPr>
              <w:t xml:space="preserve">早餐：√     午餐：中式团餐     晚餐：中式团餐   </w:t>
            </w:r>
          </w:p>
        </w:tc>
        <w:tc>
          <w:tcPr/>
          <w:p>
            <w:pPr>
              <w:pStyle w:val="indent"/>
            </w:pPr>
            <w:r>
              <w:rPr>
                <w:rFonts w:ascii="宋体" w:hAnsi="宋体" w:eastAsia="宋体" w:cs="宋体"/>
                <w:color w:val="000000"/>
                <w:sz w:val="20"/>
                <w:szCs w:val="20"/>
              </w:rPr>
              <w:t xml:space="preserve">CATALONIA GRAN HOTEL VERDI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巴塞罗那-深圳
                <w:br/>
                参考航班：ZH866   BCN/SZX  1220-0710+1（航班仅供参考，具体以实际为准） 
                <w:br/>
                酒店早餐后（或打包早餐），专车送各位贵宾前往机场，搭乘国际航班飞返深圳。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2.全程欧洲标准四星级酒店，升级两晚摩洛哥五星级酒店，1/2标准双人房；
                <w:br/>
                3.行程所列餐食，酒店早餐，全程28个正餐，中式团餐六菜一汤，其中升级特色美食：西班牙海鲜饭、葡萄牙特色鳕鱼餐、百年老店葡式蛋挞、摩洛哥塔吉锅；（如遇退餐按12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4.境外旅游巴士，保证每人一正座,塔里法往返丹吉尔往返二等座船票
                <w:br/>
                5.全程专业中文领队兼导游服务；
                <w:br/>
                6.基本景点大门票（只含：马德里皇宫（含官导）、圣家族教堂（含官导）、奎尔公园（含官导）、弗拉明戈表演、托莱多古城官导、龙达官导、塞戈维亚官导、非洲之洞、直布罗陀），其它为外观或免费；
                <w:br/>
                7.申根签证费（我司有权根据签证需要调整住宿地点）；
                <w:br/>
                8.欧洲旅游意外保险（本公司强烈要求旅客自行购买旅游意外保险，以更全面保障旅客利益）；
                <w:br/>
                9.全程司机导游服务费；
                <w:br/>
                赠送2人WIFI共享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1.全程酒店单人间附加费5200元/人（酒店单房差仅指普通单人间如要求安排大床房或标双，单房差另议）；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驻葡萄牙大使馆 +351-214024855
                <w:br/>
                驻西班牙大使馆 +34-915438877
                <w:br/>
                驻摩洛哥 +212-537-543991
                <w:br/>
                安道尔(驻西班牙使馆代管) +34-699089086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2026-08-10T21:05:51+08:00</dcterms:created>
  <dcterms:modified xsi:type="dcterms:W3CDTF">2026-08-10T21:05:51+08:00</dcterms:modified>
</cp:coreProperties>
</file>

<file path=docProps/custom.xml><?xml version="1.0" encoding="utf-8"?>
<Properties xmlns="http://schemas.openxmlformats.org/officeDocument/2006/custom-properties" xmlns:vt="http://schemas.openxmlformats.org/officeDocument/2006/docPropsVTypes"/>
</file>