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清远芊丽酒店纯玩半自由行2天（C）行程单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QQQQS20210313QY2QL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【集合时间上、下车点】（因受交通管制，有可能变更上车地点，具体以导游通知为准）：
                <w:br/>
                集中点：10:00 海珠广场华厦大酒店（近地铁海珠广场站A/F出口）
                <w:br/>
                散团点：海珠广场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住：入住一晚瑰丽酒店集团旗下全新作品——清远芊丽酒店；
                <w:br/>
                食：自助早餐；
                <w:br/>
                叹：酒店天然温泉，经日本中央温泉研究所检测鉴定为第一等级的弱碱性泉质；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广州-清远
                <w:br/>
                第一天：广州—清远  （全天不含餐）
                <w:br/>
                <w:br/>
                          早上10:00点于广州华厦大酒店出发（海珠广场A出口）上车（车程约2小时）前往【清远芊丽酒店】午餐自理。入住酒店后自由活动。
                <w:br/>
                <w:br/>
                瑰丽酒店集团旗下全新作品 —— 清远芊丽酒店，坐落于广东清远市的优质温矿泉源地，远离尘嚣，深蕴自然舒适的度假氛围。经由日本KKS观光企画设计社集团匠心打造，勾勒出“自然、景观、建筑”三者和谐共生的雅奢型度假酒店风貌。
                <w:br/>
                清远芊丽酒店拥有217 间豪华客房与套房，每间均设有宽敞露台，与大自然无限接近。躺在舒适的日式沙发躺椅上，目之所及满山翠绿；露台一隅特设嵌入式浴缸， 让您在迷人景致中舒坦心境，卧享风声虫语的私密空间；奢华寝具与织品，为入眠时光添加一抹云朵般的温柔。 
                <w:br/>
                <w:br/>
                浸泡温泉需预约
                <w:br/>
                温泉营业时间：
                <w:br/>
                周一至周四：10:00-22:00
                <w:br/>
                周五：10:00-23:00
                <w:br/>
                周六至周日：09:00-23:00 住客限时免费项目：周一至周四：11:00-18:00；周五至周日：09:00-18:00 
                <w:br/>
                射箭场：每间房6支箭  
                <w:br/>
                九洞迷你高尔夫：免费体验30分钟
                <w:br/>
                桌球（地上桌球）：免费体验30分钟
                <w:br/>
                室外球场：（网球、沙滩排球、羽毛球、篮球）：免费体验30分钟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清远芊丽酒店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清远-广州
                <w:br/>
                第二天：早餐—自由活动（午餐自理）—回程
                <w:br/>
                <w:br/>
                        早上睡到自然醒后前往餐厅享用丰盛自助早餐。早餐后，可在酒店里自由活动。
                <w:br/>
                        退房后，约12:00集中，返程广州。
                <w:br/>
                <w:br/>
                      早餐时间：06:30--10:30（周一至周五）
                <w:br/>
                                     06:30--11:00  （周六到周日）
                <w:br/>
                <w:br/>
                <w:br/>
                （以上行程仅供参考！我社会视乎实际团队操作情况，有权对景点游览的先后顺序作合理的调整，不另做通知。祝君旅途愉快！）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早餐：酒店享用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1、空调旅游车（按实际人数安排车辆，保证每人一正座）； 
                <w:br/>
                2、入住一晚清远芊丽酒店。费用中只含每人、每天一床位，若出现单男单女，请自补房差400元/人。 
                <w:br/>
                3、酒店内温泉（需预约）
                <w:br/>
                4、专业导游服务，已含导游服务费； 
                <w:br/>
                5、景点首道门票； 
                <w:br/>
                6、全程含1早（自助早餐，不用不退费） 
                <w:br/>
                7、小童标准：1.1米以下小童，团费只含车位，其余自理 不占床位；小童费用不占床位，占床需补房差。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6、客人请根据个人身体条件自备旅途生活用品和个人医嘱用药，注意饮食卫生。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2025-04-30T15:17:04+08:00</dcterms:created>
  <dcterms:modified xsi:type="dcterms:W3CDTF">2025-04-30T15:17:04+08:00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