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中旅自组【品·城中度假】华厦大酒店正佳极地海洋世界套票行程单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ZJS1641821605H5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★华厦大酒店是一间四星级精品商务综合型酒店，屹立于广州市风光旖旎的珠江河畔
                <w:br/>
                ★正佳广场—【正佳极地海洋世界】，坐落在都市型旅游目的地，场馆面积5.8万平方米，拥有长达40.809米深达9米的吉尼斯世界纪录深海实景展缸、震撼人心的270°全景天幕、浪漫辉煌的白鲸音乐厅等重量级设施设备，同时拥有企鹅、白鲸、鲨鱼、水母等约300种、10000余只海洋生物。
                <w:br/>
                ★丰盛岭南风味的自助早餐，贴心服务。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 【正佳极地海洋世界】-入住【华厦大酒店】
                <w:br/>
                自行前往【正佳极地海洋世界】，于10点30分在正佳极地海洋世界门口由导游分派门票，带领入场。入场后，客人自由活动。正佳极地海洋世界坐落在都市型旅游目的地——正佳广场内，场馆面积5.8万平方米，拥有长达40.809米深达9米的吉尼斯世界纪录深海实景展缸、震撼人心的270°全景天幕、浪漫辉煌的白鲸音乐厅等重量级设施设备，同时拥有企鹅、白鲸、鲨鱼、水母等约300种、10000余只海洋生物。每天更有十余场殿堂级海洋特色演艺节目，为游客提供了亲近海洋动物、体验海洋科普互动及感受家庭亲子乐趣的美好体验，收获纯粹的快乐和感动。
                <w:br/>
                <w:br/>
                晚上自行前往华厦大酒店，办理入住。屹立于广州市风光旖旎的珠江河畔，地处文化金融CBD——海珠广场的中心地带，购物、娱乐方便快捷。酒店位于各交通网络之交汇点，地铁2号线与6号线的交汇点近在咫尺。酒店正门附设直通巴士往返港澳地区，是商旅人士云集之处。
                <w:br/>
                景点：正佳极地海洋世界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华厦大酒店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酒店-回程
                <w:br/>
                早上于酒店享用早餐，可继续享用酒店内提供的设施，约12：00退房。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1、城景房1间（大双床同价，含双早）
                <w:br/>
                2、正佳极地海洋世界首次入园门票（成人票）2张，1 名成人可免费携带 1 位身高 1.0 米（不含）以下的小童；
                <w:br/>
                3、旅行社责任保险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
                <w:br/>
                2.建议客人购买个人旅游意外险。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1、本次为团购活动，10人（5套套票）以上即可成团，数量有限，售完即止;
                <w:br/>
                2、拼团成功后，达到规定人数，旅行社工作人员将于出发前2天向您发送确认信息，并提供VIP旅游咨询服务；如不成团，我社将提前3天通知客人退团，敬请谅解!
                <w:br/>
                3、请携带有效身份证办理入住，入住时间为下午14: 00后，次日退房时间11: 30-12: 00；
                <w:br/>
                4、标准团体票：指身高 1.0 米（含）以上的游客，10 人以上成团，1 名成人可免费携带 1 位身高 1.0 米（不含）以下的小童；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套餐预订须知，请认真阅读，无异议后于指定位置签名确认：
                <w:br/>
                1、如客人过错、过失而损坏酒店设施、设备、财物的或而导致其自伤的，由客人自行承担赔偿责任；
                <w:br/>
                2、由于（广交会及各法定节假日、黄金周假期）酒店价格/房态变动频繁，落实前需再次确认价格/房态，具体价格及房态以名单落实、酒店批复为准备，请须知；
                <w:br/>
                3、办理入住请携带好身份证，需自行交纳住店押金，具体价格以酒店实际收取为准，退房时如房间无任何损失会全部退还。
                <w:br/>
                4、我司不承担因交通延误、取消等意外事件不可抗力导致的额外费用；
                <w:br/>
                5、拼团成功后，达到规定人数，旅行社工作人员将于出发前2天向您发送确认信息，并提供VIP旅游咨询服务；
                <w:br/>
                6、入住时间为下午14: 00后，次日退房时间11: 30-12: 00；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1、正佳极地海洋世界门票一经订购，不退不改，请须知；
                <w:br/>
                2、本产品10人以上起订，房间均为标准双人间，（具体以实际名单落实控房后为准）。如预订付款成功后，客人提前3天（不含）取消订房，免收房间损失费，提前2天（不含）取消订房，收取客人订房总房费的80%损失费，当天取消订房，将收取房间总房费的100%损失，特殊情况取消所产生损失以实际向酒店申请为准，请须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客人有效身份证和联系电话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2026-04-11T16:39:11+08:00</dcterms:created>
  <dcterms:modified xsi:type="dcterms:W3CDTF">2026-04-11T16:39:11+08:00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