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【温泉直通车】从化都喜泰丽温泉酒店纯玩2天丨含早餐丨无限次公共温泉行程单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泡：畅泡从化都喜泰丽温泉酒店-多个功能各异温泉任你泡
                <w:br/>
                住：入住【从化都喜泰丽温泉酒店】-尊贵豪华园景房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广州-从化都喜泰丽温泉酒店
                <w:br/>
                早上指定时间集中出发，前往从化，车程约1.5小时，抵达后午餐自理，餐后前往【都喜泰丽温泉宾馆】办理入住；都喜泰丽广州从化都喜泰丽温泉度假酒店酒店位于广州从化，拥有133间豪华别墅及客房，每一栋别墅都拥有独立的温泉池。怡然自得的露天温泉体验，是该酒店的主要特色。酒店共有23个理疗池、香薰池、嬉水池、鱼疗池以及都喜引以为傲的特色泰丽水疗中心配有5间华丽的理疗室，给宾客带来彻底放松身心、舒缓压力及重塑自我的无限体验。 
                <w:br/>
                酒店拥有一座独特的泰式SPA温泉会所，包括室内外温泉游泳池、23个理疗池、香薰池、嬉水池、鱼疗池以及配 有5间特色理疗室的泰丽水疗中心，并由来自泰国的技师提供专业的泰式SPA服务，给宾客带来彻底放松身心、舒缓压力及重塑自我的无限体验。
                <w:br/>
                交通：早上：9:30 公园前集中，10:00 天河城集中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从化都喜泰丽温泉酒店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从化都喜泰丽温泉酒店-广州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<w:br/>
                <w:br/>
                早餐：含早餐 午餐：敬请自理 晚餐：敬请自理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【2】从化都喜泰丽温泉酒店双人/大床房（两人一房，如出现单男女，请提前补房差1170）；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2025-07-07T15:13:39+08:00</dcterms:created>
  <dcterms:modified xsi:type="dcterms:W3CDTF">2025-07-07T15:13:39+08:00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